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>Dragi učenci in učenke!</w:t>
      </w:r>
    </w:p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A9A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 xml:space="preserve">Oglejte si </w:t>
      </w:r>
      <w:r w:rsidR="00F75C20">
        <w:rPr>
          <w:rFonts w:ascii="Times New Roman" w:hAnsi="Times New Roman" w:cs="Times New Roman"/>
          <w:i/>
          <w:sz w:val="24"/>
          <w:szCs w:val="24"/>
        </w:rPr>
        <w:t>še 3. in 4. de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kviza Lepo je biti Mozart </w:t>
      </w:r>
      <w:r w:rsidR="00453262">
        <w:rPr>
          <w:rFonts w:ascii="Times New Roman" w:hAnsi="Times New Roman" w:cs="Times New Roman"/>
          <w:i/>
          <w:sz w:val="24"/>
          <w:szCs w:val="24"/>
        </w:rPr>
        <w:t>ter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rešite naloge v nadaljevanju. </w:t>
      </w:r>
      <w:r w:rsidR="00453262">
        <w:rPr>
          <w:rFonts w:ascii="Times New Roman" w:hAnsi="Times New Roman" w:cs="Times New Roman"/>
          <w:i/>
          <w:sz w:val="24"/>
          <w:szCs w:val="24"/>
        </w:rPr>
        <w:t>Vprašanja</w:t>
      </w:r>
      <w:r w:rsidR="00D02A40" w:rsidRPr="00A919FF">
        <w:rPr>
          <w:rFonts w:ascii="Times New Roman" w:hAnsi="Times New Roman" w:cs="Times New Roman"/>
          <w:i/>
          <w:sz w:val="24"/>
          <w:szCs w:val="24"/>
        </w:rPr>
        <w:t xml:space="preserve"> in odgovore zapišite v zvezek.</w:t>
      </w:r>
      <w:r w:rsidR="00A91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919FF" w:rsidRP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19FF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A919FF" w:rsidRPr="00A919FF" w:rsidRDefault="00F75C20" w:rsidP="00A91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919FF" w:rsidRPr="00A919FF">
        <w:rPr>
          <w:rFonts w:ascii="Times New Roman" w:hAnsi="Times New Roman" w:cs="Times New Roman"/>
          <w:sz w:val="24"/>
          <w:szCs w:val="24"/>
        </w:rPr>
        <w:t>. mali traven 2020</w:t>
      </w:r>
    </w:p>
    <w:p w:rsidR="00712C67" w:rsidRPr="00A919FF" w:rsidRDefault="00A919FF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KVIZ (</w:t>
      </w:r>
      <w:r w:rsidR="00F75C20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754A7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in 4. 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>del</w:t>
      </w: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12C67" w:rsidRDefault="00F75C20" w:rsidP="00712C67">
      <w:pPr>
        <w:spacing w:after="0" w:line="240" w:lineRule="auto"/>
        <w:jc w:val="both"/>
      </w:pPr>
      <w:hyperlink r:id="rId5" w:history="1">
        <w:r>
          <w:rPr>
            <w:rStyle w:val="Hiperpovezava"/>
          </w:rPr>
          <w:t>https://www.youtube.com/watch?v=bcJS7-OpSXs</w:t>
        </w:r>
      </w:hyperlink>
    </w:p>
    <w:p w:rsidR="00F75C20" w:rsidRDefault="00754A72" w:rsidP="00712C67">
      <w:pPr>
        <w:spacing w:after="0" w:line="240" w:lineRule="auto"/>
        <w:jc w:val="both"/>
      </w:pPr>
      <w:hyperlink r:id="rId6" w:history="1">
        <w:r>
          <w:rPr>
            <w:rStyle w:val="Hiperpovezava"/>
          </w:rPr>
          <w:t>https://www.youtube.com/watch?v=_7GEfODpQcY</w:t>
        </w:r>
      </w:hyperlink>
    </w:p>
    <w:p w:rsidR="00754A72" w:rsidRDefault="00754A72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A9A" w:rsidRDefault="00F75C2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 kateri operi je Mozart 'kopiral' sam sebe?</w:t>
      </w:r>
    </w:p>
    <w:p w:rsidR="00F75C20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C67">
        <w:rPr>
          <w:rFonts w:ascii="Times New Roman" w:hAnsi="Times New Roman" w:cs="Times New Roman"/>
          <w:sz w:val="24"/>
          <w:szCs w:val="24"/>
        </w:rPr>
        <w:t xml:space="preserve">2. </w:t>
      </w:r>
      <w:r w:rsidR="00F75C20">
        <w:rPr>
          <w:rFonts w:ascii="Times New Roman" w:hAnsi="Times New Roman" w:cs="Times New Roman"/>
          <w:sz w:val="24"/>
          <w:szCs w:val="24"/>
        </w:rPr>
        <w:t xml:space="preserve">Kateri skladatelj se ni oglasil </w:t>
      </w:r>
      <w:r w:rsidR="002D60EE">
        <w:rPr>
          <w:rFonts w:ascii="Times New Roman" w:hAnsi="Times New Roman" w:cs="Times New Roman"/>
          <w:sz w:val="24"/>
          <w:szCs w:val="24"/>
        </w:rPr>
        <w:t xml:space="preserve">Rossiniju </w:t>
      </w:r>
      <w:r w:rsidR="00F75C20">
        <w:rPr>
          <w:rFonts w:ascii="Times New Roman" w:hAnsi="Times New Roman" w:cs="Times New Roman"/>
          <w:sz w:val="24"/>
          <w:szCs w:val="24"/>
        </w:rPr>
        <w:t xml:space="preserve">na klic v sili? </w:t>
      </w:r>
    </w:p>
    <w:p w:rsidR="00F75C20" w:rsidRDefault="00F75C2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Kaj sta bila po narodnosti skladatelja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Iljič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Čajkovski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Musorski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75C20" w:rsidRDefault="00F75C2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03442">
        <w:rPr>
          <w:rFonts w:ascii="Times New Roman" w:hAnsi="Times New Roman" w:cs="Times New Roman"/>
          <w:sz w:val="24"/>
          <w:szCs w:val="24"/>
        </w:rPr>
        <w:t>Zapiši naslov najbolj pogosto izvajanje Mozartove skladbe.</w:t>
      </w:r>
    </w:p>
    <w:p w:rsidR="00803442" w:rsidRDefault="00754A72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Zakaj se pri klavirju uporablja desni pedal?</w:t>
      </w:r>
    </w:p>
    <w:p w:rsidR="002D60EE" w:rsidRDefault="00754A72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Koliko let je imel Moza</w:t>
      </w:r>
      <w:r w:rsidR="002D60EE">
        <w:rPr>
          <w:rFonts w:ascii="Times New Roman" w:hAnsi="Times New Roman" w:cs="Times New Roman"/>
          <w:sz w:val="24"/>
          <w:szCs w:val="24"/>
        </w:rPr>
        <w:t>rt, ko je napisal prvo skladbo?</w:t>
      </w:r>
    </w:p>
    <w:p w:rsidR="002D60EE" w:rsidRDefault="00754A72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Koliko kopij skladbe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je ohranilo do danes?</w:t>
      </w:r>
    </w:p>
    <w:p w:rsidR="00F75C20" w:rsidRDefault="00F75C2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FF" w:rsidRDefault="00712C67" w:rsidP="00A919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Dokazila mi prosim pošljite do </w:t>
      </w:r>
      <w:r w:rsidR="002D60EE">
        <w:rPr>
          <w:rFonts w:ascii="Times New Roman" w:hAnsi="Times New Roman" w:cs="Times New Roman"/>
          <w:b/>
          <w:i/>
          <w:sz w:val="24"/>
          <w:szCs w:val="24"/>
        </w:rPr>
        <w:t>ponedeljka</w:t>
      </w:r>
      <w:r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D60EE">
        <w:rPr>
          <w:rFonts w:ascii="Times New Roman" w:hAnsi="Times New Roman" w:cs="Times New Roman"/>
          <w:b/>
          <w:i/>
          <w:sz w:val="24"/>
          <w:szCs w:val="24"/>
        </w:rPr>
        <w:t xml:space="preserve">4. 5. </w:t>
      </w:r>
      <w:r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2020, </w:t>
      </w:r>
      <w:r w:rsidRPr="00712C67">
        <w:rPr>
          <w:rFonts w:ascii="Times New Roman" w:hAnsi="Times New Roman" w:cs="Times New Roman"/>
          <w:i/>
          <w:sz w:val="24"/>
          <w:szCs w:val="24"/>
        </w:rPr>
        <w:t xml:space="preserve">na </w:t>
      </w:r>
      <w:hyperlink r:id="rId7" w:history="1">
        <w:r w:rsidRPr="00712C67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A919FF">
        <w:rPr>
          <w:rFonts w:ascii="Times New Roman" w:hAnsi="Times New Roman" w:cs="Times New Roman"/>
          <w:i/>
          <w:sz w:val="24"/>
          <w:szCs w:val="24"/>
        </w:rPr>
        <w:t>.</w:t>
      </w:r>
    </w:p>
    <w:p w:rsidR="00A919FF" w:rsidRDefault="00A919FF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Še nekaj. </w:t>
      </w:r>
      <w:r w:rsidRPr="00B26172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Mogoče bo koga med počitnicami zamikalo, da pripravi za s</w:t>
      </w:r>
      <w:r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voje domače Mozartove kroglice po receptu v nadaljevanju.</w:t>
      </w:r>
    </w:p>
    <w:p w:rsidR="00B26172" w:rsidRPr="00ED769D" w:rsidRDefault="00B26172" w:rsidP="00B26172">
      <w:pPr>
        <w:shd w:val="clear" w:color="auto" w:fill="FFFFFF" w:themeFill="background1"/>
        <w:spacing w:after="0" w:line="240" w:lineRule="auto"/>
        <w:outlineLvl w:val="0"/>
        <w:rPr>
          <w:rFonts w:ascii="Jokerman" w:eastAsia="Times New Roman" w:hAnsi="Jokerman" w:cs="Arial"/>
          <w:b/>
          <w:bCs/>
          <w:color w:val="002060"/>
          <w:kern w:val="36"/>
          <w:sz w:val="28"/>
          <w:szCs w:val="24"/>
          <w:lang w:eastAsia="sl-SI"/>
        </w:rPr>
      </w:pP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Jokerman" w:hAnsi="Jokerman" w:cs="Arial"/>
          <w:noProof/>
          <w:sz w:val="28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5B8E4940" wp14:editId="7C9D04C6">
            <wp:simplePos x="0" y="0"/>
            <wp:positionH relativeFrom="column">
              <wp:posOffset>3043555</wp:posOffset>
            </wp:positionH>
            <wp:positionV relativeFrom="paragraph">
              <wp:posOffset>15240</wp:posOffset>
            </wp:positionV>
            <wp:extent cx="2314575" cy="1735455"/>
            <wp:effectExtent l="0" t="0" r="9525" b="0"/>
            <wp:wrapTight wrapText="bothSides">
              <wp:wrapPolygon edited="0">
                <wp:start x="0" y="0"/>
                <wp:lineTo x="0" y="21339"/>
                <wp:lineTo x="21511" y="21339"/>
                <wp:lineTo x="21511" y="0"/>
                <wp:lineTo x="0" y="0"/>
              </wp:wrapPolygon>
            </wp:wrapTight>
            <wp:docPr id="14" name="Slika 14" descr="Rezultat iskanja slik za domače mozartove krog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zultat iskanja slik za domače mozartove krogl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17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sredico:</w:t>
      </w:r>
      <w:bookmarkStart w:id="0" w:name="_GoBack"/>
      <w:bookmarkEnd w:id="0"/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14 dkg sladkorja v prahu</w:t>
      </w:r>
    </w:p>
    <w:p w:rsid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12 dkg mletih, olupljenih mandljev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(ali 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lešnikov)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1 stepen beljak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ovoj: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2 jajci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15 dag sladkorja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25 dag mletih orehov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12 dag mletih Albert keksov 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 žlička </w:t>
      </w:r>
      <w:hyperlink r:id="rId9" w:history="1">
        <w:r w:rsidRPr="00B26172">
          <w:rPr>
            <w:rFonts w:ascii="Times New Roman" w:eastAsia="Times New Roman" w:hAnsi="Times New Roman" w:cs="Times New Roman"/>
            <w:sz w:val="24"/>
            <w:szCs w:val="24"/>
            <w:lang w:eastAsia="sl-SI"/>
          </w:rPr>
          <w:t>vanilje</w:t>
        </w:r>
      </w:hyperlink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5 žličk ruma (lahko zamenjaš za pomarančni sok)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2 žlički kakava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12 dag margarine (po želji lahko dodate kapljico barvila, npr. zeleno)</w:t>
      </w: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sl-SI"/>
        </w:rPr>
      </w:pPr>
    </w:p>
    <w:p w:rsidR="00B26172" w:rsidRPr="00B26172" w:rsidRDefault="00B26172" w:rsidP="00B261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l-SI"/>
        </w:rPr>
      </w:pPr>
      <w:r w:rsidRPr="00B26172">
        <w:rPr>
          <w:rFonts w:ascii="Times New Roman" w:eastAsia="Times New Roman" w:hAnsi="Times New Roman" w:cs="Times New Roman"/>
          <w:sz w:val="24"/>
          <w:szCs w:val="24"/>
          <w:lang w:eastAsia="sl-SI"/>
        </w:rPr>
        <w:t>Za sredico stepemo beljak in vmešamo ostale sestavine ter oblikujemo kroglice. Za ovoj zmešamo jajca in sladkor, dodamo kekse in dišave, nato še stopljeno margarino. S to maso obložimo sredico in oblikujemo kroglice, ki jih povaljamo še v čokoladnih mrvicah in potem vse skupaj damo v papirne čašice.</w:t>
      </w:r>
    </w:p>
    <w:p w:rsidR="00B26172" w:rsidRPr="00B26172" w:rsidRDefault="00B26172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Pr="00B26172" w:rsidRDefault="002D60EE" w:rsidP="00712C6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B2617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Želim vam lepe počitnice. Ostanite doma, da bomo lahko kmalu spet v šoli. </w:t>
      </w:r>
    </w:p>
    <w:p w:rsidR="002D60EE" w:rsidRPr="00B26172" w:rsidRDefault="002D60EE" w:rsidP="00712C6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A919FF" w:rsidRPr="00B26172" w:rsidRDefault="00A919FF" w:rsidP="00712C6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B2617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                                                                                              Učiteljica Natalija </w:t>
      </w:r>
    </w:p>
    <w:sectPr w:rsidR="00A919FF" w:rsidRPr="00B2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34B"/>
    <w:multiLevelType w:val="hybridMultilevel"/>
    <w:tmpl w:val="E018B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EA"/>
    <w:rsid w:val="000D63B3"/>
    <w:rsid w:val="002B57E0"/>
    <w:rsid w:val="002D60EE"/>
    <w:rsid w:val="0033335D"/>
    <w:rsid w:val="00354382"/>
    <w:rsid w:val="00392CC0"/>
    <w:rsid w:val="00453262"/>
    <w:rsid w:val="0051106E"/>
    <w:rsid w:val="00550F3F"/>
    <w:rsid w:val="005C348D"/>
    <w:rsid w:val="00712C67"/>
    <w:rsid w:val="00754A72"/>
    <w:rsid w:val="00793E1C"/>
    <w:rsid w:val="00803442"/>
    <w:rsid w:val="00887BEA"/>
    <w:rsid w:val="008F7923"/>
    <w:rsid w:val="009F6C5B"/>
    <w:rsid w:val="00A67B4C"/>
    <w:rsid w:val="00A919FF"/>
    <w:rsid w:val="00AA6C8B"/>
    <w:rsid w:val="00B26172"/>
    <w:rsid w:val="00B43322"/>
    <w:rsid w:val="00CF14D9"/>
    <w:rsid w:val="00CF1CEB"/>
    <w:rsid w:val="00D00268"/>
    <w:rsid w:val="00D02A40"/>
    <w:rsid w:val="00D70D88"/>
    <w:rsid w:val="00DD2735"/>
    <w:rsid w:val="00DE701A"/>
    <w:rsid w:val="00E47A9A"/>
    <w:rsid w:val="00EF0E77"/>
    <w:rsid w:val="00F24451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2E4A"/>
  <w15:chartTrackingRefBased/>
  <w15:docId w15:val="{39BD57FF-9C4C-4732-B170-04B544A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7BE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923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F1CE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2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atalija.kustec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7GEfODpQ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cJS7-OpSX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ulinarika.net/recepti/zacimbe/123/vanilij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Natalija Kustec</cp:lastModifiedBy>
  <cp:revision>5</cp:revision>
  <dcterms:created xsi:type="dcterms:W3CDTF">2020-04-19T18:48:00Z</dcterms:created>
  <dcterms:modified xsi:type="dcterms:W3CDTF">2020-04-19T19:10:00Z</dcterms:modified>
</cp:coreProperties>
</file>