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AFB" w:rsidRDefault="00C96472">
      <w:pPr>
        <w:rPr>
          <w:sz w:val="24"/>
        </w:rPr>
      </w:pPr>
      <w:r>
        <w:rPr>
          <w:sz w:val="24"/>
        </w:rPr>
        <w:t xml:space="preserve">Pozdravljeni </w:t>
      </w:r>
    </w:p>
    <w:p w:rsidR="00C96472" w:rsidRDefault="00C96472">
      <w:pPr>
        <w:rPr>
          <w:sz w:val="24"/>
        </w:rPr>
      </w:pPr>
    </w:p>
    <w:p w:rsidR="00C96472" w:rsidRDefault="00C96472">
      <w:pPr>
        <w:rPr>
          <w:sz w:val="24"/>
        </w:rPr>
      </w:pPr>
      <w:r>
        <w:rPr>
          <w:sz w:val="24"/>
        </w:rPr>
        <w:t>Pri likovni se bomo morali malce znajti, saj verjetno nimate vsi doma vse likovne opreme. Torej ta teden se boste odpravili v bližnji gozd in nabrali različne vrste listov. Naj bodo ti listi čim bolj raznoliki. Nato vzemite risalni blok, če ga nimate zalepite dva navadna lista, da boste dobili enega.</w:t>
      </w:r>
    </w:p>
    <w:p w:rsidR="00C96472" w:rsidRDefault="00C96472">
      <w:pPr>
        <w:rPr>
          <w:sz w:val="24"/>
        </w:rPr>
      </w:pPr>
      <w:r>
        <w:rPr>
          <w:sz w:val="24"/>
        </w:rPr>
        <w:t xml:space="preserve">Na blok narišite deblo drevesa in veje. Liste, ki ste jih nabrala prebarvajte z različnimi jesenskimi barvami (uporabite tempero ali vodene barvice) in jih nato odtisnite na veje. V kolikor nimate tempera ali vodenih barvic doma, pa liste obrišite in jih nato pobarvajte z barvicami. </w:t>
      </w:r>
    </w:p>
    <w:p w:rsidR="00C96472" w:rsidRDefault="00C96472">
      <w:pPr>
        <w:rPr>
          <w:sz w:val="24"/>
        </w:rPr>
      </w:pPr>
    </w:p>
    <w:p w:rsidR="00C96472" w:rsidRDefault="00C96472">
      <w:pPr>
        <w:rPr>
          <w:sz w:val="24"/>
        </w:rPr>
      </w:pPr>
      <w:r>
        <w:rPr>
          <w:sz w:val="24"/>
        </w:rPr>
        <w:t xml:space="preserve">Prim. končnega izdelka, s tem, da bi namesto brokolija uporabite jesenske liste. </w:t>
      </w:r>
      <w:bookmarkStart w:id="0" w:name="_GoBack"/>
      <w:bookmarkEnd w:id="0"/>
    </w:p>
    <w:p w:rsidR="00C96472" w:rsidRDefault="00C96472">
      <w:pPr>
        <w:rPr>
          <w:sz w:val="24"/>
        </w:rPr>
      </w:pPr>
    </w:p>
    <w:p w:rsidR="00C96472" w:rsidRPr="00C96472" w:rsidRDefault="00C96472">
      <w:pPr>
        <w:rPr>
          <w:sz w:val="24"/>
        </w:rPr>
      </w:pPr>
      <w:r w:rsidRPr="00C96472">
        <w:rPr>
          <w:sz w:val="24"/>
        </w:rPr>
        <w:drawing>
          <wp:inline distT="0" distB="0" distL="0" distR="0">
            <wp:extent cx="4095750" cy="4914900"/>
            <wp:effectExtent l="0" t="0" r="0" b="0"/>
            <wp:docPr id="1" name="Slika 1" descr="Broccoli Stamped Fall Tree Craft For Kids by Stacey Gibbon • Jumpr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occoli Stamped Fall Tree Craft For Kids by Stacey Gibbon • Jumprop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052" cy="4915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6472" w:rsidRPr="00C96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E5"/>
    <w:rsid w:val="003E21E5"/>
    <w:rsid w:val="00605AFB"/>
    <w:rsid w:val="00C9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D3D2"/>
  <w15:chartTrackingRefBased/>
  <w15:docId w15:val="{DD1D7970-2E44-40CE-B17C-A2588342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Her</dc:creator>
  <cp:keywords/>
  <dc:description/>
  <cp:lastModifiedBy>Kat Her</cp:lastModifiedBy>
  <cp:revision>2</cp:revision>
  <dcterms:created xsi:type="dcterms:W3CDTF">2020-11-09T10:50:00Z</dcterms:created>
  <dcterms:modified xsi:type="dcterms:W3CDTF">2020-11-09T10:56:00Z</dcterms:modified>
</cp:coreProperties>
</file>