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31" w:rsidRPr="00D2730F" w:rsidRDefault="00447A31" w:rsidP="00447A31">
      <w:pPr>
        <w:rPr>
          <w:b/>
          <w:lang w:eastAsia="sl-SI"/>
        </w:rPr>
      </w:pPr>
      <w:r w:rsidRPr="00D2730F">
        <w:rPr>
          <w:b/>
          <w:lang w:eastAsia="sl-SI"/>
        </w:rPr>
        <w:t>Cilj:</w:t>
      </w:r>
    </w:p>
    <w:p w:rsidR="00447A31" w:rsidRPr="00D2730F" w:rsidRDefault="00447A31" w:rsidP="00447A31">
      <w:pPr>
        <w:pStyle w:val="ListParagraph"/>
        <w:numPr>
          <w:ilvl w:val="0"/>
          <w:numId w:val="1"/>
        </w:numPr>
        <w:spacing w:after="240"/>
        <w:rPr>
          <w:lang w:eastAsia="sl-SI"/>
        </w:rPr>
      </w:pPr>
      <w:r w:rsidRPr="00D2730F">
        <w:rPr>
          <w:lang w:eastAsia="sl-SI"/>
        </w:rPr>
        <w:t>Učenec z malimi tiskanimi čr</w:t>
      </w:r>
      <w:r>
        <w:rPr>
          <w:lang w:eastAsia="sl-SI"/>
        </w:rPr>
        <w:t>kami piše povedi</w:t>
      </w:r>
      <w:bookmarkStart w:id="0" w:name="_GoBack"/>
      <w:bookmarkEnd w:id="0"/>
      <w:r w:rsidRPr="00D2730F">
        <w:rPr>
          <w:lang w:eastAsia="sl-SI"/>
        </w:rPr>
        <w:t>, pisava je čitljiva.</w:t>
      </w:r>
    </w:p>
    <w:p w:rsidR="00447A31" w:rsidRDefault="00447A31" w:rsidP="00447A31">
      <w:pPr>
        <w:spacing w:after="240"/>
      </w:pPr>
      <w:r w:rsidRPr="00D2730F">
        <w:t xml:space="preserve">NAPIŠI </w:t>
      </w:r>
      <w:r>
        <w:t xml:space="preserve">NEKAJ </w:t>
      </w:r>
      <w:r w:rsidRPr="00D2730F">
        <w:t>POVED</w:t>
      </w:r>
      <w:r>
        <w:t>I O DOGAJANJU NA SLIKI</w:t>
      </w:r>
      <w:r w:rsidRPr="00D2730F">
        <w:t>.</w:t>
      </w:r>
    </w:p>
    <w:p w:rsidR="00447A31" w:rsidRPr="00D2730F" w:rsidRDefault="00447A31" w:rsidP="00447A31">
      <w:pPr>
        <w:spacing w:after="240"/>
      </w:pPr>
    </w:p>
    <w:p w:rsidR="00447A31" w:rsidRPr="00D2730F" w:rsidRDefault="00447A31" w:rsidP="00447A31">
      <w:r w:rsidRPr="00D2730F">
        <w:rPr>
          <w:noProof/>
          <w:lang w:eastAsia="sl-SI"/>
        </w:rPr>
        <w:drawing>
          <wp:inline distT="0" distB="0" distL="0" distR="0" wp14:anchorId="19EFA271" wp14:editId="193777F5">
            <wp:extent cx="2480169" cy="2579298"/>
            <wp:effectExtent l="0" t="0" r="0" b="0"/>
            <wp:docPr id="3" name="Slika 9" descr="ftp://ftp.rokus-klett.si/LIB%202%20Zbirka%20nalog/Fotografije/LIB%202%20SLO%20naloge%20ocenjevanje/pomanjsane/shutterstock_37034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rokus-klett.si/LIB%202%20Zbirka%20nalog/Fotografije/LIB%202%20SLO%20naloge%20ocenjevanje/pomanjsane/shutterstock_3703438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19" cy="260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D4" w:rsidRDefault="00447A31" w:rsidP="00447A31">
      <w:r w:rsidRPr="00D2730F">
        <w:rPr>
          <w:noProof/>
          <w:lang w:eastAsia="sl-SI"/>
        </w:rPr>
        <w:drawing>
          <wp:inline distT="0" distB="0" distL="0" distR="0" wp14:anchorId="0001C09C" wp14:editId="5E46C28A">
            <wp:extent cx="6090250" cy="2404046"/>
            <wp:effectExtent l="0" t="0" r="6350" b="0"/>
            <wp:docPr id="4" name="Slika 2" descr="C:\Users\Anja\Downloads\LIB 2 SLO SDZ_notranjost_2 del 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Downloads\LIB 2 SLO SDZ_notranjost_2 del 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9" t="12026" r="9731" b="65822"/>
                    <a:stretch/>
                  </pic:blipFill>
                  <pic:spPr bwMode="auto">
                    <a:xfrm>
                      <a:off x="0" y="0"/>
                      <a:ext cx="6088428" cy="240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473DE"/>
    <w:multiLevelType w:val="hybridMultilevel"/>
    <w:tmpl w:val="B130F9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31"/>
    <w:rsid w:val="00447A31"/>
    <w:rsid w:val="00D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1EFA-29C8-406C-8AB6-4BCA03E9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A31"/>
    <w:pPr>
      <w:spacing w:before="240" w:after="0" w:line="240" w:lineRule="auto"/>
    </w:pPr>
    <w:rPr>
      <w:rFonts w:ascii="Verdana" w:hAnsi="Verdana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2022-01-31T10:54:00Z</dcterms:created>
  <dcterms:modified xsi:type="dcterms:W3CDTF">2022-01-31T11:00:00Z</dcterms:modified>
</cp:coreProperties>
</file>