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B8314" w14:textId="77777777" w:rsidR="007B4515" w:rsidRPr="007B4515" w:rsidRDefault="007B4515" w:rsidP="007B4515">
      <w:pP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7B4515">
        <w:rPr>
          <w:rFonts w:ascii="Times New Roman" w:hAnsi="Times New Roman" w:cs="Times New Roman"/>
          <w:sz w:val="24"/>
          <w:szCs w:val="24"/>
        </w:rPr>
        <w:t xml:space="preserve">TEDENSKA TEMATIKA: </w:t>
      </w:r>
      <w:r w:rsidRPr="007B451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1. teden – KOMPONENTE STACIONARNEGA RAČUNALNIKA</w:t>
      </w:r>
    </w:p>
    <w:p w14:paraId="07B08430" w14:textId="77777777" w:rsidR="007B4515" w:rsidRPr="007B4515" w:rsidRDefault="007B4515" w:rsidP="007B4515">
      <w:pPr>
        <w:pStyle w:val="Glava"/>
        <w:rPr>
          <w:rFonts w:ascii="Times New Roman" w:hAnsi="Times New Roman"/>
          <w:sz w:val="24"/>
          <w:szCs w:val="24"/>
        </w:rPr>
      </w:pPr>
      <w:r w:rsidRPr="007B4515">
        <w:rPr>
          <w:rFonts w:ascii="Times New Roman" w:hAnsi="Times New Roman"/>
          <w:sz w:val="24"/>
          <w:szCs w:val="24"/>
        </w:rPr>
        <w:t>RAZRED: 8. - računalniški krožek</w:t>
      </w:r>
    </w:p>
    <w:p w14:paraId="19CBEAD3" w14:textId="77777777" w:rsidR="007B4515" w:rsidRPr="007B4515" w:rsidRDefault="007B4515" w:rsidP="007B4515">
      <w:pPr>
        <w:pStyle w:val="Glava"/>
        <w:rPr>
          <w:rFonts w:ascii="Times New Roman" w:hAnsi="Times New Roman"/>
          <w:sz w:val="24"/>
          <w:szCs w:val="24"/>
        </w:rPr>
      </w:pPr>
    </w:p>
    <w:p w14:paraId="3EFC5BC5" w14:textId="77777777" w:rsidR="007B4515" w:rsidRPr="007B4515" w:rsidRDefault="007B4515" w:rsidP="007B4515">
      <w:pPr>
        <w:pStyle w:val="Glava"/>
        <w:rPr>
          <w:rFonts w:ascii="Times New Roman" w:hAnsi="Times New Roman"/>
          <w:sz w:val="24"/>
          <w:szCs w:val="24"/>
        </w:rPr>
      </w:pPr>
      <w:r w:rsidRPr="007B4515">
        <w:rPr>
          <w:rFonts w:ascii="Times New Roman" w:hAnsi="Times New Roman"/>
          <w:sz w:val="24"/>
          <w:szCs w:val="24"/>
        </w:rPr>
        <w:t xml:space="preserve">CILJI, KI JIH BOMO DOSEGLI: 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6705"/>
        <w:gridCol w:w="6579"/>
      </w:tblGrid>
      <w:tr w:rsidR="007B4515" w:rsidRPr="007B4515" w14:paraId="513405C6" w14:textId="77777777" w:rsidTr="00BA72A1">
        <w:trPr>
          <w:trHeight w:val="284"/>
        </w:trPr>
        <w:tc>
          <w:tcPr>
            <w:tcW w:w="6997" w:type="dxa"/>
            <w:tcBorders>
              <w:top w:val="nil"/>
              <w:left w:val="nil"/>
              <w:bottom w:val="nil"/>
              <w:right w:val="nil"/>
            </w:tcBorders>
          </w:tcPr>
          <w:p w14:paraId="72597A77" w14:textId="77777777" w:rsidR="007B4515" w:rsidRPr="007B4515" w:rsidRDefault="007B4515" w:rsidP="00BA72A1">
            <w:pPr>
              <w:pStyle w:val="Glava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7B4515">
              <w:rPr>
                <w:rFonts w:ascii="Times New Roman" w:hAnsi="Times New Roman"/>
                <w:sz w:val="24"/>
                <w:szCs w:val="24"/>
              </w:rPr>
              <w:t>Učenci bodo spoznali komponente stacionarnega računalnika</w:t>
            </w:r>
          </w:p>
          <w:p w14:paraId="6DBC28A1" w14:textId="77777777" w:rsidR="007B4515" w:rsidRPr="007B4515" w:rsidRDefault="007B4515" w:rsidP="00BA72A1">
            <w:pPr>
              <w:pStyle w:val="Glava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7B4515">
              <w:rPr>
                <w:rFonts w:ascii="Times New Roman" w:hAnsi="Times New Roman"/>
                <w:sz w:val="24"/>
                <w:szCs w:val="24"/>
              </w:rPr>
              <w:t>Učenci se bodo naučili kako izbrati komponente za stacionarni računalnik</w:t>
            </w:r>
          </w:p>
          <w:p w14:paraId="666F9D00" w14:textId="77777777" w:rsidR="007B4515" w:rsidRPr="007B4515" w:rsidRDefault="007B4515" w:rsidP="00BA72A1">
            <w:pPr>
              <w:pStyle w:val="Glava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7B4515">
              <w:rPr>
                <w:rFonts w:ascii="Times New Roman" w:hAnsi="Times New Roman"/>
                <w:sz w:val="24"/>
                <w:szCs w:val="24"/>
              </w:rPr>
              <w:t>Učenci se bodo naučili kako sestaviti stacionarni računalnik</w:t>
            </w:r>
          </w:p>
        </w:tc>
        <w:tc>
          <w:tcPr>
            <w:tcW w:w="6997" w:type="dxa"/>
            <w:tcBorders>
              <w:top w:val="nil"/>
              <w:left w:val="nil"/>
              <w:bottom w:val="nil"/>
              <w:right w:val="nil"/>
            </w:tcBorders>
          </w:tcPr>
          <w:p w14:paraId="62E6F438" w14:textId="77777777" w:rsidR="007B4515" w:rsidRPr="007B4515" w:rsidRDefault="007B4515" w:rsidP="00BA72A1">
            <w:pPr>
              <w:pStyle w:val="Glava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515" w:rsidRPr="00102245" w14:paraId="343B2ED5" w14:textId="77777777" w:rsidTr="007B4515">
        <w:trPr>
          <w:trHeight w:val="68"/>
        </w:trPr>
        <w:tc>
          <w:tcPr>
            <w:tcW w:w="6997" w:type="dxa"/>
            <w:tcBorders>
              <w:top w:val="nil"/>
              <w:left w:val="nil"/>
              <w:bottom w:val="nil"/>
              <w:right w:val="nil"/>
            </w:tcBorders>
          </w:tcPr>
          <w:p w14:paraId="53CE5951" w14:textId="77777777" w:rsidR="007B4515" w:rsidRPr="00102245" w:rsidRDefault="007B4515" w:rsidP="00BA72A1">
            <w:pPr>
              <w:pStyle w:val="Glava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7" w:type="dxa"/>
            <w:tcBorders>
              <w:top w:val="nil"/>
              <w:left w:val="nil"/>
              <w:bottom w:val="nil"/>
              <w:right w:val="nil"/>
            </w:tcBorders>
          </w:tcPr>
          <w:p w14:paraId="2E4550D8" w14:textId="77777777" w:rsidR="007B4515" w:rsidRPr="00102245" w:rsidRDefault="007B4515" w:rsidP="00BA72A1">
            <w:pPr>
              <w:pStyle w:val="Glava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46DD37F8" w14:textId="77777777" w:rsidR="007B4515" w:rsidRDefault="007B4515" w:rsidP="00696075">
      <w:pPr>
        <w:shd w:val="clear" w:color="auto" w:fill="FFFFFF" w:themeFill="background1"/>
        <w:rPr>
          <w:rFonts w:ascii="Times New Roman" w:eastAsia="Calibri" w:hAnsi="Times New Roman" w:cs="Times New Roman"/>
          <w:sz w:val="28"/>
          <w:szCs w:val="28"/>
        </w:rPr>
      </w:pPr>
    </w:p>
    <w:p w14:paraId="08734296" w14:textId="2AE93B6F" w:rsidR="006D3571" w:rsidRPr="008B7EC3" w:rsidRDefault="007B4515" w:rsidP="00696075">
      <w:pPr>
        <w:shd w:val="clear" w:color="auto" w:fill="FFFFFF" w:themeFill="background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M</w:t>
      </w:r>
      <w:r w:rsidR="008B7EC3" w:rsidRPr="008B7EC3">
        <w:rPr>
          <w:rFonts w:ascii="Times New Roman" w:eastAsia="Calibri" w:hAnsi="Times New Roman" w:cs="Times New Roman"/>
          <w:sz w:val="28"/>
          <w:szCs w:val="28"/>
        </w:rPr>
        <w:t>etode dela:</w:t>
      </w:r>
    </w:p>
    <w:p w14:paraId="48CE37DA" w14:textId="4694D6B6" w:rsidR="006D3571" w:rsidRPr="008B7EC3" w:rsidRDefault="008B7EC3" w:rsidP="00696075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  <w:r w:rsidRPr="008B7EC3">
        <w:rPr>
          <w:rFonts w:ascii="Times New Roman" w:eastAsia="Calibri" w:hAnsi="Times New Roman" w:cs="Times New Roman"/>
          <w:sz w:val="24"/>
          <w:szCs w:val="24"/>
        </w:rPr>
        <w:t xml:space="preserve">V prvem tednu </w:t>
      </w:r>
      <w:r>
        <w:rPr>
          <w:rFonts w:ascii="Times New Roman" w:eastAsia="Calibri" w:hAnsi="Times New Roman" w:cs="Times New Roman"/>
          <w:sz w:val="24"/>
          <w:szCs w:val="24"/>
        </w:rPr>
        <w:t>učenci spoznajo</w:t>
      </w:r>
      <w:r w:rsidR="00446B94">
        <w:rPr>
          <w:rFonts w:ascii="Times New Roman" w:eastAsia="Calibri" w:hAnsi="Times New Roman" w:cs="Times New Roman"/>
          <w:sz w:val="24"/>
          <w:szCs w:val="24"/>
        </w:rPr>
        <w:t xml:space="preserve"> osnovne komponente stacionarnega računalnika.</w:t>
      </w:r>
      <w:r w:rsidR="00EA03F3">
        <w:rPr>
          <w:rFonts w:ascii="Times New Roman" w:eastAsia="Calibri" w:hAnsi="Times New Roman" w:cs="Times New Roman"/>
          <w:sz w:val="24"/>
          <w:szCs w:val="24"/>
        </w:rPr>
        <w:t xml:space="preserve"> Osnovne komponente, ki jih bodo učenci spoznali so: OHIŠJE, NAPAJALNIK, PROCESOR, HLADILNIK PROCESORJA, NATIČNA PLOŠČA, POMNILNIK, GRAFIČNA KARTICA, DISK, MONITOR. V spletni učilnici imajo za vsako komponento posebej podrobno opisano komponento (v .pdf formatu). Učenci se bodo tudi naučili kako pravilno izbrati komponente i</w:t>
      </w:r>
      <w:r w:rsidR="007B4515">
        <w:rPr>
          <w:rFonts w:ascii="Times New Roman" w:eastAsia="Calibri" w:hAnsi="Times New Roman" w:cs="Times New Roman"/>
          <w:sz w:val="24"/>
          <w:szCs w:val="24"/>
        </w:rPr>
        <w:t>n kako si lahko sami sestavijo svoj računalnik. V učilnici imajo povezave do videjev. Ko obdelajo posamezno komponento si sami naredijo kljukico  v spletni učilnici.</w:t>
      </w:r>
    </w:p>
    <w:p w14:paraId="2A418B5A" w14:textId="77777777" w:rsidR="006D3571" w:rsidRDefault="006D3571" w:rsidP="00696075">
      <w:pPr>
        <w:shd w:val="clear" w:color="auto" w:fill="FFFFFF" w:themeFill="background1"/>
        <w:rPr>
          <w:rFonts w:ascii="Calibri" w:eastAsia="Calibri" w:hAnsi="Calibri" w:cs="Times New Roman"/>
        </w:rPr>
      </w:pPr>
    </w:p>
    <w:p w14:paraId="2F8BB76A" w14:textId="77777777" w:rsidR="006D3571" w:rsidRDefault="006D3571" w:rsidP="00696075">
      <w:pPr>
        <w:shd w:val="clear" w:color="auto" w:fill="FFFFFF" w:themeFill="background1"/>
        <w:rPr>
          <w:rFonts w:ascii="Calibri" w:eastAsia="Calibri" w:hAnsi="Calibri" w:cs="Times New Roman"/>
        </w:rPr>
      </w:pPr>
    </w:p>
    <w:p w14:paraId="202212F1" w14:textId="77777777" w:rsidR="007B4515" w:rsidRDefault="007B4515" w:rsidP="007B4515">
      <w:pPr>
        <w:rPr>
          <w:rFonts w:ascii="Times New Roman" w:hAnsi="Times New Roman" w:cs="Times New Roman"/>
          <w:sz w:val="24"/>
          <w:szCs w:val="24"/>
        </w:rPr>
      </w:pPr>
    </w:p>
    <w:p w14:paraId="0E3B264B" w14:textId="77777777" w:rsidR="007B4515" w:rsidRDefault="007B4515" w:rsidP="007B4515">
      <w:pPr>
        <w:rPr>
          <w:rFonts w:ascii="Times New Roman" w:hAnsi="Times New Roman" w:cs="Times New Roman"/>
          <w:sz w:val="24"/>
          <w:szCs w:val="24"/>
        </w:rPr>
      </w:pPr>
    </w:p>
    <w:p w14:paraId="2FFCC7C5" w14:textId="77777777" w:rsidR="007B4515" w:rsidRDefault="007B4515" w:rsidP="007B4515">
      <w:pPr>
        <w:rPr>
          <w:rFonts w:ascii="Times New Roman" w:hAnsi="Times New Roman" w:cs="Times New Roman"/>
          <w:sz w:val="24"/>
          <w:szCs w:val="24"/>
        </w:rPr>
      </w:pPr>
    </w:p>
    <w:p w14:paraId="09010954" w14:textId="77777777" w:rsidR="007B4515" w:rsidRDefault="007B4515" w:rsidP="007B4515">
      <w:pPr>
        <w:rPr>
          <w:rFonts w:ascii="Times New Roman" w:hAnsi="Times New Roman" w:cs="Times New Roman"/>
          <w:sz w:val="24"/>
          <w:szCs w:val="24"/>
        </w:rPr>
      </w:pPr>
    </w:p>
    <w:p w14:paraId="3FFE1FD6" w14:textId="77777777" w:rsidR="007B4515" w:rsidRDefault="007B4515" w:rsidP="007B4515">
      <w:pPr>
        <w:rPr>
          <w:rFonts w:ascii="Times New Roman" w:hAnsi="Times New Roman" w:cs="Times New Roman"/>
          <w:sz w:val="24"/>
          <w:szCs w:val="24"/>
        </w:rPr>
      </w:pPr>
    </w:p>
    <w:p w14:paraId="1F1C5A32" w14:textId="77777777" w:rsidR="007B4515" w:rsidRDefault="007B4515" w:rsidP="007B4515">
      <w:pPr>
        <w:rPr>
          <w:rFonts w:ascii="Times New Roman" w:hAnsi="Times New Roman" w:cs="Times New Roman"/>
          <w:sz w:val="24"/>
          <w:szCs w:val="24"/>
        </w:rPr>
      </w:pPr>
    </w:p>
    <w:p w14:paraId="5A8F965D" w14:textId="13181CFA" w:rsidR="007B4515" w:rsidRPr="007B4515" w:rsidRDefault="007B4515" w:rsidP="007B4515">
      <w:pP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7B4515">
        <w:rPr>
          <w:rFonts w:ascii="Times New Roman" w:hAnsi="Times New Roman" w:cs="Times New Roman"/>
          <w:sz w:val="24"/>
          <w:szCs w:val="24"/>
        </w:rPr>
        <w:lastRenderedPageBreak/>
        <w:t xml:space="preserve">TEDENSKA TEMATIKA: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</w:t>
      </w:r>
      <w:r w:rsidRPr="007B451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. teden –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FORUM, KLEPET, SLOVAR, IZBIRA SEMINARSKE NALOGE, VIDEOKONFERENCE</w:t>
      </w:r>
    </w:p>
    <w:p w14:paraId="51885137" w14:textId="77777777" w:rsidR="007B4515" w:rsidRPr="007B4515" w:rsidRDefault="007B4515" w:rsidP="007B4515">
      <w:pPr>
        <w:pStyle w:val="Glava"/>
        <w:rPr>
          <w:rFonts w:ascii="Times New Roman" w:hAnsi="Times New Roman"/>
          <w:sz w:val="24"/>
          <w:szCs w:val="24"/>
        </w:rPr>
      </w:pPr>
      <w:r w:rsidRPr="007B4515">
        <w:rPr>
          <w:rFonts w:ascii="Times New Roman" w:hAnsi="Times New Roman"/>
          <w:sz w:val="24"/>
          <w:szCs w:val="24"/>
        </w:rPr>
        <w:t>RAZRED: 8. - računalniški krožek</w:t>
      </w:r>
    </w:p>
    <w:p w14:paraId="75A0863D" w14:textId="77777777" w:rsidR="007B4515" w:rsidRPr="007B4515" w:rsidRDefault="007B4515" w:rsidP="007B4515">
      <w:pPr>
        <w:pStyle w:val="Glava"/>
        <w:rPr>
          <w:rFonts w:ascii="Times New Roman" w:hAnsi="Times New Roman"/>
          <w:sz w:val="24"/>
          <w:szCs w:val="24"/>
        </w:rPr>
      </w:pPr>
    </w:p>
    <w:p w14:paraId="2A4ADB81" w14:textId="77777777" w:rsidR="007B4515" w:rsidRPr="007B4515" w:rsidRDefault="007B4515" w:rsidP="007B4515">
      <w:pPr>
        <w:pStyle w:val="Glava"/>
        <w:rPr>
          <w:rFonts w:ascii="Times New Roman" w:hAnsi="Times New Roman"/>
          <w:sz w:val="24"/>
          <w:szCs w:val="24"/>
        </w:rPr>
      </w:pPr>
      <w:r w:rsidRPr="007B4515">
        <w:rPr>
          <w:rFonts w:ascii="Times New Roman" w:hAnsi="Times New Roman"/>
          <w:sz w:val="24"/>
          <w:szCs w:val="24"/>
        </w:rPr>
        <w:t xml:space="preserve">CILJI, KI JIH BOMO DOSEGLI: 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6715"/>
        <w:gridCol w:w="6569"/>
      </w:tblGrid>
      <w:tr w:rsidR="007B4515" w:rsidRPr="007B4515" w14:paraId="16AFBB0F" w14:textId="77777777" w:rsidTr="00BA72A1">
        <w:trPr>
          <w:trHeight w:val="284"/>
        </w:trPr>
        <w:tc>
          <w:tcPr>
            <w:tcW w:w="6997" w:type="dxa"/>
            <w:tcBorders>
              <w:top w:val="nil"/>
              <w:left w:val="nil"/>
              <w:bottom w:val="nil"/>
              <w:right w:val="nil"/>
            </w:tcBorders>
          </w:tcPr>
          <w:p w14:paraId="14D3BBC2" w14:textId="32AACAFF" w:rsidR="007B4515" w:rsidRPr="007B4515" w:rsidRDefault="007B4515" w:rsidP="00BA72A1">
            <w:pPr>
              <w:pStyle w:val="Glava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7B4515">
              <w:rPr>
                <w:rFonts w:ascii="Times New Roman" w:hAnsi="Times New Roman"/>
                <w:sz w:val="24"/>
                <w:szCs w:val="24"/>
              </w:rPr>
              <w:t xml:space="preserve">Učenci </w:t>
            </w:r>
            <w:r>
              <w:rPr>
                <w:rFonts w:ascii="Times New Roman" w:hAnsi="Times New Roman"/>
                <w:sz w:val="24"/>
                <w:szCs w:val="24"/>
              </w:rPr>
              <w:t>se naučijo uporabljati forum</w:t>
            </w:r>
          </w:p>
          <w:p w14:paraId="19D6B76D" w14:textId="182986E1" w:rsidR="007B4515" w:rsidRPr="007B4515" w:rsidRDefault="007B4515" w:rsidP="00BA72A1">
            <w:pPr>
              <w:pStyle w:val="Glava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7B4515">
              <w:rPr>
                <w:rFonts w:ascii="Times New Roman" w:hAnsi="Times New Roman"/>
                <w:sz w:val="24"/>
                <w:szCs w:val="24"/>
              </w:rPr>
              <w:t xml:space="preserve">Učenci </w:t>
            </w:r>
            <w:r>
              <w:rPr>
                <w:rFonts w:ascii="Times New Roman" w:hAnsi="Times New Roman"/>
                <w:sz w:val="24"/>
                <w:szCs w:val="24"/>
              </w:rPr>
              <w:t>se naučijo uporabljati klepet</w:t>
            </w:r>
          </w:p>
          <w:p w14:paraId="3BD1DF9D" w14:textId="77777777" w:rsidR="007B4515" w:rsidRDefault="007B4515" w:rsidP="00BA72A1">
            <w:pPr>
              <w:pStyle w:val="Glava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7B4515">
              <w:rPr>
                <w:rFonts w:ascii="Times New Roman" w:hAnsi="Times New Roman"/>
                <w:sz w:val="24"/>
                <w:szCs w:val="24"/>
              </w:rPr>
              <w:t xml:space="preserve">Učenci se </w:t>
            </w:r>
            <w:r>
              <w:rPr>
                <w:rFonts w:ascii="Times New Roman" w:hAnsi="Times New Roman"/>
                <w:sz w:val="24"/>
                <w:szCs w:val="24"/>
              </w:rPr>
              <w:t>naučijo uporabljati slovar</w:t>
            </w:r>
          </w:p>
          <w:p w14:paraId="42BE6CBC" w14:textId="77777777" w:rsidR="007B4515" w:rsidRDefault="007B4515" w:rsidP="00BA72A1">
            <w:pPr>
              <w:pStyle w:val="Glava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Učenci si izberejo seminarsko nalogo o komponentah</w:t>
            </w:r>
          </w:p>
          <w:p w14:paraId="5D47A20B" w14:textId="2ABF4974" w:rsidR="007B4515" w:rsidRPr="007B4515" w:rsidRDefault="007B4515" w:rsidP="00BA72A1">
            <w:pPr>
              <w:pStyle w:val="Glava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Učenci se naučijo uporabljati videokonference v orodju MS Teams, ki so namenjena odgovarjanju vprašanj povezanih z učno snovjo</w:t>
            </w:r>
          </w:p>
        </w:tc>
        <w:tc>
          <w:tcPr>
            <w:tcW w:w="6997" w:type="dxa"/>
            <w:tcBorders>
              <w:top w:val="nil"/>
              <w:left w:val="nil"/>
              <w:bottom w:val="nil"/>
              <w:right w:val="nil"/>
            </w:tcBorders>
          </w:tcPr>
          <w:p w14:paraId="20206AD9" w14:textId="77777777" w:rsidR="007B4515" w:rsidRPr="007B4515" w:rsidRDefault="007B4515" w:rsidP="00BA72A1">
            <w:pPr>
              <w:pStyle w:val="Glava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515" w:rsidRPr="00102245" w14:paraId="7541B93E" w14:textId="77777777" w:rsidTr="00BA72A1">
        <w:trPr>
          <w:trHeight w:val="68"/>
        </w:trPr>
        <w:tc>
          <w:tcPr>
            <w:tcW w:w="6997" w:type="dxa"/>
            <w:tcBorders>
              <w:top w:val="nil"/>
              <w:left w:val="nil"/>
              <w:bottom w:val="nil"/>
              <w:right w:val="nil"/>
            </w:tcBorders>
          </w:tcPr>
          <w:p w14:paraId="6EA7F913" w14:textId="77777777" w:rsidR="007B4515" w:rsidRPr="00102245" w:rsidRDefault="007B4515" w:rsidP="00BA72A1">
            <w:pPr>
              <w:pStyle w:val="Glava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7" w:type="dxa"/>
            <w:tcBorders>
              <w:top w:val="nil"/>
              <w:left w:val="nil"/>
              <w:bottom w:val="nil"/>
              <w:right w:val="nil"/>
            </w:tcBorders>
          </w:tcPr>
          <w:p w14:paraId="3D0B4ACF" w14:textId="77777777" w:rsidR="007B4515" w:rsidRPr="00102245" w:rsidRDefault="007B4515" w:rsidP="00BA72A1">
            <w:pPr>
              <w:pStyle w:val="Glava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56C7BC0" w14:textId="77777777" w:rsidR="007B4515" w:rsidRDefault="007B4515" w:rsidP="007B4515">
      <w:pPr>
        <w:shd w:val="clear" w:color="auto" w:fill="FFFFFF" w:themeFill="background1"/>
        <w:rPr>
          <w:rFonts w:ascii="Times New Roman" w:eastAsia="Calibri" w:hAnsi="Times New Roman" w:cs="Times New Roman"/>
          <w:sz w:val="28"/>
          <w:szCs w:val="28"/>
        </w:rPr>
      </w:pPr>
    </w:p>
    <w:p w14:paraId="5DD47B3F" w14:textId="77777777" w:rsidR="007B4515" w:rsidRPr="008B7EC3" w:rsidRDefault="007B4515" w:rsidP="007B4515">
      <w:pPr>
        <w:shd w:val="clear" w:color="auto" w:fill="FFFFFF" w:themeFill="background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M</w:t>
      </w:r>
      <w:r w:rsidRPr="008B7EC3">
        <w:rPr>
          <w:rFonts w:ascii="Times New Roman" w:eastAsia="Calibri" w:hAnsi="Times New Roman" w:cs="Times New Roman"/>
          <w:sz w:val="28"/>
          <w:szCs w:val="28"/>
        </w:rPr>
        <w:t>etode dela:</w:t>
      </w:r>
    </w:p>
    <w:p w14:paraId="1E082E6F" w14:textId="257A9279" w:rsidR="006D3571" w:rsidRDefault="007B4515" w:rsidP="00696075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  <w:r w:rsidRPr="008B7EC3">
        <w:rPr>
          <w:rFonts w:ascii="Times New Roman" w:eastAsia="Calibri" w:hAnsi="Times New Roman" w:cs="Times New Roman"/>
          <w:sz w:val="24"/>
          <w:szCs w:val="24"/>
        </w:rPr>
        <w:t xml:space="preserve">V </w:t>
      </w:r>
      <w:r>
        <w:rPr>
          <w:rFonts w:ascii="Times New Roman" w:eastAsia="Calibri" w:hAnsi="Times New Roman" w:cs="Times New Roman"/>
          <w:sz w:val="24"/>
          <w:szCs w:val="24"/>
        </w:rPr>
        <w:t xml:space="preserve">drugem tednu </w:t>
      </w:r>
      <w:r w:rsidR="00825392">
        <w:rPr>
          <w:rFonts w:ascii="Times New Roman" w:eastAsia="Calibri" w:hAnsi="Times New Roman" w:cs="Times New Roman"/>
          <w:sz w:val="24"/>
          <w:szCs w:val="24"/>
        </w:rPr>
        <w:t>sem učencem ustvaril 3 forume, ki se bodo nanašali na učno vsebino. Prvi forum je namenjen vsem učencem, drugi forum je namenjen ločenim skupinam (učence sem razdelil v dve skupini) in tretji forum je namenjen vidnim skupinam. Tako, da bodo lahko učenci uporabljali forume za razpravo o računalništvu, težavah pri delanju nalog oziroma drugih temah vezanih na računalništvo.</w:t>
      </w:r>
    </w:p>
    <w:p w14:paraId="6A51FFA6" w14:textId="66C97F62" w:rsidR="00825392" w:rsidRDefault="00825392" w:rsidP="00696075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</w:p>
    <w:p w14:paraId="5B28CB03" w14:textId="0ABD86A2" w:rsidR="00825392" w:rsidRDefault="00727C3F" w:rsidP="00696075">
      <w:pPr>
        <w:shd w:val="clear" w:color="auto" w:fill="FFFFFF" w:themeFill="background1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11A095" wp14:editId="32AEFF84">
            <wp:extent cx="8884920" cy="38176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29958" w14:textId="47218A0D" w:rsidR="00727C3F" w:rsidRPr="00727C3F" w:rsidRDefault="00727C3F" w:rsidP="00727C3F">
      <w:pPr>
        <w:shd w:val="clear" w:color="auto" w:fill="FFFFFF" w:themeFill="background1"/>
        <w:ind w:left="708"/>
        <w:rPr>
          <w:rFonts w:ascii="Times New Roman" w:eastAsia="Calibri" w:hAnsi="Times New Roman" w:cs="Times New Roman"/>
          <w:sz w:val="24"/>
          <w:szCs w:val="24"/>
        </w:rPr>
      </w:pPr>
    </w:p>
    <w:p w14:paraId="6CBA00B1" w14:textId="3F7AB653" w:rsidR="00727C3F" w:rsidRDefault="00727C3F" w:rsidP="00727C3F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  <w:r w:rsidRPr="00727C3F">
        <w:rPr>
          <w:rFonts w:ascii="Times New Roman" w:eastAsia="Calibri" w:hAnsi="Times New Roman" w:cs="Times New Roman"/>
          <w:sz w:val="24"/>
          <w:szCs w:val="24"/>
        </w:rPr>
        <w:t>Učenci lahko uporabljajo tudi klepet v spletni učilnici</w:t>
      </w:r>
      <w:r>
        <w:rPr>
          <w:rFonts w:ascii="Times New Roman" w:eastAsia="Calibri" w:hAnsi="Times New Roman" w:cs="Times New Roman"/>
          <w:sz w:val="24"/>
          <w:szCs w:val="24"/>
        </w:rPr>
        <w:t>. Naučili se bomo kako se uporablja klepet. Če imajo kako vprašanje se lahko v »realnem« času pogovarjajo virtualno in tako</w:t>
      </w:r>
      <w:r w:rsidR="00A31251">
        <w:rPr>
          <w:rFonts w:ascii="Times New Roman" w:eastAsia="Calibri" w:hAnsi="Times New Roman" w:cs="Times New Roman"/>
          <w:sz w:val="24"/>
          <w:szCs w:val="24"/>
        </w:rPr>
        <w:t xml:space="preserve"> med seboj</w:t>
      </w:r>
      <w:r>
        <w:rPr>
          <w:rFonts w:ascii="Times New Roman" w:eastAsia="Calibri" w:hAnsi="Times New Roman" w:cs="Times New Roman"/>
          <w:sz w:val="24"/>
          <w:szCs w:val="24"/>
        </w:rPr>
        <w:t xml:space="preserve"> sodelujejo in si pomagajo.</w:t>
      </w:r>
    </w:p>
    <w:p w14:paraId="04460006" w14:textId="0C7BAC04" w:rsidR="00727C3F" w:rsidRDefault="00727C3F" w:rsidP="00727C3F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</w:p>
    <w:p w14:paraId="73AE4E61" w14:textId="77777777" w:rsidR="00727C3F" w:rsidRDefault="00727C3F" w:rsidP="00727C3F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</w:p>
    <w:p w14:paraId="40DFD89F" w14:textId="77777777" w:rsidR="00727C3F" w:rsidRDefault="00727C3F" w:rsidP="00727C3F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</w:p>
    <w:p w14:paraId="7F82D404" w14:textId="2FE506F7" w:rsidR="00727C3F" w:rsidRDefault="00727C3F" w:rsidP="00727C3F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Učenci imajo tudi v spletni učilnici slovar računalništva. Tukaj so zajete vse osnovne komponente in osnovni pojmi računalništva. Vsak učenec lahko doda svoj pojem vezan na računalništvo. Iščemo lahko po abecednem vrstnem redu.</w:t>
      </w:r>
    </w:p>
    <w:p w14:paraId="0048EE6D" w14:textId="77777777" w:rsidR="00727C3F" w:rsidRDefault="00727C3F" w:rsidP="00727C3F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</w:p>
    <w:p w14:paraId="48E4345C" w14:textId="6399A033" w:rsidR="00727C3F" w:rsidRDefault="00727C3F" w:rsidP="00727C3F">
      <w:pPr>
        <w:shd w:val="clear" w:color="auto" w:fill="FFFFFF" w:themeFill="background1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 wp14:anchorId="17A39DFF" wp14:editId="20F9ADC0">
            <wp:extent cx="3390900" cy="4830756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024" cy="48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6D013" w14:textId="258B7272" w:rsidR="00727C3F" w:rsidRDefault="00727C3F" w:rsidP="00727C3F">
      <w:pPr>
        <w:shd w:val="clear" w:color="auto" w:fill="FFFFFF" w:themeFill="background1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24BB06D5" wp14:editId="5755B40D">
            <wp:extent cx="7330440" cy="5143500"/>
            <wp:effectExtent l="0" t="0" r="381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44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5521" w14:textId="6178CB65" w:rsidR="00727C3F" w:rsidRDefault="00727C3F" w:rsidP="00727C3F">
      <w:pPr>
        <w:shd w:val="clear" w:color="auto" w:fill="FFFFFF" w:themeFill="background1"/>
        <w:jc w:val="center"/>
        <w:rPr>
          <w:rFonts w:ascii="Times New Roman" w:eastAsia="Calibri" w:hAnsi="Times New Roman" w:cs="Times New Roman"/>
        </w:rPr>
      </w:pPr>
    </w:p>
    <w:p w14:paraId="721FDDFF" w14:textId="4B946696" w:rsidR="00727C3F" w:rsidRDefault="00727C3F" w:rsidP="00727C3F">
      <w:pPr>
        <w:shd w:val="clear" w:color="auto" w:fill="FFFFFF" w:themeFill="background1"/>
        <w:jc w:val="center"/>
        <w:rPr>
          <w:rFonts w:ascii="Times New Roman" w:eastAsia="Calibri" w:hAnsi="Times New Roman" w:cs="Times New Roman"/>
        </w:rPr>
      </w:pPr>
    </w:p>
    <w:p w14:paraId="17307883" w14:textId="137E59DA" w:rsidR="00727C3F" w:rsidRDefault="008716D3" w:rsidP="00727C3F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V spletni učilnici si učenci izberejo</w:t>
      </w:r>
      <w:r w:rsidR="00A0325F">
        <w:rPr>
          <w:rFonts w:ascii="Times New Roman" w:eastAsia="Calibri" w:hAnsi="Times New Roman" w:cs="Times New Roman"/>
          <w:sz w:val="24"/>
          <w:szCs w:val="24"/>
        </w:rPr>
        <w:t xml:space="preserve"> tudi</w:t>
      </w:r>
      <w:r>
        <w:rPr>
          <w:rFonts w:ascii="Times New Roman" w:eastAsia="Calibri" w:hAnsi="Times New Roman" w:cs="Times New Roman"/>
          <w:sz w:val="24"/>
          <w:szCs w:val="24"/>
        </w:rPr>
        <w:t xml:space="preserve"> tematiko svoje seminarske naloge. Za izbiro seminarske naloge je izbrana dejavnost Izbira.</w:t>
      </w:r>
    </w:p>
    <w:p w14:paraId="41C2D5AE" w14:textId="77777777" w:rsidR="00932AB7" w:rsidRDefault="00932AB7" w:rsidP="00727C3F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</w:p>
    <w:p w14:paraId="36D959EC" w14:textId="46B01765" w:rsidR="008716D3" w:rsidRDefault="008716D3" w:rsidP="008716D3">
      <w:pPr>
        <w:shd w:val="clear" w:color="auto" w:fill="FFFFFF" w:themeFill="background1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C7E6850" wp14:editId="32F07F4E">
            <wp:extent cx="8501104" cy="44958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7007" cy="45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51E87" w14:textId="010461E4" w:rsidR="008716D3" w:rsidRPr="00604E58" w:rsidRDefault="008716D3" w:rsidP="00727C3F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C8EF7A" wp14:editId="202C281E">
            <wp:extent cx="8892540" cy="3065145"/>
            <wp:effectExtent l="0" t="0" r="3810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59036" w14:textId="48C8E406" w:rsidR="006D3571" w:rsidRDefault="006D3571" w:rsidP="00696075">
      <w:pPr>
        <w:shd w:val="clear" w:color="auto" w:fill="FFFFFF" w:themeFill="background1"/>
        <w:rPr>
          <w:rFonts w:ascii="Calibri" w:eastAsia="Calibri" w:hAnsi="Calibri" w:cs="Times New Roman"/>
        </w:rPr>
      </w:pPr>
    </w:p>
    <w:p w14:paraId="01CB3CB6" w14:textId="77777777" w:rsidR="00680ADF" w:rsidRDefault="00680ADF" w:rsidP="00696075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</w:p>
    <w:p w14:paraId="1D975FC0" w14:textId="77777777" w:rsidR="00680ADF" w:rsidRDefault="00680ADF" w:rsidP="00696075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</w:p>
    <w:p w14:paraId="035D5D9A" w14:textId="77777777" w:rsidR="00680ADF" w:rsidRDefault="00680ADF" w:rsidP="00696075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</w:p>
    <w:p w14:paraId="3C9485C9" w14:textId="77777777" w:rsidR="00680ADF" w:rsidRDefault="00680ADF" w:rsidP="00696075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</w:p>
    <w:p w14:paraId="4AF75F26" w14:textId="77777777" w:rsidR="00680ADF" w:rsidRDefault="00680ADF" w:rsidP="00696075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</w:p>
    <w:p w14:paraId="0E5F72F2" w14:textId="77777777" w:rsidR="00680ADF" w:rsidRDefault="00680ADF" w:rsidP="00696075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</w:p>
    <w:p w14:paraId="10DD71A8" w14:textId="77777777" w:rsidR="00680ADF" w:rsidRDefault="00680ADF" w:rsidP="00696075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</w:p>
    <w:p w14:paraId="20116A0A" w14:textId="77777777" w:rsidR="00680ADF" w:rsidRDefault="00680ADF" w:rsidP="00696075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</w:p>
    <w:p w14:paraId="49E5B923" w14:textId="2970B6E9" w:rsidR="00680ADF" w:rsidRPr="00680ADF" w:rsidRDefault="00680ADF" w:rsidP="00680ADF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Učenci se naučijo uporabljati tudi videokonferenco v orodju MS Teams. Video srečanje</w:t>
      </w:r>
      <w:r w:rsidRPr="00680ADF">
        <w:rPr>
          <w:rFonts w:ascii="Times New Roman" w:eastAsia="Calibri" w:hAnsi="Times New Roman" w:cs="Times New Roman"/>
          <w:sz w:val="24"/>
          <w:szCs w:val="24"/>
        </w:rPr>
        <w:t xml:space="preserve"> je namenjeno odgovarjanju vprašanj povezanih z učno snovjo.</w:t>
      </w:r>
    </w:p>
    <w:p w14:paraId="5DE08388" w14:textId="0CFC458A" w:rsidR="00680ADF" w:rsidRDefault="00680ADF" w:rsidP="00696075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</w:p>
    <w:p w14:paraId="5AA7957D" w14:textId="6A1EB19A" w:rsidR="00680ADF" w:rsidRDefault="00680ADF" w:rsidP="00696075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</w:p>
    <w:p w14:paraId="36904EF1" w14:textId="516D5E47" w:rsidR="00680ADF" w:rsidRPr="00680ADF" w:rsidRDefault="00680ADF" w:rsidP="00680ADF">
      <w:pPr>
        <w:shd w:val="clear" w:color="auto" w:fill="FFFFFF" w:themeFill="background1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BC6B011" wp14:editId="4AE1BB35">
            <wp:extent cx="8892540" cy="4541520"/>
            <wp:effectExtent l="0" t="0" r="381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D9FE7" w14:textId="0519EFB3" w:rsidR="005905FC" w:rsidRPr="007B4515" w:rsidRDefault="005905FC" w:rsidP="005905FC">
      <w:pP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7B4515">
        <w:rPr>
          <w:rFonts w:ascii="Times New Roman" w:hAnsi="Times New Roman" w:cs="Times New Roman"/>
          <w:sz w:val="24"/>
          <w:szCs w:val="24"/>
        </w:rPr>
        <w:lastRenderedPageBreak/>
        <w:t xml:space="preserve">TEDENSKA TEMATIKA: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3</w:t>
      </w:r>
      <w:r w:rsidRPr="007B451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. teden –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IGRIFIKACIJA V SPLETNI UČILNICI</w:t>
      </w:r>
    </w:p>
    <w:p w14:paraId="2C3C3211" w14:textId="77777777" w:rsidR="005905FC" w:rsidRPr="007B4515" w:rsidRDefault="005905FC" w:rsidP="005905FC">
      <w:pPr>
        <w:pStyle w:val="Glava"/>
        <w:rPr>
          <w:rFonts w:ascii="Times New Roman" w:hAnsi="Times New Roman"/>
          <w:sz w:val="24"/>
          <w:szCs w:val="24"/>
        </w:rPr>
      </w:pPr>
      <w:r w:rsidRPr="007B4515">
        <w:rPr>
          <w:rFonts w:ascii="Times New Roman" w:hAnsi="Times New Roman"/>
          <w:sz w:val="24"/>
          <w:szCs w:val="24"/>
        </w:rPr>
        <w:t>RAZRED: 8. - računalniški krožek</w:t>
      </w:r>
    </w:p>
    <w:p w14:paraId="1C598527" w14:textId="77777777" w:rsidR="005905FC" w:rsidRPr="007B4515" w:rsidRDefault="005905FC" w:rsidP="005905FC">
      <w:pPr>
        <w:pStyle w:val="Glava"/>
        <w:rPr>
          <w:rFonts w:ascii="Times New Roman" w:hAnsi="Times New Roman"/>
          <w:sz w:val="24"/>
          <w:szCs w:val="24"/>
        </w:rPr>
      </w:pPr>
    </w:p>
    <w:p w14:paraId="3155EDE1" w14:textId="77777777" w:rsidR="005905FC" w:rsidRPr="007B4515" w:rsidRDefault="005905FC" w:rsidP="005905FC">
      <w:pPr>
        <w:pStyle w:val="Glava"/>
        <w:rPr>
          <w:rFonts w:ascii="Times New Roman" w:hAnsi="Times New Roman"/>
          <w:sz w:val="24"/>
          <w:szCs w:val="24"/>
        </w:rPr>
      </w:pPr>
      <w:r w:rsidRPr="007B4515">
        <w:rPr>
          <w:rFonts w:ascii="Times New Roman" w:hAnsi="Times New Roman"/>
          <w:sz w:val="24"/>
          <w:szCs w:val="24"/>
        </w:rPr>
        <w:t xml:space="preserve">CILJI, KI JIH BOMO DOSEGLI: 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6701"/>
        <w:gridCol w:w="6583"/>
      </w:tblGrid>
      <w:tr w:rsidR="005905FC" w:rsidRPr="007B4515" w14:paraId="02EDF827" w14:textId="77777777" w:rsidTr="00202959">
        <w:trPr>
          <w:trHeight w:val="284"/>
        </w:trPr>
        <w:tc>
          <w:tcPr>
            <w:tcW w:w="6997" w:type="dxa"/>
            <w:tcBorders>
              <w:top w:val="nil"/>
              <w:left w:val="nil"/>
              <w:bottom w:val="nil"/>
              <w:right w:val="nil"/>
            </w:tcBorders>
          </w:tcPr>
          <w:p w14:paraId="489399DE" w14:textId="45E2B450" w:rsidR="005905FC" w:rsidRDefault="005905FC" w:rsidP="00202959">
            <w:pPr>
              <w:pStyle w:val="Glava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7B4515">
              <w:rPr>
                <w:rFonts w:ascii="Times New Roman" w:hAnsi="Times New Roman"/>
                <w:sz w:val="24"/>
                <w:szCs w:val="24"/>
              </w:rPr>
              <w:t xml:space="preserve">Učenci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se naučijo </w:t>
            </w:r>
            <w:r>
              <w:rPr>
                <w:rFonts w:ascii="Times New Roman" w:hAnsi="Times New Roman"/>
                <w:sz w:val="24"/>
                <w:szCs w:val="24"/>
              </w:rPr>
              <w:t>s pomočjo H5P – Drag &amp; Drop na zabaven način spoznavati računalniške komponente (igrifikacija v spletni učilnici)</w:t>
            </w:r>
          </w:p>
          <w:p w14:paraId="252C446B" w14:textId="57056535" w:rsidR="005905FC" w:rsidRPr="007B4515" w:rsidRDefault="005905FC" w:rsidP="005905FC">
            <w:pPr>
              <w:pStyle w:val="Glava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14:paraId="00E88252" w14:textId="4F0D4E57" w:rsidR="005905FC" w:rsidRPr="007B4515" w:rsidRDefault="005905FC" w:rsidP="005905FC">
            <w:pPr>
              <w:pStyle w:val="Glava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tcBorders>
              <w:top w:val="nil"/>
              <w:left w:val="nil"/>
              <w:bottom w:val="nil"/>
              <w:right w:val="nil"/>
            </w:tcBorders>
          </w:tcPr>
          <w:p w14:paraId="72DC27C0" w14:textId="77777777" w:rsidR="005905FC" w:rsidRPr="007B4515" w:rsidRDefault="005905FC" w:rsidP="00202959">
            <w:pPr>
              <w:pStyle w:val="Glava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5FC" w:rsidRPr="00102245" w14:paraId="536DD7F6" w14:textId="77777777" w:rsidTr="00202959">
        <w:trPr>
          <w:trHeight w:val="68"/>
        </w:trPr>
        <w:tc>
          <w:tcPr>
            <w:tcW w:w="6997" w:type="dxa"/>
            <w:tcBorders>
              <w:top w:val="nil"/>
              <w:left w:val="nil"/>
              <w:bottom w:val="nil"/>
              <w:right w:val="nil"/>
            </w:tcBorders>
          </w:tcPr>
          <w:p w14:paraId="7E559182" w14:textId="77777777" w:rsidR="005905FC" w:rsidRPr="00102245" w:rsidRDefault="005905FC" w:rsidP="00202959">
            <w:pPr>
              <w:pStyle w:val="Glava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7" w:type="dxa"/>
            <w:tcBorders>
              <w:top w:val="nil"/>
              <w:left w:val="nil"/>
              <w:bottom w:val="nil"/>
              <w:right w:val="nil"/>
            </w:tcBorders>
          </w:tcPr>
          <w:p w14:paraId="33BC21EA" w14:textId="77777777" w:rsidR="005905FC" w:rsidRPr="00102245" w:rsidRDefault="005905FC" w:rsidP="00202959">
            <w:pPr>
              <w:pStyle w:val="Glava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3802DCEC" w14:textId="77777777" w:rsidR="005905FC" w:rsidRDefault="005905FC" w:rsidP="005905FC">
      <w:pPr>
        <w:shd w:val="clear" w:color="auto" w:fill="FFFFFF" w:themeFill="background1"/>
        <w:rPr>
          <w:rFonts w:ascii="Times New Roman" w:eastAsia="Calibri" w:hAnsi="Times New Roman" w:cs="Times New Roman"/>
          <w:sz w:val="28"/>
          <w:szCs w:val="28"/>
        </w:rPr>
      </w:pPr>
    </w:p>
    <w:p w14:paraId="60E21A6E" w14:textId="77777777" w:rsidR="005905FC" w:rsidRPr="008B7EC3" w:rsidRDefault="005905FC" w:rsidP="005905FC">
      <w:pPr>
        <w:shd w:val="clear" w:color="auto" w:fill="FFFFFF" w:themeFill="background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M</w:t>
      </w:r>
      <w:r w:rsidRPr="008B7EC3">
        <w:rPr>
          <w:rFonts w:ascii="Times New Roman" w:eastAsia="Calibri" w:hAnsi="Times New Roman" w:cs="Times New Roman"/>
          <w:sz w:val="28"/>
          <w:szCs w:val="28"/>
        </w:rPr>
        <w:t>etode dela:</w:t>
      </w:r>
    </w:p>
    <w:p w14:paraId="791D6385" w14:textId="1C6649DD" w:rsidR="005905FC" w:rsidRDefault="005905FC" w:rsidP="005905FC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  <w:r w:rsidRPr="008B7EC3">
        <w:rPr>
          <w:rFonts w:ascii="Times New Roman" w:eastAsia="Calibri" w:hAnsi="Times New Roman" w:cs="Times New Roman"/>
          <w:sz w:val="24"/>
          <w:szCs w:val="24"/>
        </w:rPr>
        <w:t xml:space="preserve">V </w:t>
      </w:r>
      <w:r>
        <w:rPr>
          <w:rFonts w:ascii="Times New Roman" w:eastAsia="Calibri" w:hAnsi="Times New Roman" w:cs="Times New Roman"/>
          <w:sz w:val="24"/>
          <w:szCs w:val="24"/>
        </w:rPr>
        <w:t>tretjem</w:t>
      </w:r>
      <w:r>
        <w:rPr>
          <w:rFonts w:ascii="Times New Roman" w:eastAsia="Calibri" w:hAnsi="Times New Roman" w:cs="Times New Roman"/>
          <w:sz w:val="24"/>
          <w:szCs w:val="24"/>
        </w:rPr>
        <w:t xml:space="preserve"> tednu sem učencem ustvaril </w:t>
      </w:r>
      <w:r>
        <w:rPr>
          <w:rFonts w:ascii="Times New Roman" w:eastAsia="Calibri" w:hAnsi="Times New Roman" w:cs="Times New Roman"/>
          <w:sz w:val="24"/>
          <w:szCs w:val="24"/>
        </w:rPr>
        <w:t>učno vsebino s pomočjo H5P – Drag &amp; Drop (igrifikacija v spletni učilnici)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 xml:space="preserve">Tako, da učenci na zabaven način povlečejo posamezno komponento (sliko komponente) v ustrezne okvirčke (v en okvirček morajo prenesti pomnilnik v drug okvirček pa morajo prenesti procesor). Na koncu, ko pa razvrstijo komponente pa lahko preveri ali so bili uspešni. Prav tako imajo omogočenih več poizkusov. </w:t>
      </w:r>
      <w:r w:rsidR="00612BC3">
        <w:rPr>
          <w:rFonts w:ascii="Times New Roman" w:eastAsia="Calibri" w:hAnsi="Times New Roman" w:cs="Times New Roman"/>
          <w:sz w:val="24"/>
          <w:szCs w:val="24"/>
        </w:rPr>
        <w:t>Število možnih točk je 2.</w:t>
      </w:r>
    </w:p>
    <w:p w14:paraId="7E2E375E" w14:textId="7DCC2A5F" w:rsidR="00612BC3" w:rsidRDefault="005C7F3C" w:rsidP="005905FC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NALOGA:</w:t>
      </w:r>
    </w:p>
    <w:p w14:paraId="7093A21C" w14:textId="6ABEEEED" w:rsidR="00612BC3" w:rsidRDefault="00612BC3" w:rsidP="00612BC3">
      <w:pPr>
        <w:shd w:val="clear" w:color="auto" w:fill="FFFFFF" w:themeFill="background1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E0E386" wp14:editId="7580530F">
            <wp:extent cx="3512820" cy="2129918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609" cy="214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E13C0" w14:textId="3268665F" w:rsidR="00612BC3" w:rsidRDefault="002C0531" w:rsidP="00612BC3">
      <w:pPr>
        <w:shd w:val="clear" w:color="auto" w:fill="FFFFFF" w:themeFill="background1"/>
        <w:jc w:val="center"/>
      </w:pPr>
      <w:r>
        <w:rPr>
          <w:noProof/>
        </w:rPr>
        <w:lastRenderedPageBreak/>
        <w:drawing>
          <wp:inline distT="0" distB="0" distL="0" distR="0" wp14:anchorId="6E0E21FB" wp14:editId="607F4731">
            <wp:extent cx="4464347" cy="2430780"/>
            <wp:effectExtent l="0" t="0" r="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5" cy="243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C1823" w14:textId="7ACD404F" w:rsidR="00612BC3" w:rsidRDefault="00612BC3" w:rsidP="00612BC3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 zgornja slika prikazuje primer, ko učenec ni povlekel nobene komponente v ustrezen okvirček in je oddal prazno nalogo. Glede na to se mu je tudi izpisalo ustrezno obvestilo – To pa je bilo slabo!</w:t>
      </w:r>
    </w:p>
    <w:p w14:paraId="2F291AA6" w14:textId="77777777" w:rsidR="00612BC3" w:rsidRPr="00612BC3" w:rsidRDefault="00612BC3" w:rsidP="00612BC3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14:paraId="4E2A3072" w14:textId="73B9FAE0" w:rsidR="006D3571" w:rsidRDefault="002C0531" w:rsidP="00612BC3">
      <w:pPr>
        <w:shd w:val="clear" w:color="auto" w:fill="FFFFFF" w:themeFill="background1"/>
        <w:jc w:val="center"/>
      </w:pPr>
      <w:r>
        <w:rPr>
          <w:noProof/>
        </w:rPr>
        <w:lastRenderedPageBreak/>
        <w:drawing>
          <wp:inline distT="0" distB="0" distL="0" distR="0" wp14:anchorId="1E59C273" wp14:editId="4F406044">
            <wp:extent cx="6357044" cy="3528060"/>
            <wp:effectExtent l="0" t="0" r="571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397" cy="353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A4BFA" w14:textId="40BDEB33" w:rsidR="00612BC3" w:rsidRPr="00612BC3" w:rsidRDefault="005C7F3C" w:rsidP="00612BC3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Zgornja slika prikazuje primer, ko je učenec dosegel vse možne točke. V našem primeru 2 točki. Nastavili smo jim tudi povratne informacije in na koncu še pohvala – Bravo! Obvladaš!</w:t>
      </w:r>
    </w:p>
    <w:p w14:paraId="43917488" w14:textId="77777777" w:rsidR="006D3571" w:rsidRDefault="006D3571" w:rsidP="00696075">
      <w:pPr>
        <w:shd w:val="clear" w:color="auto" w:fill="FFFFFF" w:themeFill="background1"/>
      </w:pPr>
    </w:p>
    <w:p w14:paraId="4206E450" w14:textId="1D71A7C2" w:rsidR="00EA0255" w:rsidRDefault="00EA0255" w:rsidP="00696075">
      <w:pPr>
        <w:shd w:val="clear" w:color="auto" w:fill="FFFFFF" w:themeFill="background1"/>
        <w:rPr>
          <w:noProof/>
        </w:rPr>
      </w:pPr>
    </w:p>
    <w:p w14:paraId="2C3D7706" w14:textId="4D0BE7D6" w:rsidR="00EA0255" w:rsidRDefault="00EA0255" w:rsidP="00696075">
      <w:pPr>
        <w:shd w:val="clear" w:color="auto" w:fill="FFFFFF" w:themeFill="background1"/>
        <w:rPr>
          <w:noProof/>
        </w:rPr>
      </w:pPr>
    </w:p>
    <w:p w14:paraId="5CC9E198" w14:textId="47E070CA" w:rsidR="00EA0255" w:rsidRDefault="00EA0255" w:rsidP="00696075">
      <w:pPr>
        <w:shd w:val="clear" w:color="auto" w:fill="FFFFFF" w:themeFill="background1"/>
        <w:rPr>
          <w:noProof/>
        </w:rPr>
      </w:pPr>
    </w:p>
    <w:p w14:paraId="0853D6CB" w14:textId="1363E252" w:rsidR="00EA0255" w:rsidRDefault="00EA0255" w:rsidP="00696075">
      <w:pPr>
        <w:shd w:val="clear" w:color="auto" w:fill="FFFFFF" w:themeFill="background1"/>
        <w:rPr>
          <w:noProof/>
        </w:rPr>
      </w:pPr>
    </w:p>
    <w:p w14:paraId="79EE1C95" w14:textId="3ECB7431" w:rsidR="00EA0255" w:rsidRDefault="00EA0255" w:rsidP="00696075">
      <w:pPr>
        <w:shd w:val="clear" w:color="auto" w:fill="FFFFFF" w:themeFill="background1"/>
        <w:rPr>
          <w:noProof/>
        </w:rPr>
      </w:pPr>
    </w:p>
    <w:p w14:paraId="1E356394" w14:textId="0B2AB1ED" w:rsidR="00EA0255" w:rsidRPr="00EA0255" w:rsidRDefault="00EA0255" w:rsidP="00696075">
      <w:pPr>
        <w:shd w:val="clear" w:color="auto" w:fill="FFFFFF" w:themeFill="background1"/>
        <w:rPr>
          <w:rFonts w:ascii="Times New Roman" w:hAnsi="Times New Roman" w:cs="Times New Roman"/>
          <w:noProof/>
          <w:sz w:val="24"/>
          <w:szCs w:val="24"/>
        </w:rPr>
      </w:pPr>
      <w:r w:rsidRPr="00EA0255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Za vsakega učenca tudi vidim, če je bila naloga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uspešno </w:t>
      </w:r>
      <w:r w:rsidRPr="00EA0255">
        <w:rPr>
          <w:rFonts w:ascii="Times New Roman" w:hAnsi="Times New Roman" w:cs="Times New Roman"/>
          <w:noProof/>
          <w:sz w:val="24"/>
          <w:szCs w:val="24"/>
        </w:rPr>
        <w:t>narejena, koliko krat so poizkušali</w:t>
      </w:r>
      <w:r>
        <w:rPr>
          <w:rFonts w:ascii="Times New Roman" w:hAnsi="Times New Roman" w:cs="Times New Roman"/>
          <w:noProof/>
          <w:sz w:val="24"/>
          <w:szCs w:val="24"/>
        </w:rPr>
        <w:t>. Izpišem lahko tudi za vsakega učenca posebej podroben opis. Pokaže nam tudi čas reševanja naloge.</w:t>
      </w:r>
    </w:p>
    <w:p w14:paraId="2A067574" w14:textId="2611223D" w:rsidR="00EA0255" w:rsidRDefault="00EA0255" w:rsidP="00696075">
      <w:pPr>
        <w:shd w:val="clear" w:color="auto" w:fill="FFFFFF" w:themeFill="background1"/>
        <w:rPr>
          <w:noProof/>
        </w:rPr>
      </w:pPr>
    </w:p>
    <w:p w14:paraId="7A5B494F" w14:textId="1B186306" w:rsidR="00EA0255" w:rsidRDefault="00EA0255" w:rsidP="00EA0255">
      <w:pPr>
        <w:shd w:val="clear" w:color="auto" w:fill="FFFFFF" w:themeFill="background1"/>
        <w:jc w:val="center"/>
        <w:rPr>
          <w:noProof/>
        </w:rPr>
      </w:pPr>
      <w:r>
        <w:rPr>
          <w:noProof/>
        </w:rPr>
        <w:drawing>
          <wp:inline distT="0" distB="0" distL="0" distR="0" wp14:anchorId="119B9275" wp14:editId="7800FCD8">
            <wp:extent cx="8257454" cy="3954780"/>
            <wp:effectExtent l="0" t="0" r="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903" cy="39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6D8F" w14:textId="31570576" w:rsidR="006D3571" w:rsidRDefault="002C0531" w:rsidP="00696075">
      <w:pPr>
        <w:shd w:val="clear" w:color="auto" w:fill="FFFFFF" w:themeFill="background1"/>
      </w:pPr>
      <w:r>
        <w:rPr>
          <w:noProof/>
        </w:rPr>
        <w:lastRenderedPageBreak/>
        <w:drawing>
          <wp:inline distT="0" distB="0" distL="0" distR="0" wp14:anchorId="166504E0" wp14:editId="72795129">
            <wp:extent cx="8892540" cy="3420745"/>
            <wp:effectExtent l="0" t="0" r="3810" b="825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7CCDB" w14:textId="77777777" w:rsidR="006D3571" w:rsidRDefault="006D3571" w:rsidP="00696075">
      <w:pPr>
        <w:shd w:val="clear" w:color="auto" w:fill="FFFFFF" w:themeFill="background1"/>
      </w:pPr>
    </w:p>
    <w:p w14:paraId="241136F6" w14:textId="77777777" w:rsidR="00EA0255" w:rsidRDefault="00EA0255" w:rsidP="00EA0255">
      <w:pPr>
        <w:rPr>
          <w:rFonts w:ascii="Times New Roman" w:hAnsi="Times New Roman" w:cs="Times New Roman"/>
          <w:sz w:val="24"/>
          <w:szCs w:val="24"/>
        </w:rPr>
      </w:pPr>
    </w:p>
    <w:p w14:paraId="2B094273" w14:textId="77777777" w:rsidR="00EA0255" w:rsidRDefault="00EA0255" w:rsidP="00EA0255">
      <w:pPr>
        <w:rPr>
          <w:rFonts w:ascii="Times New Roman" w:hAnsi="Times New Roman" w:cs="Times New Roman"/>
          <w:sz w:val="24"/>
          <w:szCs w:val="24"/>
        </w:rPr>
      </w:pPr>
    </w:p>
    <w:p w14:paraId="46635DC8" w14:textId="77777777" w:rsidR="00EA0255" w:rsidRDefault="00EA0255" w:rsidP="00EA0255">
      <w:pPr>
        <w:rPr>
          <w:rFonts w:ascii="Times New Roman" w:hAnsi="Times New Roman" w:cs="Times New Roman"/>
          <w:sz w:val="24"/>
          <w:szCs w:val="24"/>
        </w:rPr>
      </w:pPr>
    </w:p>
    <w:p w14:paraId="593C1526" w14:textId="77777777" w:rsidR="00EA0255" w:rsidRDefault="00EA0255" w:rsidP="00EA0255">
      <w:pPr>
        <w:rPr>
          <w:rFonts w:ascii="Times New Roman" w:hAnsi="Times New Roman" w:cs="Times New Roman"/>
          <w:sz w:val="24"/>
          <w:szCs w:val="24"/>
        </w:rPr>
      </w:pPr>
    </w:p>
    <w:p w14:paraId="4C02DBA4" w14:textId="77777777" w:rsidR="00EA0255" w:rsidRDefault="00EA0255" w:rsidP="00EA0255">
      <w:pPr>
        <w:rPr>
          <w:rFonts w:ascii="Times New Roman" w:hAnsi="Times New Roman" w:cs="Times New Roman"/>
          <w:sz w:val="24"/>
          <w:szCs w:val="24"/>
        </w:rPr>
      </w:pPr>
    </w:p>
    <w:p w14:paraId="37824781" w14:textId="77777777" w:rsidR="00EA0255" w:rsidRDefault="00EA0255" w:rsidP="00EA0255">
      <w:pPr>
        <w:rPr>
          <w:rFonts w:ascii="Times New Roman" w:hAnsi="Times New Roman" w:cs="Times New Roman"/>
          <w:sz w:val="24"/>
          <w:szCs w:val="24"/>
        </w:rPr>
      </w:pPr>
    </w:p>
    <w:p w14:paraId="7A91F25A" w14:textId="77777777" w:rsidR="00EA0255" w:rsidRDefault="00EA0255" w:rsidP="00EA0255">
      <w:pPr>
        <w:rPr>
          <w:rFonts w:ascii="Times New Roman" w:hAnsi="Times New Roman" w:cs="Times New Roman"/>
          <w:sz w:val="24"/>
          <w:szCs w:val="24"/>
        </w:rPr>
      </w:pPr>
    </w:p>
    <w:p w14:paraId="27100F47" w14:textId="4DE6181A" w:rsidR="00EA0255" w:rsidRPr="007B4515" w:rsidRDefault="00EA0255" w:rsidP="00EA0255">
      <w:pP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7B4515">
        <w:rPr>
          <w:rFonts w:ascii="Times New Roman" w:hAnsi="Times New Roman" w:cs="Times New Roman"/>
          <w:sz w:val="24"/>
          <w:szCs w:val="24"/>
        </w:rPr>
        <w:lastRenderedPageBreak/>
        <w:t xml:space="preserve">TEDENSKA TEMATIKA: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4</w:t>
      </w:r>
      <w:r w:rsidRPr="007B451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. teden –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KVIZ</w:t>
      </w:r>
    </w:p>
    <w:p w14:paraId="2E26D62F" w14:textId="77777777" w:rsidR="00EA0255" w:rsidRPr="007B4515" w:rsidRDefault="00EA0255" w:rsidP="00EA0255">
      <w:pPr>
        <w:pStyle w:val="Glava"/>
        <w:rPr>
          <w:rFonts w:ascii="Times New Roman" w:hAnsi="Times New Roman"/>
          <w:sz w:val="24"/>
          <w:szCs w:val="24"/>
        </w:rPr>
      </w:pPr>
      <w:r w:rsidRPr="007B4515">
        <w:rPr>
          <w:rFonts w:ascii="Times New Roman" w:hAnsi="Times New Roman"/>
          <w:sz w:val="24"/>
          <w:szCs w:val="24"/>
        </w:rPr>
        <w:t>RAZRED: 8. - računalniški krožek</w:t>
      </w:r>
    </w:p>
    <w:p w14:paraId="22F3962D" w14:textId="77777777" w:rsidR="00EA0255" w:rsidRPr="007B4515" w:rsidRDefault="00EA0255" w:rsidP="00EA0255">
      <w:pPr>
        <w:pStyle w:val="Glava"/>
        <w:rPr>
          <w:rFonts w:ascii="Times New Roman" w:hAnsi="Times New Roman"/>
          <w:sz w:val="24"/>
          <w:szCs w:val="24"/>
        </w:rPr>
      </w:pPr>
    </w:p>
    <w:p w14:paraId="75D512A9" w14:textId="77777777" w:rsidR="00EA0255" w:rsidRPr="007B4515" w:rsidRDefault="00EA0255" w:rsidP="00EA0255">
      <w:pPr>
        <w:pStyle w:val="Glava"/>
        <w:rPr>
          <w:rFonts w:ascii="Times New Roman" w:hAnsi="Times New Roman"/>
          <w:sz w:val="24"/>
          <w:szCs w:val="24"/>
        </w:rPr>
      </w:pPr>
      <w:r w:rsidRPr="007B4515">
        <w:rPr>
          <w:rFonts w:ascii="Times New Roman" w:hAnsi="Times New Roman"/>
          <w:sz w:val="24"/>
          <w:szCs w:val="24"/>
        </w:rPr>
        <w:t xml:space="preserve">CILJI, KI JIH BOMO DOSEGLI: 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6689"/>
        <w:gridCol w:w="6595"/>
      </w:tblGrid>
      <w:tr w:rsidR="00EA0255" w:rsidRPr="007B4515" w14:paraId="6D12C70A" w14:textId="77777777" w:rsidTr="00202959">
        <w:trPr>
          <w:trHeight w:val="284"/>
        </w:trPr>
        <w:tc>
          <w:tcPr>
            <w:tcW w:w="6997" w:type="dxa"/>
            <w:tcBorders>
              <w:top w:val="nil"/>
              <w:left w:val="nil"/>
              <w:bottom w:val="nil"/>
              <w:right w:val="nil"/>
            </w:tcBorders>
          </w:tcPr>
          <w:p w14:paraId="0A39E731" w14:textId="3578CAB7" w:rsidR="00EA0255" w:rsidRDefault="00EA0255" w:rsidP="00202959">
            <w:pPr>
              <w:pStyle w:val="Glava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7B4515">
              <w:rPr>
                <w:rFonts w:ascii="Times New Roman" w:hAnsi="Times New Roman"/>
                <w:sz w:val="24"/>
                <w:szCs w:val="24"/>
              </w:rPr>
              <w:t xml:space="preserve">Učenci </w:t>
            </w:r>
            <w:r>
              <w:rPr>
                <w:rFonts w:ascii="Times New Roman" w:hAnsi="Times New Roman"/>
                <w:sz w:val="24"/>
                <w:szCs w:val="24"/>
              </w:rPr>
              <w:t>rešujejo kviz.</w:t>
            </w:r>
          </w:p>
          <w:p w14:paraId="7605985B" w14:textId="31438807" w:rsidR="009F3A9A" w:rsidRDefault="009F3A9A" w:rsidP="00202959">
            <w:pPr>
              <w:pStyle w:val="Glava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Učenci so uspešni, če pravilno rešijo kviz vsaj 50 %.</w:t>
            </w:r>
          </w:p>
          <w:p w14:paraId="37485D20" w14:textId="67F6C8E2" w:rsidR="00EA0255" w:rsidRDefault="00EA0255" w:rsidP="00202959">
            <w:pPr>
              <w:pStyle w:val="Glava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Učenci spoznajo 4 različne tipe vprašanj.</w:t>
            </w:r>
          </w:p>
          <w:p w14:paraId="6A66F7C6" w14:textId="77777777" w:rsidR="00EA0255" w:rsidRPr="007B4515" w:rsidRDefault="00EA0255" w:rsidP="00202959">
            <w:pPr>
              <w:pStyle w:val="Glava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14:paraId="0B3C50E2" w14:textId="77777777" w:rsidR="00EA0255" w:rsidRPr="007B4515" w:rsidRDefault="00EA0255" w:rsidP="00202959">
            <w:pPr>
              <w:pStyle w:val="Glava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tcBorders>
              <w:top w:val="nil"/>
              <w:left w:val="nil"/>
              <w:bottom w:val="nil"/>
              <w:right w:val="nil"/>
            </w:tcBorders>
          </w:tcPr>
          <w:p w14:paraId="23F79B6F" w14:textId="77777777" w:rsidR="00EA0255" w:rsidRPr="007B4515" w:rsidRDefault="00EA0255" w:rsidP="00202959">
            <w:pPr>
              <w:pStyle w:val="Glava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0255" w:rsidRPr="00102245" w14:paraId="5C7FA823" w14:textId="77777777" w:rsidTr="00202959">
        <w:trPr>
          <w:trHeight w:val="68"/>
        </w:trPr>
        <w:tc>
          <w:tcPr>
            <w:tcW w:w="6997" w:type="dxa"/>
            <w:tcBorders>
              <w:top w:val="nil"/>
              <w:left w:val="nil"/>
              <w:bottom w:val="nil"/>
              <w:right w:val="nil"/>
            </w:tcBorders>
          </w:tcPr>
          <w:p w14:paraId="046AC30C" w14:textId="77777777" w:rsidR="00EA0255" w:rsidRPr="00102245" w:rsidRDefault="00EA0255" w:rsidP="00202959">
            <w:pPr>
              <w:pStyle w:val="Glava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7" w:type="dxa"/>
            <w:tcBorders>
              <w:top w:val="nil"/>
              <w:left w:val="nil"/>
              <w:bottom w:val="nil"/>
              <w:right w:val="nil"/>
            </w:tcBorders>
          </w:tcPr>
          <w:p w14:paraId="0EC952F1" w14:textId="77777777" w:rsidR="00EA0255" w:rsidRPr="00102245" w:rsidRDefault="00EA0255" w:rsidP="00202959">
            <w:pPr>
              <w:pStyle w:val="Glava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8623696" w14:textId="77777777" w:rsidR="00EA0255" w:rsidRDefault="00EA0255" w:rsidP="00EA0255">
      <w:pPr>
        <w:shd w:val="clear" w:color="auto" w:fill="FFFFFF" w:themeFill="background1"/>
        <w:rPr>
          <w:rFonts w:ascii="Times New Roman" w:eastAsia="Calibri" w:hAnsi="Times New Roman" w:cs="Times New Roman"/>
          <w:sz w:val="28"/>
          <w:szCs w:val="28"/>
        </w:rPr>
      </w:pPr>
    </w:p>
    <w:p w14:paraId="5AD4D33C" w14:textId="77777777" w:rsidR="00EA0255" w:rsidRPr="008B7EC3" w:rsidRDefault="00EA0255" w:rsidP="00EA0255">
      <w:pPr>
        <w:shd w:val="clear" w:color="auto" w:fill="FFFFFF" w:themeFill="background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M</w:t>
      </w:r>
      <w:r w:rsidRPr="008B7EC3">
        <w:rPr>
          <w:rFonts w:ascii="Times New Roman" w:eastAsia="Calibri" w:hAnsi="Times New Roman" w:cs="Times New Roman"/>
          <w:sz w:val="28"/>
          <w:szCs w:val="28"/>
        </w:rPr>
        <w:t>etode dela:</w:t>
      </w:r>
    </w:p>
    <w:p w14:paraId="4CAB1DCD" w14:textId="27A1CADE" w:rsidR="006D3571" w:rsidRDefault="00EA0255" w:rsidP="00696075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  <w:r w:rsidRPr="008B7EC3">
        <w:rPr>
          <w:rFonts w:ascii="Times New Roman" w:eastAsia="Calibri" w:hAnsi="Times New Roman" w:cs="Times New Roman"/>
          <w:sz w:val="24"/>
          <w:szCs w:val="24"/>
        </w:rPr>
        <w:t xml:space="preserve">V </w:t>
      </w:r>
      <w:r w:rsidR="008E0E05">
        <w:rPr>
          <w:rFonts w:ascii="Times New Roman" w:eastAsia="Calibri" w:hAnsi="Times New Roman" w:cs="Times New Roman"/>
          <w:sz w:val="24"/>
          <w:szCs w:val="24"/>
        </w:rPr>
        <w:t>četrtem</w:t>
      </w:r>
      <w:r>
        <w:rPr>
          <w:rFonts w:ascii="Times New Roman" w:eastAsia="Calibri" w:hAnsi="Times New Roman" w:cs="Times New Roman"/>
          <w:sz w:val="24"/>
          <w:szCs w:val="24"/>
        </w:rPr>
        <w:t xml:space="preserve"> tednu sem učencem </w:t>
      </w:r>
      <w:r w:rsidR="008E0E05">
        <w:rPr>
          <w:rFonts w:ascii="Times New Roman" w:eastAsia="Calibri" w:hAnsi="Times New Roman" w:cs="Times New Roman"/>
          <w:sz w:val="24"/>
          <w:szCs w:val="24"/>
        </w:rPr>
        <w:t>naredil preizkus znanja s pomočjo kviza. Imajo 4 različne tipe vprašanj</w:t>
      </w:r>
      <w:r w:rsidR="009F3A9A">
        <w:rPr>
          <w:rFonts w:ascii="Times New Roman" w:eastAsia="Calibri" w:hAnsi="Times New Roman" w:cs="Times New Roman"/>
          <w:sz w:val="24"/>
          <w:szCs w:val="24"/>
        </w:rPr>
        <w:t xml:space="preserve"> (izmed večih odgovorov je pravilen samo eden, drug tip vprašanja imajo Drži/Ne drži, tretji tip vprašanja pa je tak, da morajo učenci odgovoriti v stavku nanj in zadnji tip vprašanja je tak, da morajo učenci iz spustnega menija izbrati pravilno besedo, ki prikazuje sliko na levi strani</w:t>
      </w:r>
      <w:r w:rsidR="008E0E0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DE52BD">
        <w:rPr>
          <w:rFonts w:ascii="Times New Roman" w:eastAsia="Calibri" w:hAnsi="Times New Roman" w:cs="Times New Roman"/>
          <w:sz w:val="24"/>
          <w:szCs w:val="24"/>
        </w:rPr>
        <w:t xml:space="preserve">Kviz uspešno opravijo, če vsaj na </w:t>
      </w:r>
      <w:r w:rsidR="00F5723B">
        <w:rPr>
          <w:rFonts w:ascii="Times New Roman" w:eastAsia="Calibri" w:hAnsi="Times New Roman" w:cs="Times New Roman"/>
          <w:sz w:val="24"/>
          <w:szCs w:val="24"/>
        </w:rPr>
        <w:t>2</w:t>
      </w:r>
      <w:r w:rsidR="00DE52BD">
        <w:rPr>
          <w:rFonts w:ascii="Times New Roman" w:eastAsia="Calibri" w:hAnsi="Times New Roman" w:cs="Times New Roman"/>
          <w:sz w:val="24"/>
          <w:szCs w:val="24"/>
        </w:rPr>
        <w:t xml:space="preserve"> vprašanji odgovorijo pravilno.</w:t>
      </w:r>
      <w:r w:rsidR="00F5723B">
        <w:rPr>
          <w:rFonts w:ascii="Times New Roman" w:eastAsia="Calibri" w:hAnsi="Times New Roman" w:cs="Times New Roman"/>
          <w:sz w:val="24"/>
          <w:szCs w:val="24"/>
        </w:rPr>
        <w:t xml:space="preserve"> Maksimalno število točk je 4</w:t>
      </w:r>
      <w:r w:rsidR="00483EC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483ECE">
        <w:rPr>
          <w:rFonts w:ascii="Times New Roman" w:eastAsia="Calibri" w:hAnsi="Times New Roman" w:cs="Times New Roman"/>
          <w:sz w:val="24"/>
          <w:szCs w:val="24"/>
        </w:rPr>
        <w:t>Število dovoljenih poizkusov sem jim nastavil na 3.</w:t>
      </w:r>
    </w:p>
    <w:p w14:paraId="4A5A5FAF" w14:textId="06563140" w:rsidR="009F3A9A" w:rsidRDefault="009F3A9A" w:rsidP="00696075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</w:p>
    <w:p w14:paraId="33AC0BE3" w14:textId="6A50E0AC" w:rsidR="00494D05" w:rsidRDefault="00494D05" w:rsidP="00696075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</w:p>
    <w:p w14:paraId="3BC82530" w14:textId="08478233" w:rsidR="00494D05" w:rsidRDefault="00494D05" w:rsidP="00696075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</w:p>
    <w:p w14:paraId="3A5A9740" w14:textId="406938FC" w:rsidR="00494D05" w:rsidRDefault="00494D05" w:rsidP="00696075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</w:p>
    <w:p w14:paraId="1FBBE102" w14:textId="05B3CBD1" w:rsidR="00494D05" w:rsidRDefault="00494D05" w:rsidP="00696075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</w:p>
    <w:p w14:paraId="5D9ECC58" w14:textId="30122762" w:rsidR="00494D05" w:rsidRDefault="00494D05" w:rsidP="00696075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</w:p>
    <w:p w14:paraId="437DA528" w14:textId="4635BF1B" w:rsidR="00494D05" w:rsidRDefault="00494D05" w:rsidP="00696075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</w:p>
    <w:p w14:paraId="16F144E7" w14:textId="40ED2071" w:rsidR="00494D05" w:rsidRDefault="00494D05" w:rsidP="00696075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</w:p>
    <w:p w14:paraId="640276AD" w14:textId="15B730F4" w:rsidR="00494D05" w:rsidRDefault="00494D05" w:rsidP="00696075">
      <w:pPr>
        <w:shd w:val="clear" w:color="auto" w:fill="FFFFFF" w:themeFill="background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VPRAŠANJA:</w:t>
      </w:r>
    </w:p>
    <w:p w14:paraId="3136D253" w14:textId="1F2F981D" w:rsidR="009F3A9A" w:rsidRPr="008E0E05" w:rsidRDefault="009F3A9A" w:rsidP="005D2F92">
      <w:pPr>
        <w:shd w:val="clear" w:color="auto" w:fill="FFFFFF" w:themeFill="background1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FEB61D4" wp14:editId="6EB515CF">
            <wp:extent cx="7783688" cy="2369820"/>
            <wp:effectExtent l="0" t="0" r="825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943" cy="238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31025" w14:textId="77777777" w:rsidR="006D3571" w:rsidRDefault="006D3571" w:rsidP="00696075">
      <w:pPr>
        <w:shd w:val="clear" w:color="auto" w:fill="FFFFFF" w:themeFill="background1"/>
      </w:pPr>
    </w:p>
    <w:p w14:paraId="19AF5102" w14:textId="178D0ED8" w:rsidR="006D3571" w:rsidRDefault="005D2F92" w:rsidP="005D2F92">
      <w:pPr>
        <w:shd w:val="clear" w:color="auto" w:fill="FFFFFF" w:themeFill="background1"/>
        <w:jc w:val="center"/>
      </w:pPr>
      <w:r>
        <w:rPr>
          <w:noProof/>
        </w:rPr>
        <w:drawing>
          <wp:inline distT="0" distB="0" distL="0" distR="0" wp14:anchorId="4A1A4BBA" wp14:editId="477351BE">
            <wp:extent cx="7729966" cy="2379980"/>
            <wp:effectExtent l="0" t="0" r="4445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590" cy="23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36CF9" w14:textId="77777777" w:rsidR="006D3571" w:rsidRDefault="006D3571" w:rsidP="00696075">
      <w:pPr>
        <w:shd w:val="clear" w:color="auto" w:fill="FFFFFF" w:themeFill="background1"/>
      </w:pPr>
    </w:p>
    <w:p w14:paraId="653895F3" w14:textId="77777777" w:rsidR="006D3571" w:rsidRDefault="006D3571" w:rsidP="00696075">
      <w:pPr>
        <w:shd w:val="clear" w:color="auto" w:fill="FFFFFF" w:themeFill="background1"/>
      </w:pPr>
    </w:p>
    <w:p w14:paraId="46DD711B" w14:textId="3E468145" w:rsidR="006D3571" w:rsidRDefault="00370D5D" w:rsidP="00370D5D">
      <w:pPr>
        <w:shd w:val="clear" w:color="auto" w:fill="FFFFFF" w:themeFill="background1"/>
        <w:jc w:val="center"/>
      </w:pPr>
      <w:r>
        <w:rPr>
          <w:noProof/>
        </w:rPr>
        <w:drawing>
          <wp:inline distT="0" distB="0" distL="0" distR="0" wp14:anchorId="0BDE564D" wp14:editId="5B084EB8">
            <wp:extent cx="7702326" cy="2245961"/>
            <wp:effectExtent l="0" t="0" r="0" b="254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425" cy="225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D7CED" w14:textId="6391E86C" w:rsidR="00E0029A" w:rsidRDefault="00E0029A" w:rsidP="00696075">
      <w:pPr>
        <w:shd w:val="clear" w:color="auto" w:fill="FFFFFF" w:themeFill="background1"/>
      </w:pPr>
    </w:p>
    <w:p w14:paraId="6F8E6BBF" w14:textId="7FF5D921" w:rsidR="000D7DBC" w:rsidRDefault="000D7DBC" w:rsidP="00696075">
      <w:pPr>
        <w:shd w:val="clear" w:color="auto" w:fill="FFFFFF" w:themeFill="background1"/>
      </w:pPr>
      <w:r>
        <w:rPr>
          <w:noProof/>
        </w:rPr>
        <w:lastRenderedPageBreak/>
        <w:drawing>
          <wp:inline distT="0" distB="0" distL="0" distR="0" wp14:anchorId="4BEB3D02" wp14:editId="1BBB6A9D">
            <wp:extent cx="8892540" cy="4280535"/>
            <wp:effectExtent l="0" t="0" r="3810" b="571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CDDD" w14:textId="74AD49C0" w:rsidR="000D7DBC" w:rsidRDefault="000D7DBC" w:rsidP="00696075">
      <w:pPr>
        <w:shd w:val="clear" w:color="auto" w:fill="FFFFFF" w:themeFill="background1"/>
      </w:pPr>
    </w:p>
    <w:p w14:paraId="7DE5D003" w14:textId="77777777" w:rsidR="000D7DBC" w:rsidRDefault="000D7DBC" w:rsidP="00696075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14:paraId="1E9AADA0" w14:textId="77777777" w:rsidR="000D7DBC" w:rsidRDefault="000D7DBC" w:rsidP="00696075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14:paraId="352195B0" w14:textId="77777777" w:rsidR="000D7DBC" w:rsidRDefault="000D7DBC" w:rsidP="00696075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14:paraId="7690295C" w14:textId="77777777" w:rsidR="000D7DBC" w:rsidRDefault="000D7DBC" w:rsidP="00696075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14:paraId="36F34449" w14:textId="138FB286" w:rsidR="000D7DBC" w:rsidRDefault="000D7DBC" w:rsidP="00696075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0D7DBC">
        <w:rPr>
          <w:rFonts w:ascii="Times New Roman" w:hAnsi="Times New Roman" w:cs="Times New Roman"/>
          <w:sz w:val="24"/>
          <w:szCs w:val="24"/>
        </w:rPr>
        <w:lastRenderedPageBreak/>
        <w:t xml:space="preserve">Povzetek kviza, ko učenec zaključi kviz. </w:t>
      </w:r>
    </w:p>
    <w:p w14:paraId="0AC07B27" w14:textId="005EF25E" w:rsidR="000D7DBC" w:rsidRDefault="000D7DBC" w:rsidP="00696075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C48DA3" wp14:editId="070032BD">
            <wp:extent cx="8884920" cy="3977640"/>
            <wp:effectExtent l="0" t="0" r="0" b="381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4B08D" w14:textId="1CFA6395" w:rsidR="000D7DBC" w:rsidRDefault="000D7DBC" w:rsidP="00696075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14:paraId="4CCB1947" w14:textId="2695A3F1" w:rsidR="000D7DBC" w:rsidRDefault="000D7DBC" w:rsidP="00696075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14:paraId="55BF24A6" w14:textId="20EDD4D1" w:rsidR="000D7DBC" w:rsidRDefault="000D7DBC" w:rsidP="00696075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14:paraId="5F0A079A" w14:textId="1ED28932" w:rsidR="000D7DBC" w:rsidRDefault="000D7DBC" w:rsidP="00696075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14:paraId="0DE60C5F" w14:textId="4D755DBF" w:rsidR="000D7DBC" w:rsidRDefault="000D7DBC" w:rsidP="00696075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14:paraId="2A9A3BEF" w14:textId="5DC9EC21" w:rsidR="000D7DBC" w:rsidRDefault="000D7DBC" w:rsidP="00696075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REZULTATI:</w:t>
      </w:r>
    </w:p>
    <w:p w14:paraId="6EBBCE5E" w14:textId="6719AFB2" w:rsidR="000D7DBC" w:rsidRDefault="000D7DBC" w:rsidP="00696075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BE0FC5" wp14:editId="20653E74">
            <wp:extent cx="8892540" cy="3382645"/>
            <wp:effectExtent l="0" t="0" r="3810" b="825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62B69" w14:textId="536C3CA0" w:rsidR="000D7DBC" w:rsidRDefault="000D7DBC" w:rsidP="00696075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14:paraId="7A5EAC06" w14:textId="77777777" w:rsidR="000D7DBC" w:rsidRPr="000D7DBC" w:rsidRDefault="000D7DBC" w:rsidP="00696075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14:paraId="7E718B6D" w14:textId="64FED22D" w:rsidR="000D7DBC" w:rsidRDefault="000D7DBC" w:rsidP="00696075">
      <w:pPr>
        <w:shd w:val="clear" w:color="auto" w:fill="FFFFFF" w:themeFill="background1"/>
      </w:pPr>
    </w:p>
    <w:p w14:paraId="1ED1F2AC" w14:textId="77777777" w:rsidR="000D7DBC" w:rsidRDefault="000D7DBC" w:rsidP="00696075">
      <w:pPr>
        <w:shd w:val="clear" w:color="auto" w:fill="FFFFFF" w:themeFill="background1"/>
      </w:pPr>
    </w:p>
    <w:sectPr w:rsidR="000D7DBC" w:rsidSect="00D34F26">
      <w:headerReference w:type="default" r:id="rId24"/>
      <w:headerReference w:type="first" r:id="rId25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0D3A4" w14:textId="77777777" w:rsidR="00873816" w:rsidRDefault="00873816" w:rsidP="00D34F26">
      <w:pPr>
        <w:spacing w:after="0" w:line="240" w:lineRule="auto"/>
      </w:pPr>
      <w:r>
        <w:separator/>
      </w:r>
    </w:p>
  </w:endnote>
  <w:endnote w:type="continuationSeparator" w:id="0">
    <w:p w14:paraId="2A5E3D95" w14:textId="77777777" w:rsidR="00873816" w:rsidRDefault="00873816" w:rsidP="00D34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CD7E8" w14:textId="77777777" w:rsidR="00873816" w:rsidRDefault="00873816" w:rsidP="00D34F26">
      <w:pPr>
        <w:spacing w:after="0" w:line="240" w:lineRule="auto"/>
      </w:pPr>
      <w:r>
        <w:separator/>
      </w:r>
    </w:p>
  </w:footnote>
  <w:footnote w:type="continuationSeparator" w:id="0">
    <w:p w14:paraId="24C42A62" w14:textId="77777777" w:rsidR="00873816" w:rsidRDefault="00873816" w:rsidP="00D34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42C34" w14:textId="77777777" w:rsidR="00D34F26" w:rsidRDefault="00D34F26" w:rsidP="00D34F26">
    <w:pPr>
      <w:pStyle w:val="Glava"/>
    </w:pPr>
  </w:p>
  <w:p w14:paraId="56057B20" w14:textId="77777777" w:rsidR="00D34F26" w:rsidRDefault="00D34F26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82AD0" w14:textId="77777777" w:rsidR="009E2D76" w:rsidRPr="00102245" w:rsidRDefault="009E2D76" w:rsidP="009E2D76">
    <w:pPr>
      <w:pStyle w:val="Glava"/>
      <w:rPr>
        <w:rFonts w:ascii="Comic Sans MS" w:hAnsi="Comic Sans MS"/>
        <w:sz w:val="20"/>
        <w:szCs w:val="20"/>
      </w:rPr>
    </w:pPr>
  </w:p>
  <w:p w14:paraId="55DC8D4E" w14:textId="77777777" w:rsidR="00D34F26" w:rsidRDefault="00D34F26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887E06"/>
    <w:multiLevelType w:val="hybridMultilevel"/>
    <w:tmpl w:val="8970F0B0"/>
    <w:lvl w:ilvl="0" w:tplc="DD20AF8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42A28"/>
    <w:multiLevelType w:val="hybridMultilevel"/>
    <w:tmpl w:val="5120A0A6"/>
    <w:lvl w:ilvl="0" w:tplc="9BCA3F5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2472238">
    <w:abstractNumId w:val="1"/>
  </w:num>
  <w:num w:numId="2" w16cid:durableId="165943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571"/>
    <w:rsid w:val="00042F63"/>
    <w:rsid w:val="00097CF4"/>
    <w:rsid w:val="000A0849"/>
    <w:rsid w:val="000D7DBC"/>
    <w:rsid w:val="0010222E"/>
    <w:rsid w:val="00177F35"/>
    <w:rsid w:val="002A77EC"/>
    <w:rsid w:val="002C0531"/>
    <w:rsid w:val="002C0CBC"/>
    <w:rsid w:val="0033754E"/>
    <w:rsid w:val="00370D5D"/>
    <w:rsid w:val="00373FC9"/>
    <w:rsid w:val="00446B94"/>
    <w:rsid w:val="00483ECE"/>
    <w:rsid w:val="00494D05"/>
    <w:rsid w:val="005905FC"/>
    <w:rsid w:val="005C7F3C"/>
    <w:rsid w:val="005D2F92"/>
    <w:rsid w:val="005F3D9A"/>
    <w:rsid w:val="00604E58"/>
    <w:rsid w:val="00612BC3"/>
    <w:rsid w:val="00656DE8"/>
    <w:rsid w:val="00680ADF"/>
    <w:rsid w:val="00696075"/>
    <w:rsid w:val="006D3571"/>
    <w:rsid w:val="007258C6"/>
    <w:rsid w:val="00727C3F"/>
    <w:rsid w:val="00785256"/>
    <w:rsid w:val="007B4515"/>
    <w:rsid w:val="007C1E4D"/>
    <w:rsid w:val="00825392"/>
    <w:rsid w:val="00870764"/>
    <w:rsid w:val="008716D3"/>
    <w:rsid w:val="00873816"/>
    <w:rsid w:val="00882846"/>
    <w:rsid w:val="008A170B"/>
    <w:rsid w:val="008B7EC3"/>
    <w:rsid w:val="008E0E05"/>
    <w:rsid w:val="00932AB7"/>
    <w:rsid w:val="009C4536"/>
    <w:rsid w:val="009E2D76"/>
    <w:rsid w:val="009F3A9A"/>
    <w:rsid w:val="009F7C54"/>
    <w:rsid w:val="00A0325F"/>
    <w:rsid w:val="00A31251"/>
    <w:rsid w:val="00A43315"/>
    <w:rsid w:val="00A7614E"/>
    <w:rsid w:val="00B54DD7"/>
    <w:rsid w:val="00B7444D"/>
    <w:rsid w:val="00C02A48"/>
    <w:rsid w:val="00C06EB1"/>
    <w:rsid w:val="00C85CAF"/>
    <w:rsid w:val="00D238A0"/>
    <w:rsid w:val="00D34F26"/>
    <w:rsid w:val="00D52DB9"/>
    <w:rsid w:val="00DB0946"/>
    <w:rsid w:val="00DE52BD"/>
    <w:rsid w:val="00E0029A"/>
    <w:rsid w:val="00E57D9B"/>
    <w:rsid w:val="00EA0255"/>
    <w:rsid w:val="00EA03F3"/>
    <w:rsid w:val="00EB2EFA"/>
    <w:rsid w:val="00F261BA"/>
    <w:rsid w:val="00F5723B"/>
    <w:rsid w:val="00F81714"/>
    <w:rsid w:val="00FD2615"/>
    <w:rsid w:val="00FF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7B097"/>
  <w15:chartTrackingRefBased/>
  <w15:docId w15:val="{0EA5BE82-513A-44CC-8F17-289B70754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D3571"/>
    <w:pPr>
      <w:spacing w:line="254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34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34F26"/>
  </w:style>
  <w:style w:type="paragraph" w:styleId="Noga">
    <w:name w:val="footer"/>
    <w:basedOn w:val="Navaden"/>
    <w:link w:val="NogaZnak"/>
    <w:uiPriority w:val="99"/>
    <w:unhideWhenUsed/>
    <w:rsid w:val="00D34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34F26"/>
  </w:style>
  <w:style w:type="table" w:styleId="Tabelamrea">
    <w:name w:val="Table Grid"/>
    <w:basedOn w:val="Navadnatabela"/>
    <w:uiPriority w:val="39"/>
    <w:rsid w:val="00D34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C1E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9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19</Pages>
  <Words>706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 Špindler</dc:creator>
  <cp:keywords/>
  <dc:description/>
  <cp:lastModifiedBy>Mitja Vunderl</cp:lastModifiedBy>
  <cp:revision>27</cp:revision>
  <dcterms:created xsi:type="dcterms:W3CDTF">2022-12-11T07:39:00Z</dcterms:created>
  <dcterms:modified xsi:type="dcterms:W3CDTF">2022-12-11T14:16:00Z</dcterms:modified>
</cp:coreProperties>
</file>