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1D5B" w14:textId="77777777" w:rsidR="00933B41" w:rsidRDefault="00933B41" w:rsidP="00933B41">
      <w:pPr>
        <w:pStyle w:val="Naslov"/>
      </w:pPr>
      <w:r>
        <w:t>SPROTNA PRIPRAVA</w:t>
      </w:r>
    </w:p>
    <w:tbl>
      <w:tblPr>
        <w:tblStyle w:val="Tabelamre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3068"/>
        <w:gridCol w:w="2372"/>
        <w:gridCol w:w="2372"/>
      </w:tblGrid>
      <w:tr w:rsidR="00933B41" w14:paraId="4945F204" w14:textId="77777777" w:rsidTr="001B4717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DFA70" w14:textId="77777777" w:rsidR="00933B41" w:rsidRDefault="00933B41" w:rsidP="001B4717">
            <w:r>
              <w:t>Šola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D4E04" w14:textId="77777777" w:rsidR="00933B41" w:rsidRDefault="00DE5F59" w:rsidP="001B4717">
            <w:pPr>
              <w:rPr>
                <w:b/>
              </w:rPr>
            </w:pPr>
            <w:proofErr w:type="spellStart"/>
            <w:r>
              <w:rPr>
                <w:b/>
              </w:rPr>
              <w:t>Oš</w:t>
            </w:r>
            <w:proofErr w:type="spellEnd"/>
            <w:r>
              <w:rPr>
                <w:b/>
              </w:rPr>
              <w:t xml:space="preserve"> Benedikt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B331" w14:textId="77777777" w:rsidR="00933B41" w:rsidRDefault="00933B41" w:rsidP="001B4717">
            <w:r>
              <w:t>Učitelj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851A11" w14:textId="25B86D8E" w:rsidR="00933B41" w:rsidRDefault="005A3DBD" w:rsidP="001B4717">
            <w:pPr>
              <w:rPr>
                <w:b/>
              </w:rPr>
            </w:pPr>
            <w:r>
              <w:rPr>
                <w:b/>
              </w:rPr>
              <w:t>Danica Časar</w:t>
            </w:r>
          </w:p>
        </w:tc>
      </w:tr>
      <w:tr w:rsidR="00933B41" w14:paraId="043E3FFC" w14:textId="77777777" w:rsidTr="001B4717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25667" w14:textId="77777777" w:rsidR="00933B41" w:rsidRDefault="00933B41" w:rsidP="001B4717">
            <w:r>
              <w:t>Predmet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63D1" w14:textId="21E908C2" w:rsidR="00933B41" w:rsidRDefault="005A3DBD" w:rsidP="001B4717">
            <w:pPr>
              <w:rPr>
                <w:b/>
              </w:rPr>
            </w:pPr>
            <w:r>
              <w:rPr>
                <w:b/>
              </w:rPr>
              <w:t>Slovenski jezik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1DD1" w14:textId="77777777" w:rsidR="00933B41" w:rsidRDefault="00933B41" w:rsidP="001B4717">
            <w:r>
              <w:t>Razred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5FD368" w14:textId="5BD93831" w:rsidR="00933B41" w:rsidRDefault="005A3DBD" w:rsidP="001B4717">
            <w:pPr>
              <w:rPr>
                <w:b/>
              </w:rPr>
            </w:pPr>
            <w:r>
              <w:rPr>
                <w:b/>
              </w:rPr>
              <w:t>4. b</w:t>
            </w:r>
          </w:p>
        </w:tc>
      </w:tr>
      <w:tr w:rsidR="00933B41" w14:paraId="45A6C5EE" w14:textId="77777777" w:rsidTr="001B4717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295C1E" w14:textId="77777777" w:rsidR="00933B41" w:rsidRDefault="00933B41" w:rsidP="001B4717">
            <w:r>
              <w:t>Šolsko leto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FE63B" w14:textId="77777777" w:rsidR="00933B41" w:rsidRDefault="00DE5F59" w:rsidP="001B4717">
            <w:pPr>
              <w:rPr>
                <w:b/>
              </w:rPr>
            </w:pPr>
            <w:r>
              <w:rPr>
                <w:b/>
              </w:rPr>
              <w:t>202</w:t>
            </w:r>
            <w:r w:rsidR="00F60393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F60393">
              <w:rPr>
                <w:b/>
              </w:rPr>
              <w:t>4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03E87" w14:textId="77777777" w:rsidR="00933B41" w:rsidRDefault="00933B41" w:rsidP="001B4717">
            <w:r>
              <w:t xml:space="preserve">Datum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7364" w14:textId="77777777" w:rsidR="00933B41" w:rsidRDefault="00933B41" w:rsidP="001B4717">
            <w:pPr>
              <w:rPr>
                <w:b/>
              </w:rPr>
            </w:pPr>
          </w:p>
        </w:tc>
      </w:tr>
    </w:tbl>
    <w:p w14:paraId="2A040604" w14:textId="77777777" w:rsidR="00E13317" w:rsidRPr="00E13317" w:rsidRDefault="00E13317" w:rsidP="00AF48E8">
      <w:pPr>
        <w:pStyle w:val="Naslov2"/>
        <w:spacing w:after="240"/>
        <w:rPr>
          <w:caps w:val="0"/>
        </w:rPr>
      </w:pPr>
      <w:r>
        <w:t>1. ura</w:t>
      </w:r>
    </w:p>
    <w:p w14:paraId="3042A66F" w14:textId="77777777" w:rsidR="005A3DBD" w:rsidRDefault="005A3DBD">
      <w:pPr>
        <w:pStyle w:val="Naslov4"/>
      </w:pPr>
      <w:r>
        <w:t>Okolja in letni časi</w:t>
      </w:r>
    </w:p>
    <w:p w14:paraId="47FC7FF7" w14:textId="77777777" w:rsidR="005A3DBD" w:rsidRDefault="005A3DBD">
      <w:pPr>
        <w:pStyle w:val="Naslov4"/>
      </w:pPr>
    </w:p>
    <w:p w14:paraId="5C19BDA2" w14:textId="07F7C991" w:rsidR="00AD7223" w:rsidRDefault="001E7095">
      <w:pPr>
        <w:pStyle w:val="Naslov4"/>
      </w:pPr>
      <w:r>
        <w:t>Vzgojno-izobraževalni cilji</w:t>
      </w:r>
    </w:p>
    <w:p w14:paraId="628CE4D0" w14:textId="77777777" w:rsidR="00DE5F59" w:rsidRDefault="00DE5F59" w:rsidP="00DE5F59">
      <w:pPr>
        <w:spacing w:after="0"/>
      </w:pPr>
      <w:r>
        <w:t>Učenec:</w:t>
      </w:r>
    </w:p>
    <w:p w14:paraId="73A749EF" w14:textId="5BB489C2" w:rsidR="00430F2A" w:rsidRDefault="005A3DBD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Učenec prepozna življenjska okolja.</w:t>
      </w:r>
    </w:p>
    <w:p w14:paraId="3815BC08" w14:textId="4E9BA464" w:rsidR="005A3DBD" w:rsidRDefault="005A3DBD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Ustrezno umesti letni čas v okolje,</w:t>
      </w:r>
    </w:p>
    <w:p w14:paraId="43FE764E" w14:textId="6DCAE33B" w:rsidR="005A3DBD" w:rsidRDefault="005A3DBD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Zaznava literaturo.</w:t>
      </w:r>
    </w:p>
    <w:p w14:paraId="1B7C41C0" w14:textId="474B659F" w:rsidR="005A3DBD" w:rsidRDefault="005A3DBD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Sodeluje in izmenjuje svoje znanje.</w:t>
      </w:r>
    </w:p>
    <w:p w14:paraId="32865576" w14:textId="08AA2AFB" w:rsidR="005A3DBD" w:rsidRDefault="005A3DBD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Razvija odnos do predmeta.</w:t>
      </w:r>
    </w:p>
    <w:p w14:paraId="033F82B4" w14:textId="44C8E66C" w:rsidR="005A3DBD" w:rsidRPr="00430F2A" w:rsidRDefault="005A3DBD" w:rsidP="00430F2A">
      <w:pPr>
        <w:pStyle w:val="Navadensplet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Preveri svoje znanje z reševanjem kviza ali sodelovanjem v klepetu.</w:t>
      </w:r>
    </w:p>
    <w:p w14:paraId="0859FE95" w14:textId="77777777" w:rsidR="00AF48E8" w:rsidRPr="00AF48E8" w:rsidRDefault="00AF48E8" w:rsidP="005A3DBD"/>
    <w:p w14:paraId="7F88450F" w14:textId="77777777" w:rsidR="00AD7223" w:rsidRPr="00E13317" w:rsidRDefault="001E7095" w:rsidP="00DE5F59">
      <w:pPr>
        <w:rPr>
          <w:b/>
          <w:u w:val="single"/>
        </w:rPr>
      </w:pPr>
      <w:r w:rsidRPr="00E13317">
        <w:rPr>
          <w:b/>
          <w:u w:val="single"/>
        </w:rPr>
        <w:t>Načrt dejavnosti</w:t>
      </w:r>
    </w:p>
    <w:p w14:paraId="29CE53BA" w14:textId="77777777" w:rsidR="00E13317" w:rsidRDefault="00E13317">
      <w:r>
        <w:t>Tip učne ure:</w:t>
      </w:r>
      <w:r w:rsidRPr="00E13317">
        <w:rPr>
          <w:b/>
        </w:rPr>
        <w:t xml:space="preserve"> usvajanje</w:t>
      </w:r>
      <w:r w:rsidR="0013664F">
        <w:rPr>
          <w:b/>
        </w:rPr>
        <w:t>, ponovitev</w:t>
      </w:r>
    </w:p>
    <w:p w14:paraId="6B6EC309" w14:textId="77777777" w:rsidR="00E13317" w:rsidRDefault="00E13317">
      <w:r>
        <w:t xml:space="preserve">Predviden čas: </w:t>
      </w:r>
      <w:r w:rsidR="00F60393">
        <w:rPr>
          <w:b/>
        </w:rPr>
        <w:t>4</w:t>
      </w:r>
      <w:r w:rsidR="0013664F">
        <w:rPr>
          <w:b/>
        </w:rPr>
        <w:t xml:space="preserve"> ur</w:t>
      </w:r>
      <w:r w:rsidR="00F60393">
        <w:rPr>
          <w:b/>
        </w:rPr>
        <w:t>e</w:t>
      </w:r>
    </w:p>
    <w:p w14:paraId="133D2084" w14:textId="77777777" w:rsidR="00AD7223" w:rsidRDefault="001E7095">
      <w:pPr>
        <w:rPr>
          <w:b/>
        </w:rPr>
      </w:pPr>
      <w:r>
        <w:t xml:space="preserve">Metode: </w:t>
      </w:r>
      <w:r>
        <w:rPr>
          <w:b/>
        </w:rPr>
        <w:t xml:space="preserve">razlaga, </w:t>
      </w:r>
      <w:r w:rsidR="004D0E06">
        <w:rPr>
          <w:b/>
        </w:rPr>
        <w:t>razgovor</w:t>
      </w:r>
      <w:r>
        <w:rPr>
          <w:b/>
        </w:rPr>
        <w:t>, demonstracij</w:t>
      </w:r>
      <w:r w:rsidR="0013664F">
        <w:rPr>
          <w:b/>
        </w:rPr>
        <w:t>a, delo z delovnimi li</w:t>
      </w:r>
      <w:r w:rsidR="00F60393">
        <w:rPr>
          <w:b/>
        </w:rPr>
        <w:t>sti, i</w:t>
      </w:r>
      <w:r w:rsidR="0013664F">
        <w:rPr>
          <w:b/>
        </w:rPr>
        <w:t>, delo z zemljevidom, delo s slikovnim materialom, spletna učilnica</w:t>
      </w:r>
      <w:r w:rsidR="00520D0B">
        <w:rPr>
          <w:b/>
        </w:rPr>
        <w:t>, delo z učbenikom</w:t>
      </w:r>
    </w:p>
    <w:p w14:paraId="2B151F54" w14:textId="77777777" w:rsidR="00E13317" w:rsidRDefault="00E13317" w:rsidP="00AF48E8">
      <w:pPr>
        <w:spacing w:after="0"/>
      </w:pPr>
      <w:r>
        <w:t xml:space="preserve">Učna oblika: </w:t>
      </w:r>
      <w:r w:rsidRPr="00E13317">
        <w:rPr>
          <w:b/>
        </w:rPr>
        <w:t xml:space="preserve">frontalna, individualna, </w:t>
      </w:r>
      <w:r w:rsidR="0013664F">
        <w:rPr>
          <w:b/>
        </w:rPr>
        <w:t>delo v dvojicah, delo na daljavo v spletni učilnici</w:t>
      </w:r>
    </w:p>
    <w:p w14:paraId="645F95E8" w14:textId="77777777" w:rsidR="00AD7223" w:rsidRDefault="00AD7223" w:rsidP="00EB055C">
      <w:pPr>
        <w:pStyle w:val="Naslov3"/>
        <w:spacing w:before="0"/>
      </w:pPr>
    </w:p>
    <w:p w14:paraId="4206CE8E" w14:textId="77777777" w:rsidR="00AD7223" w:rsidRDefault="001E7095">
      <w:pPr>
        <w:pStyle w:val="Naslov4"/>
      </w:pPr>
      <w:r>
        <w:t>Dejavnosti učenca</w:t>
      </w:r>
    </w:p>
    <w:p w14:paraId="1A2EFF4C" w14:textId="14802ECE" w:rsidR="00FD777B" w:rsidRDefault="005A3DBD" w:rsidP="00FD777B">
      <w:r>
        <w:t>Učenci iščejo asociacije na temo JESEN.</w:t>
      </w:r>
    </w:p>
    <w:p w14:paraId="14904CE3" w14:textId="7286282A" w:rsidR="005A3DBD" w:rsidRDefault="005A3DBD" w:rsidP="00FD777B">
      <w:r>
        <w:t>Kje vse se jesen najlepše pokaže? Skupaj ugotovimo da je najlepše drevo, ki spreminja barve.</w:t>
      </w:r>
    </w:p>
    <w:p w14:paraId="1FBFC42D" w14:textId="770529F8" w:rsidR="005A3DBD" w:rsidRDefault="005A3DBD" w:rsidP="00FD777B">
      <w:r>
        <w:t>Branje pesmi JESENSKO LISTJE.</w:t>
      </w:r>
    </w:p>
    <w:p w14:paraId="1C27F958" w14:textId="51DDEA15" w:rsidR="005A3DBD" w:rsidRDefault="005A3DBD" w:rsidP="00FD777B">
      <w:r>
        <w:t>Učenci pokažejo razumevanje z ustrezno razlago kitic. Pri razlagi si v skupini izmenjajo razlage, nato</w:t>
      </w:r>
      <w:r w:rsidR="00ED05FE">
        <w:t xml:space="preserve"> </w:t>
      </w:r>
      <w:r>
        <w:t>jih predstavijo sošolcem.</w:t>
      </w:r>
    </w:p>
    <w:p w14:paraId="01912BD9" w14:textId="397ACEDC" w:rsidR="005A3DBD" w:rsidRDefault="005A3DBD" w:rsidP="00FD777B">
      <w:r>
        <w:t>Nadaljujemo delo v knjižnici, kjer učenci iščejo gradivo o jeseni v različnih življenjskih okoljih. Povezava do knjižnice je v spletni učilnici.</w:t>
      </w:r>
    </w:p>
    <w:p w14:paraId="375EA224" w14:textId="0ECEDCEF" w:rsidR="005A3DBD" w:rsidRDefault="005A3DBD" w:rsidP="00FD777B">
      <w:r>
        <w:t xml:space="preserve">Za uvod rešijo naloge » </w:t>
      </w:r>
      <w:proofErr w:type="spellStart"/>
      <w:r>
        <w:t>Flashcards</w:t>
      </w:r>
      <w:proofErr w:type="spellEnd"/>
      <w:r>
        <w:t>« v spletni učilnici. Naloge jih popeljejo v različna okolja, želimo pa izpostaviti tista, ki so povezana z jesenjo.</w:t>
      </w:r>
    </w:p>
    <w:p w14:paraId="30FE7565" w14:textId="75C1D3BC" w:rsidR="005A3DBD" w:rsidRPr="00FD777B" w:rsidRDefault="005A3DBD" w:rsidP="00FD777B">
      <w:r>
        <w:lastRenderedPageBreak/>
        <w:t>Svoje znanje ki ga pridobijo z izmenjavo izkušenj in s sodelovalnim delom bodo preverili s kvizom.</w:t>
      </w:r>
    </w:p>
    <w:p w14:paraId="72B29EC7" w14:textId="17086F98" w:rsidR="00291198" w:rsidRDefault="0042524D" w:rsidP="00291198">
      <w:pPr>
        <w:pStyle w:val="Navadensplet"/>
        <w:spacing w:line="276" w:lineRule="auto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Povratno informacijo pridobijo z uspešno rešenim kvizom.</w:t>
      </w:r>
    </w:p>
    <w:p w14:paraId="39ADDC15" w14:textId="17A4A03A" w:rsidR="00FB0DDF" w:rsidRPr="00291198" w:rsidRDefault="00096F64" w:rsidP="00291198">
      <w:pPr>
        <w:pStyle w:val="Navadensplet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21A396C1" wp14:editId="235447AA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DDF" w:rsidRPr="0029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2CC13" w14:textId="77777777" w:rsidR="00505C62" w:rsidRDefault="00505C62" w:rsidP="001E5A0E">
      <w:pPr>
        <w:spacing w:after="0" w:line="240" w:lineRule="auto"/>
      </w:pPr>
      <w:r>
        <w:separator/>
      </w:r>
    </w:p>
  </w:endnote>
  <w:endnote w:type="continuationSeparator" w:id="0">
    <w:p w14:paraId="44FC42F3" w14:textId="77777777" w:rsidR="00505C62" w:rsidRDefault="00505C62" w:rsidP="001E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FAF" w14:textId="77777777" w:rsidR="00505C62" w:rsidRDefault="00505C62" w:rsidP="001E5A0E">
      <w:pPr>
        <w:spacing w:after="0" w:line="240" w:lineRule="auto"/>
      </w:pPr>
      <w:r>
        <w:separator/>
      </w:r>
    </w:p>
  </w:footnote>
  <w:footnote w:type="continuationSeparator" w:id="0">
    <w:p w14:paraId="3654A1EC" w14:textId="77777777" w:rsidR="00505C62" w:rsidRDefault="00505C62" w:rsidP="001E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CC8C54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D06B19"/>
    <w:multiLevelType w:val="multilevel"/>
    <w:tmpl w:val="E0E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07B7"/>
    <w:multiLevelType w:val="multilevel"/>
    <w:tmpl w:val="5D0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D73F3"/>
    <w:multiLevelType w:val="hybridMultilevel"/>
    <w:tmpl w:val="A230B274"/>
    <w:lvl w:ilvl="0" w:tplc="AD762A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A5E25"/>
    <w:multiLevelType w:val="multilevel"/>
    <w:tmpl w:val="1330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0E"/>
    <w:rsid w:val="000028B7"/>
    <w:rsid w:val="000232D2"/>
    <w:rsid w:val="00043AF8"/>
    <w:rsid w:val="000908C1"/>
    <w:rsid w:val="00096F64"/>
    <w:rsid w:val="000F217B"/>
    <w:rsid w:val="000F23FA"/>
    <w:rsid w:val="0013664F"/>
    <w:rsid w:val="00140EBA"/>
    <w:rsid w:val="00151F50"/>
    <w:rsid w:val="001573BC"/>
    <w:rsid w:val="00190103"/>
    <w:rsid w:val="001C692B"/>
    <w:rsid w:val="001E5A0E"/>
    <w:rsid w:val="001E7095"/>
    <w:rsid w:val="0021415D"/>
    <w:rsid w:val="002276B4"/>
    <w:rsid w:val="00291198"/>
    <w:rsid w:val="0029399F"/>
    <w:rsid w:val="002C759E"/>
    <w:rsid w:val="002D50EA"/>
    <w:rsid w:val="002F3147"/>
    <w:rsid w:val="00332BD3"/>
    <w:rsid w:val="003C146A"/>
    <w:rsid w:val="003C6EDE"/>
    <w:rsid w:val="003E5142"/>
    <w:rsid w:val="0042524D"/>
    <w:rsid w:val="00430F2A"/>
    <w:rsid w:val="004463B3"/>
    <w:rsid w:val="00456062"/>
    <w:rsid w:val="00457CEE"/>
    <w:rsid w:val="004622D9"/>
    <w:rsid w:val="00481AF7"/>
    <w:rsid w:val="004A4B50"/>
    <w:rsid w:val="004D0E06"/>
    <w:rsid w:val="004F1E16"/>
    <w:rsid w:val="00505C62"/>
    <w:rsid w:val="00520D0B"/>
    <w:rsid w:val="00576355"/>
    <w:rsid w:val="00582A04"/>
    <w:rsid w:val="005A3DBD"/>
    <w:rsid w:val="00616B35"/>
    <w:rsid w:val="006364C2"/>
    <w:rsid w:val="006E2607"/>
    <w:rsid w:val="006E29B8"/>
    <w:rsid w:val="007C26C5"/>
    <w:rsid w:val="007D0DAE"/>
    <w:rsid w:val="008D596C"/>
    <w:rsid w:val="00933905"/>
    <w:rsid w:val="00933B41"/>
    <w:rsid w:val="00942435"/>
    <w:rsid w:val="00A025EC"/>
    <w:rsid w:val="00AB1DD6"/>
    <w:rsid w:val="00AD7223"/>
    <w:rsid w:val="00AE2599"/>
    <w:rsid w:val="00AF48E8"/>
    <w:rsid w:val="00B7625A"/>
    <w:rsid w:val="00B76759"/>
    <w:rsid w:val="00C67189"/>
    <w:rsid w:val="00C75ED1"/>
    <w:rsid w:val="00CC637D"/>
    <w:rsid w:val="00D13719"/>
    <w:rsid w:val="00D26BE5"/>
    <w:rsid w:val="00DD3E95"/>
    <w:rsid w:val="00DE5F59"/>
    <w:rsid w:val="00E13317"/>
    <w:rsid w:val="00E64B74"/>
    <w:rsid w:val="00EA2F1E"/>
    <w:rsid w:val="00EB055C"/>
    <w:rsid w:val="00EB0EEC"/>
    <w:rsid w:val="00ED05FE"/>
    <w:rsid w:val="00ED7278"/>
    <w:rsid w:val="00EF6464"/>
    <w:rsid w:val="00F02C16"/>
    <w:rsid w:val="00F2554B"/>
    <w:rsid w:val="00F40440"/>
    <w:rsid w:val="00F60393"/>
    <w:rsid w:val="00F72B6E"/>
    <w:rsid w:val="00FB0DDF"/>
    <w:rsid w:val="00FD6CDC"/>
    <w:rsid w:val="00FD777B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D562"/>
  <w15:chartTrackingRefBased/>
  <w15:docId w15:val="{5A2684B3-7B91-4F8F-A816-B91BAE14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23FA"/>
  </w:style>
  <w:style w:type="paragraph" w:styleId="Naslov1">
    <w:name w:val="heading 1"/>
    <w:basedOn w:val="Navaden"/>
    <w:next w:val="Navaden"/>
    <w:link w:val="Naslov1Znak"/>
    <w:uiPriority w:val="9"/>
    <w:qFormat/>
    <w:rsid w:val="001573BC"/>
    <w:pPr>
      <w:spacing w:before="480" w:after="240"/>
      <w:outlineLvl w:val="0"/>
    </w:pPr>
    <w:rPr>
      <w:b/>
      <w:caps/>
      <w:spacing w:val="15"/>
      <w:sz w:val="28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73BC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573BC"/>
    <w:pPr>
      <w:pBdr>
        <w:bottom w:val="dotted" w:sz="4" w:space="1" w:color="auto"/>
      </w:pBdr>
      <w:spacing w:before="300" w:after="0"/>
      <w:outlineLvl w:val="2"/>
    </w:pPr>
    <w:rPr>
      <w:cap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147"/>
    <w:pPr>
      <w:spacing w:before="200" w:after="120"/>
      <w:outlineLvl w:val="3"/>
    </w:pPr>
    <w:rPr>
      <w:b/>
      <w:caps/>
      <w:color w:val="0070C0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23FA"/>
    <w:pPr>
      <w:pBdr>
        <w:bottom w:val="single" w:sz="6" w:space="1" w:color="262626" w:themeColor="accent1"/>
      </w:pBdr>
      <w:spacing w:before="200" w:after="0"/>
      <w:outlineLvl w:val="4"/>
    </w:pPr>
    <w:rPr>
      <w:caps/>
      <w:color w:val="1C1C1C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23FA"/>
    <w:pPr>
      <w:pBdr>
        <w:bottom w:val="dotted" w:sz="6" w:space="1" w:color="262626" w:themeColor="accent1"/>
      </w:pBdr>
      <w:spacing w:before="200" w:after="0"/>
      <w:outlineLvl w:val="5"/>
    </w:pPr>
    <w:rPr>
      <w:caps/>
      <w:color w:val="1C1C1C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23FA"/>
    <w:pPr>
      <w:spacing w:before="200" w:after="0"/>
      <w:outlineLvl w:val="6"/>
    </w:pPr>
    <w:rPr>
      <w:caps/>
      <w:color w:val="1C1C1C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23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23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5A0E"/>
  </w:style>
  <w:style w:type="paragraph" w:styleId="Noga">
    <w:name w:val="footer"/>
    <w:basedOn w:val="Navaden"/>
    <w:link w:val="NogaZnak"/>
    <w:uiPriority w:val="99"/>
    <w:unhideWhenUsed/>
    <w:rsid w:val="001E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5A0E"/>
  </w:style>
  <w:style w:type="character" w:customStyle="1" w:styleId="Naslov1Znak">
    <w:name w:val="Naslov 1 Znak"/>
    <w:basedOn w:val="Privzetapisavaodstavka"/>
    <w:link w:val="Naslov1"/>
    <w:uiPriority w:val="9"/>
    <w:rsid w:val="001573BC"/>
    <w:rPr>
      <w:b/>
      <w:caps/>
      <w:spacing w:val="15"/>
      <w:sz w:val="28"/>
      <w:szCs w:val="22"/>
    </w:rPr>
  </w:style>
  <w:style w:type="character" w:customStyle="1" w:styleId="Naslov2Znak">
    <w:name w:val="Naslov 2 Znak"/>
    <w:basedOn w:val="Privzetapisavaodstavka"/>
    <w:link w:val="Naslov2"/>
    <w:uiPriority w:val="9"/>
    <w:rsid w:val="001573BC"/>
    <w:rPr>
      <w:caps/>
      <w:spacing w:val="15"/>
      <w:shd w:val="clear" w:color="auto" w:fill="F2F2F2" w:themeFill="background1" w:themeFillShade="F2"/>
    </w:rPr>
  </w:style>
  <w:style w:type="character" w:customStyle="1" w:styleId="Naslov3Znak">
    <w:name w:val="Naslov 3 Znak"/>
    <w:basedOn w:val="Privzetapisavaodstavka"/>
    <w:link w:val="Naslov3"/>
    <w:uiPriority w:val="9"/>
    <w:rsid w:val="001573BC"/>
    <w:rPr>
      <w:cap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147"/>
    <w:rPr>
      <w:b/>
      <w:caps/>
      <w:color w:val="0070C0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23FA"/>
    <w:rPr>
      <w:caps/>
      <w:color w:val="1C1C1C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23FA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23FA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F23FA"/>
    <w:rPr>
      <w:b/>
      <w:bCs/>
      <w:color w:val="1C1C1C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3C6EDE"/>
    <w:pPr>
      <w:spacing w:before="0" w:after="240"/>
    </w:pPr>
    <w:rPr>
      <w:rFonts w:asciiTheme="majorHAnsi" w:eastAsiaTheme="majorEastAsia" w:hAnsiTheme="majorHAnsi" w:cstheme="majorBidi"/>
      <w:caps/>
      <w:color w:val="262626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C6EDE"/>
    <w:rPr>
      <w:rFonts w:asciiTheme="majorHAnsi" w:eastAsiaTheme="majorEastAsia" w:hAnsiTheme="majorHAnsi" w:cstheme="majorBidi"/>
      <w:caps/>
      <w:color w:val="262626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B41"/>
    <w:pPr>
      <w:spacing w:before="0" w:after="500" w:line="240" w:lineRule="auto"/>
    </w:pPr>
    <w:rPr>
      <w:b/>
      <w:caps/>
      <w:spacing w:val="10"/>
      <w:sz w:val="32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933B41"/>
    <w:rPr>
      <w:b/>
      <w:caps/>
      <w:spacing w:val="10"/>
      <w:sz w:val="32"/>
      <w:szCs w:val="21"/>
    </w:rPr>
  </w:style>
  <w:style w:type="character" w:styleId="Krepko">
    <w:name w:val="Strong"/>
    <w:uiPriority w:val="22"/>
    <w:qFormat/>
    <w:rsid w:val="000F23FA"/>
    <w:rPr>
      <w:b/>
      <w:bCs/>
    </w:rPr>
  </w:style>
  <w:style w:type="character" w:styleId="Poudarek">
    <w:name w:val="Emphasis"/>
    <w:uiPriority w:val="20"/>
    <w:qFormat/>
    <w:rsid w:val="000F23FA"/>
    <w:rPr>
      <w:caps/>
      <w:color w:val="121212" w:themeColor="accent1" w:themeShade="7F"/>
      <w:spacing w:val="5"/>
    </w:rPr>
  </w:style>
  <w:style w:type="paragraph" w:styleId="Brezrazmikov">
    <w:name w:val="No Spacing"/>
    <w:uiPriority w:val="1"/>
    <w:qFormat/>
    <w:rsid w:val="000F23FA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0F23FA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0F23FA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23FA"/>
    <w:pPr>
      <w:spacing w:before="240" w:after="240" w:line="240" w:lineRule="auto"/>
      <w:ind w:left="1080" w:right="1080"/>
      <w:jc w:val="center"/>
    </w:pPr>
    <w:rPr>
      <w:color w:val="262626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23FA"/>
    <w:rPr>
      <w:color w:val="262626" w:themeColor="accent1"/>
      <w:sz w:val="24"/>
      <w:szCs w:val="24"/>
    </w:rPr>
  </w:style>
  <w:style w:type="character" w:styleId="Neenpoudarek">
    <w:name w:val="Subtle Emphasis"/>
    <w:uiPriority w:val="19"/>
    <w:qFormat/>
    <w:rsid w:val="000F23FA"/>
    <w:rPr>
      <w:i/>
      <w:iCs/>
      <w:color w:val="121212" w:themeColor="accent1" w:themeShade="7F"/>
    </w:rPr>
  </w:style>
  <w:style w:type="character" w:styleId="Intenzivenpoudarek">
    <w:name w:val="Intense Emphasis"/>
    <w:uiPriority w:val="21"/>
    <w:qFormat/>
    <w:rsid w:val="000F23FA"/>
    <w:rPr>
      <w:b/>
      <w:bCs/>
      <w:caps/>
      <w:color w:val="121212" w:themeColor="accent1" w:themeShade="7F"/>
      <w:spacing w:val="10"/>
    </w:rPr>
  </w:style>
  <w:style w:type="character" w:styleId="Neensklic">
    <w:name w:val="Subtle Reference"/>
    <w:uiPriority w:val="31"/>
    <w:qFormat/>
    <w:rsid w:val="000F23FA"/>
    <w:rPr>
      <w:b/>
      <w:bCs/>
      <w:color w:val="262626" w:themeColor="accent1"/>
    </w:rPr>
  </w:style>
  <w:style w:type="character" w:styleId="Intenzivensklic">
    <w:name w:val="Intense Reference"/>
    <w:uiPriority w:val="32"/>
    <w:qFormat/>
    <w:rsid w:val="000F23FA"/>
    <w:rPr>
      <w:b/>
      <w:bCs/>
      <w:i/>
      <w:iCs/>
      <w:caps/>
      <w:color w:val="262626" w:themeColor="accent1"/>
    </w:rPr>
  </w:style>
  <w:style w:type="character" w:styleId="Naslovknjige">
    <w:name w:val="Book Title"/>
    <w:uiPriority w:val="33"/>
    <w:qFormat/>
    <w:rsid w:val="000F23FA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F23FA"/>
    <w:pPr>
      <w:outlineLvl w:val="9"/>
    </w:pPr>
  </w:style>
  <w:style w:type="table" w:styleId="Tabelamrea">
    <w:name w:val="Table Grid"/>
    <w:basedOn w:val="Navadnatabela"/>
    <w:uiPriority w:val="39"/>
    <w:rsid w:val="001E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F23FA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E5F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F3F3F"/>
      </a:dk1>
      <a:lt1>
        <a:sysClr val="window" lastClr="FFFFFF"/>
      </a:lt1>
      <a:dk2>
        <a:srgbClr val="44546A"/>
      </a:dk2>
      <a:lt2>
        <a:srgbClr val="E7E6E6"/>
      </a:lt2>
      <a:accent1>
        <a:srgbClr val="26262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1. ura</vt:lpstr>
      <vt:lpstr>        </vt:lpstr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DANICA Časar</cp:lastModifiedBy>
  <cp:revision>4</cp:revision>
  <dcterms:created xsi:type="dcterms:W3CDTF">2023-12-06T18:46:00Z</dcterms:created>
  <dcterms:modified xsi:type="dcterms:W3CDTF">2023-12-07T10:56:00Z</dcterms:modified>
</cp:coreProperties>
</file>