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C1" w:rsidRPr="00820B90" w:rsidRDefault="00037BC1" w:rsidP="001A676B">
      <w:pPr>
        <w:spacing w:line="36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820B90">
        <w:rPr>
          <w:rFonts w:ascii="Century Schoolbook" w:hAnsi="Century Schoolbook"/>
          <w:b/>
          <w:sz w:val="24"/>
          <w:szCs w:val="24"/>
        </w:rPr>
        <w:t xml:space="preserve">Dragi učenci in učenke, </w:t>
      </w:r>
    </w:p>
    <w:p w:rsidR="00037BC1" w:rsidRPr="00820B90" w:rsidRDefault="00037BC1" w:rsidP="001A676B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820B90">
        <w:rPr>
          <w:rFonts w:ascii="Century Schoolbook" w:hAnsi="Century Schoolbook"/>
          <w:sz w:val="24"/>
          <w:szCs w:val="24"/>
        </w:rPr>
        <w:t xml:space="preserve">v torek in sredo ste skozi različne učne naloge spoznavali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OPIS OSEBE</w:t>
      </w:r>
      <w:r w:rsidR="00820B90">
        <w:rPr>
          <w:rFonts w:ascii="Century Schoolbook" w:hAnsi="Century Schoolbook"/>
          <w:b/>
          <w:color w:val="FF0000"/>
          <w:sz w:val="24"/>
          <w:szCs w:val="24"/>
        </w:rPr>
        <w:t xml:space="preserve">. </w:t>
      </w:r>
      <w:r w:rsidR="00820B90">
        <w:rPr>
          <w:rFonts w:ascii="Century Schoolbook" w:hAnsi="Century Schoolbook"/>
          <w:sz w:val="24"/>
          <w:szCs w:val="24"/>
        </w:rPr>
        <w:t>Nekateri s</w:t>
      </w:r>
      <w:r w:rsidR="001A676B">
        <w:rPr>
          <w:rFonts w:ascii="Century Schoolbook" w:hAnsi="Century Schoolbook"/>
          <w:sz w:val="24"/>
          <w:szCs w:val="24"/>
        </w:rPr>
        <w:t>t</w:t>
      </w:r>
      <w:r w:rsidR="00820B90">
        <w:rPr>
          <w:rFonts w:ascii="Century Schoolbook" w:hAnsi="Century Schoolbook"/>
          <w:sz w:val="24"/>
          <w:szCs w:val="24"/>
        </w:rPr>
        <w:t>e že zelo lepo opravili</w:t>
      </w:r>
      <w:r w:rsidR="001A676B">
        <w:rPr>
          <w:rFonts w:ascii="Century Schoolbook" w:hAnsi="Century Schoolbook"/>
          <w:sz w:val="24"/>
          <w:szCs w:val="24"/>
        </w:rPr>
        <w:t xml:space="preserve"> učne</w:t>
      </w:r>
      <w:r w:rsidR="00820B90">
        <w:rPr>
          <w:rFonts w:ascii="Century Schoolbook" w:hAnsi="Century Schoolbook"/>
          <w:sz w:val="24"/>
          <w:szCs w:val="24"/>
        </w:rPr>
        <w:t xml:space="preserve"> naloge in </w:t>
      </w:r>
      <w:r w:rsidR="001A676B">
        <w:rPr>
          <w:rFonts w:ascii="Century Schoolbook" w:hAnsi="Century Schoolbook"/>
          <w:sz w:val="24"/>
          <w:szCs w:val="24"/>
        </w:rPr>
        <w:t xml:space="preserve">tudi </w:t>
      </w:r>
      <w:r w:rsidR="00820B90">
        <w:rPr>
          <w:rFonts w:ascii="Century Schoolbook" w:hAnsi="Century Schoolbook"/>
          <w:sz w:val="24"/>
          <w:szCs w:val="24"/>
        </w:rPr>
        <w:t>opisali svoje družinske člane.</w:t>
      </w:r>
      <w:r w:rsidR="00B55E8B">
        <w:rPr>
          <w:rFonts w:ascii="Century Schoolbook" w:hAnsi="Century Schoolbook"/>
          <w:sz w:val="24"/>
          <w:szCs w:val="24"/>
        </w:rPr>
        <w:t xml:space="preserve"> Opisov sem bila zelo vesela! </w:t>
      </w:r>
      <w:r w:rsidR="00B55E8B" w:rsidRPr="00B55E8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37BC1" w:rsidRPr="00820B90" w:rsidRDefault="00037BC1" w:rsidP="001A676B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820B90">
        <w:rPr>
          <w:rFonts w:ascii="Century Schoolbook" w:hAnsi="Century Schoolbook"/>
          <w:sz w:val="24"/>
          <w:szCs w:val="24"/>
        </w:rPr>
        <w:t xml:space="preserve">Ugotovili ste, da je </w:t>
      </w:r>
      <w:r w:rsidR="001A676B" w:rsidRPr="001A676B">
        <w:rPr>
          <w:rFonts w:ascii="Century Schoolbook" w:hAnsi="Century Schoolbook"/>
          <w:b/>
          <w:color w:val="FF0000"/>
          <w:sz w:val="24"/>
          <w:szCs w:val="24"/>
        </w:rPr>
        <w:t>OPIS OSEBE</w:t>
      </w:r>
      <w:r w:rsidR="001A676B" w:rsidRPr="001A676B">
        <w:rPr>
          <w:rFonts w:ascii="Century Schoolbook" w:hAnsi="Century Schoolbook"/>
          <w:color w:val="FF0000"/>
          <w:sz w:val="24"/>
          <w:szCs w:val="24"/>
        </w:rPr>
        <w:t xml:space="preserve"> </w:t>
      </w:r>
      <w:r w:rsidRPr="00820B90">
        <w:rPr>
          <w:rFonts w:ascii="Century Schoolbook" w:hAnsi="Century Schoolbook"/>
          <w:sz w:val="24"/>
          <w:szCs w:val="24"/>
        </w:rPr>
        <w:t xml:space="preserve">besedilo, kjer predstavimo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 xml:space="preserve">ZUNANJOST </w:t>
      </w:r>
      <w:r w:rsidRPr="00820B90">
        <w:rPr>
          <w:rFonts w:ascii="Century Schoolbook" w:hAnsi="Century Schoolbook"/>
          <w:sz w:val="24"/>
          <w:szCs w:val="24"/>
        </w:rPr>
        <w:t>osebe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, STAROST</w:t>
      </w:r>
      <w:r w:rsidRPr="00820B90">
        <w:rPr>
          <w:rFonts w:ascii="Century Schoolbook" w:hAnsi="Century Schoolbook"/>
          <w:sz w:val="24"/>
          <w:szCs w:val="24"/>
        </w:rPr>
        <w:t xml:space="preserve">,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KRAJ BIVANJA,</w:t>
      </w:r>
      <w:r w:rsidRPr="00820B90">
        <w:rPr>
          <w:rFonts w:ascii="Century Schoolbook" w:hAnsi="Century Schoolbook"/>
          <w:color w:val="FF0000"/>
          <w:sz w:val="24"/>
          <w:szCs w:val="24"/>
        </w:rPr>
        <w:t xml:space="preserve"> </w:t>
      </w:r>
      <w:r w:rsidRPr="00820B90">
        <w:rPr>
          <w:rFonts w:ascii="Century Schoolbook" w:hAnsi="Century Schoolbook"/>
          <w:sz w:val="24"/>
          <w:szCs w:val="24"/>
        </w:rPr>
        <w:t xml:space="preserve">tudi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POKLIC, IZOBRAZBO</w:t>
      </w:r>
      <w:r w:rsidRPr="00820B90">
        <w:rPr>
          <w:rFonts w:ascii="Century Schoolbook" w:hAnsi="Century Schoolbook"/>
          <w:sz w:val="24"/>
          <w:szCs w:val="24"/>
        </w:rPr>
        <w:t xml:space="preserve"> … Pri opisu poskušamo biti čim bolj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NATANČNI</w:t>
      </w:r>
      <w:r w:rsidRPr="00820B90">
        <w:rPr>
          <w:rFonts w:ascii="Century Schoolbook" w:hAnsi="Century Schoolbook"/>
          <w:sz w:val="24"/>
          <w:szCs w:val="24"/>
        </w:rPr>
        <w:t xml:space="preserve"> in osebo opišemo tako, da si jo bralec ali poslušalec lahko čim bolj živo predstavlja.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>OPIS OSEBE</w:t>
      </w:r>
      <w:r w:rsidRPr="00820B90">
        <w:rPr>
          <w:rFonts w:ascii="Century Schoolbook" w:hAnsi="Century Schoolbook"/>
          <w:color w:val="FF0000"/>
          <w:sz w:val="24"/>
          <w:szCs w:val="24"/>
        </w:rPr>
        <w:t xml:space="preserve"> </w:t>
      </w:r>
      <w:r w:rsidRPr="00820B90">
        <w:rPr>
          <w:rFonts w:ascii="Century Schoolbook" w:hAnsi="Century Schoolbook"/>
          <w:sz w:val="24"/>
          <w:szCs w:val="24"/>
        </w:rPr>
        <w:t xml:space="preserve">je </w:t>
      </w:r>
      <w:r w:rsidRPr="00820B90">
        <w:rPr>
          <w:rFonts w:ascii="Century Schoolbook" w:hAnsi="Century Schoolbook"/>
          <w:b/>
          <w:color w:val="FF0000"/>
          <w:sz w:val="24"/>
          <w:szCs w:val="24"/>
        </w:rPr>
        <w:t xml:space="preserve">OBJEKTIVNO </w:t>
      </w:r>
      <w:r w:rsidRPr="00820B90">
        <w:rPr>
          <w:rFonts w:ascii="Century Schoolbook" w:hAnsi="Century Schoolbook"/>
          <w:sz w:val="24"/>
          <w:szCs w:val="24"/>
        </w:rPr>
        <w:t xml:space="preserve">besedilo, saj pisec </w:t>
      </w:r>
      <w:r w:rsidRPr="00820B90">
        <w:rPr>
          <w:rFonts w:ascii="Century Schoolbook" w:hAnsi="Century Schoolbook"/>
          <w:color w:val="FF0000"/>
          <w:sz w:val="24"/>
          <w:szCs w:val="24"/>
          <w:u w:val="single"/>
        </w:rPr>
        <w:t>samo opisuje</w:t>
      </w:r>
      <w:r w:rsidRPr="00820B90">
        <w:rPr>
          <w:rFonts w:ascii="Century Schoolbook" w:hAnsi="Century Schoolbook"/>
          <w:color w:val="FF0000"/>
          <w:sz w:val="24"/>
          <w:szCs w:val="24"/>
        </w:rPr>
        <w:t xml:space="preserve"> </w:t>
      </w:r>
      <w:r w:rsidRPr="00820B90">
        <w:rPr>
          <w:rFonts w:ascii="Century Schoolbook" w:hAnsi="Century Schoolbook"/>
          <w:color w:val="FF0000"/>
          <w:sz w:val="24"/>
          <w:szCs w:val="24"/>
          <w:u w:val="single"/>
        </w:rPr>
        <w:t>ZUNANJOST OSEBE</w:t>
      </w:r>
      <w:r w:rsidRPr="00820B90">
        <w:rPr>
          <w:rFonts w:ascii="Century Schoolbook" w:hAnsi="Century Schoolbook"/>
          <w:sz w:val="24"/>
          <w:szCs w:val="24"/>
        </w:rPr>
        <w:t>, in ne njenih značajskih lastnosti, torej – ne piše o tem, kako se oseba obnaša</w:t>
      </w:r>
      <w:r w:rsidR="00AE266B">
        <w:rPr>
          <w:rFonts w:ascii="Century Schoolbook" w:hAnsi="Century Schoolbook"/>
          <w:sz w:val="24"/>
          <w:szCs w:val="24"/>
        </w:rPr>
        <w:t>, ne izraža svojega mnenja</w:t>
      </w:r>
      <w:r w:rsidR="00F15A40">
        <w:rPr>
          <w:rFonts w:ascii="Century Schoolbook" w:hAnsi="Century Schoolbook"/>
          <w:sz w:val="24"/>
          <w:szCs w:val="24"/>
        </w:rPr>
        <w:t xml:space="preserve"> o tem</w:t>
      </w:r>
      <w:r w:rsidR="00AE266B">
        <w:rPr>
          <w:rFonts w:ascii="Century Schoolbook" w:hAnsi="Century Schoolbook"/>
          <w:sz w:val="24"/>
          <w:szCs w:val="24"/>
        </w:rPr>
        <w:t>.</w:t>
      </w:r>
      <w:r w:rsidR="00820B90" w:rsidRPr="00820B90">
        <w:rPr>
          <w:rFonts w:ascii="Century Schoolbook" w:hAnsi="Century Schoolbook"/>
          <w:sz w:val="24"/>
          <w:szCs w:val="24"/>
        </w:rPr>
        <w:t xml:space="preserve"> </w:t>
      </w:r>
    </w:p>
    <w:p w:rsidR="00820B90" w:rsidRPr="00820B90" w:rsidRDefault="00820B90" w:rsidP="001A676B">
      <w:pPr>
        <w:spacing w:line="360" w:lineRule="auto"/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820B90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DANES GREMO NAPREJ, IN SICER K OZNAKI OSEBE! </w:t>
      </w:r>
      <w:r w:rsidRPr="00820B90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20B90" w:rsidRPr="008F60A4" w:rsidRDefault="001A676B" w:rsidP="001A676B">
      <w:pPr>
        <w:spacing w:line="36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8F60A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469265</wp:posOffset>
            </wp:positionV>
            <wp:extent cx="4401569" cy="5009988"/>
            <wp:effectExtent l="0" t="0" r="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69" cy="50099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0A4" w:rsidRPr="008F60A4">
        <w:rPr>
          <w:rFonts w:ascii="Century Schoolbook" w:hAnsi="Century Schoolbook"/>
          <w:b/>
          <w:sz w:val="24"/>
          <w:szCs w:val="24"/>
        </w:rPr>
        <w:t xml:space="preserve">1. </w:t>
      </w:r>
      <w:r w:rsidR="00820B90" w:rsidRPr="008F60A4">
        <w:rPr>
          <w:rFonts w:ascii="Century Schoolbook" w:hAnsi="Century Schoolbook"/>
          <w:b/>
          <w:sz w:val="24"/>
          <w:szCs w:val="24"/>
        </w:rPr>
        <w:t xml:space="preserve">V učbeniku na strani 65 preberite besedilo </w:t>
      </w:r>
      <w:r w:rsidR="00820B90" w:rsidRPr="008F60A4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 xml:space="preserve">O SKRIVNOSTNEM SOSEDU. </w:t>
      </w:r>
      <w:r w:rsidRPr="008F60A4">
        <w:rPr>
          <w:rFonts w:ascii="Century Schoolbook" w:hAnsi="Century Schoolbook"/>
          <w:b/>
          <w:sz w:val="24"/>
          <w:szCs w:val="24"/>
        </w:rPr>
        <w:t>V zvezek o</w:t>
      </w:r>
      <w:r w:rsidR="00820B90" w:rsidRPr="008F60A4">
        <w:rPr>
          <w:rFonts w:ascii="Century Schoolbook" w:hAnsi="Century Schoolbook"/>
          <w:b/>
          <w:sz w:val="24"/>
          <w:szCs w:val="24"/>
        </w:rPr>
        <w:t>dgovorite na vprašanja, ki sem jih pripravila za vas.</w:t>
      </w:r>
    </w:p>
    <w:p w:rsidR="00FF4A91" w:rsidRDefault="00FF4A91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820B90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Default="001A676B" w:rsidP="001A676B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Pr="00365955" w:rsidRDefault="001A676B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lastRenderedPageBreak/>
        <w:t>1. Kdo je besedilo O SKRIVNOSTNEM SOSEDU napisal?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2. Kje živi starejši možak?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3. Ali ima kakšno domačo žival?</w:t>
      </w:r>
    </w:p>
    <w:p w:rsidR="001A676B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 xml:space="preserve">4. </w:t>
      </w:r>
      <w:r w:rsidR="001A676B"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Kako je avtorica opisala možaka po videzu?</w:t>
      </w:r>
    </w:p>
    <w:p w:rsidR="001A676B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5.</w:t>
      </w:r>
      <w:r w:rsidR="001A676B"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 xml:space="preserve"> Katere značajske lastnosti ima opisani možak?</w:t>
      </w:r>
    </w:p>
    <w:p w:rsidR="001A676B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 xml:space="preserve">6. Kateri so zanj posebni dnevi? 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7. Kaj je prejel zaradi junaštva?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 xml:space="preserve">8. Ali je možak prepirljiv? 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  <w:r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>9. V katerem letnem času je možak zelo klepetav?</w:t>
      </w:r>
    </w:p>
    <w:p w:rsidR="00365955" w:rsidRPr="00365955" w:rsidRDefault="00365955" w:rsidP="001A676B">
      <w:pPr>
        <w:jc w:val="both"/>
        <w:rPr>
          <w:rFonts w:ascii="Century Schoolbook" w:hAnsi="Century Schoolbook"/>
          <w:color w:val="1F3864" w:themeColor="accent1" w:themeShade="80"/>
          <w:sz w:val="24"/>
          <w:szCs w:val="24"/>
        </w:rPr>
      </w:pPr>
    </w:p>
    <w:p w:rsidR="00365955" w:rsidRDefault="00365955" w:rsidP="001A676B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PA POJDIMO NAPREJ … </w:t>
      </w:r>
      <w:r w:rsidRPr="00365955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365955" w:rsidRDefault="008F60A4" w:rsidP="001A676B">
      <w:pPr>
        <w:jc w:val="both"/>
        <w:rPr>
          <w:rFonts w:ascii="Century Schoolbook" w:hAnsi="Century Schoolbook"/>
          <w:sz w:val="24"/>
          <w:szCs w:val="24"/>
        </w:rPr>
      </w:pPr>
      <w:r w:rsidRPr="008F60A4">
        <w:rPr>
          <w:rFonts w:ascii="Century Schoolbook" w:hAnsi="Century Schoolbook"/>
          <w:b/>
          <w:sz w:val="24"/>
          <w:szCs w:val="24"/>
        </w:rPr>
        <w:t xml:space="preserve">2. </w:t>
      </w:r>
      <w:r w:rsidR="00365955" w:rsidRPr="008F60A4">
        <w:rPr>
          <w:rFonts w:ascii="Century Schoolbook" w:hAnsi="Century Schoolbook"/>
          <w:b/>
          <w:sz w:val="24"/>
          <w:szCs w:val="24"/>
        </w:rPr>
        <w:t>Zapišite</w:t>
      </w:r>
      <w:r w:rsidR="00365955">
        <w:rPr>
          <w:rFonts w:ascii="Century Schoolbook" w:hAnsi="Century Schoolbook"/>
          <w:sz w:val="24"/>
          <w:szCs w:val="24"/>
        </w:rPr>
        <w:t xml:space="preserve">, </w:t>
      </w:r>
      <w:r w:rsidR="00365955" w:rsidRPr="00365955">
        <w:rPr>
          <w:rFonts w:ascii="Century Schoolbook" w:hAnsi="Century Schoolbook"/>
          <w:color w:val="1F3864" w:themeColor="accent1" w:themeShade="80"/>
          <w:sz w:val="24"/>
          <w:szCs w:val="24"/>
          <w:u w:val="single"/>
        </w:rPr>
        <w:t>v katerem odstavku</w:t>
      </w:r>
      <w:r w:rsidR="00365955" w:rsidRPr="00365955">
        <w:rPr>
          <w:rFonts w:ascii="Century Schoolbook" w:hAnsi="Century Schoolbook"/>
          <w:color w:val="1F3864" w:themeColor="accent1" w:themeShade="80"/>
          <w:sz w:val="24"/>
          <w:szCs w:val="24"/>
        </w:rPr>
        <w:t xml:space="preserve"> </w:t>
      </w:r>
      <w:r w:rsidR="00365955">
        <w:rPr>
          <w:rFonts w:ascii="Century Schoolbook" w:hAnsi="Century Schoolbook"/>
          <w:sz w:val="24"/>
          <w:szCs w:val="24"/>
        </w:rPr>
        <w:t xml:space="preserve">prebranega besedila O SKRIVNOSTNEM SOSEDU je </w:t>
      </w:r>
      <w:r w:rsidR="00365955" w:rsidRPr="00365955">
        <w:rPr>
          <w:rFonts w:ascii="Century Schoolbook" w:hAnsi="Century Schoolbook"/>
          <w:b/>
          <w:color w:val="1F3864" w:themeColor="accent1" w:themeShade="80"/>
          <w:sz w:val="24"/>
          <w:szCs w:val="24"/>
          <w:u w:val="single"/>
        </w:rPr>
        <w:t>opisan zunanji videz osebe</w:t>
      </w:r>
      <w:r w:rsidR="00365955">
        <w:rPr>
          <w:rFonts w:ascii="Century Schoolbook" w:hAnsi="Century Schoolbook"/>
          <w:sz w:val="24"/>
          <w:szCs w:val="24"/>
        </w:rPr>
        <w:t>.</w:t>
      </w:r>
    </w:p>
    <w:p w:rsidR="00365955" w:rsidRDefault="00365955" w:rsidP="001A676B">
      <w:pPr>
        <w:jc w:val="both"/>
        <w:rPr>
          <w:rFonts w:ascii="Century Schoolbook" w:hAnsi="Century Schoolbook"/>
          <w:sz w:val="24"/>
          <w:szCs w:val="24"/>
        </w:rPr>
      </w:pPr>
    </w:p>
    <w:p w:rsidR="00365955" w:rsidRDefault="008F60A4" w:rsidP="001A676B">
      <w:pPr>
        <w:jc w:val="both"/>
        <w:rPr>
          <w:rFonts w:ascii="Century Schoolbook" w:hAnsi="Century Schoolbook"/>
          <w:sz w:val="24"/>
          <w:szCs w:val="24"/>
        </w:rPr>
      </w:pPr>
      <w:r w:rsidRPr="008F60A4">
        <w:rPr>
          <w:rFonts w:ascii="Century Schoolbook" w:hAnsi="Century Schoolbook"/>
          <w:b/>
          <w:sz w:val="24"/>
          <w:szCs w:val="24"/>
        </w:rPr>
        <w:t xml:space="preserve">3. </w:t>
      </w:r>
      <w:r w:rsidR="00365955" w:rsidRPr="008F60A4">
        <w:rPr>
          <w:rFonts w:ascii="Century Schoolbook" w:hAnsi="Century Schoolbook"/>
          <w:b/>
          <w:sz w:val="24"/>
          <w:szCs w:val="24"/>
        </w:rPr>
        <w:t>Zapišite,</w:t>
      </w:r>
      <w:r w:rsidR="00365955">
        <w:rPr>
          <w:rFonts w:ascii="Century Schoolbook" w:hAnsi="Century Schoolbook"/>
          <w:sz w:val="24"/>
          <w:szCs w:val="24"/>
        </w:rPr>
        <w:t xml:space="preserve"> </w:t>
      </w:r>
      <w:r w:rsidR="00365955" w:rsidRPr="00365955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v katerem odstavku</w:t>
      </w:r>
      <w:r w:rsidR="00365955" w:rsidRPr="00365955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="00365955">
        <w:rPr>
          <w:rFonts w:ascii="Century Schoolbook" w:hAnsi="Century Schoolbook"/>
          <w:sz w:val="24"/>
          <w:szCs w:val="24"/>
        </w:rPr>
        <w:t xml:space="preserve">prebranega besedila O SKRIVNOSTNEM SOSEDU so zapisane </w:t>
      </w:r>
      <w:r w:rsidR="00365955" w:rsidRPr="00365955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značajske lastnosti opisane osebe.</w:t>
      </w:r>
      <w:r w:rsidR="00365955" w:rsidRPr="00365955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365955" w:rsidRDefault="00365955" w:rsidP="001A676B">
      <w:pPr>
        <w:jc w:val="both"/>
        <w:rPr>
          <w:rFonts w:ascii="Century Schoolbook" w:hAnsi="Century Schoolbook"/>
          <w:sz w:val="24"/>
          <w:szCs w:val="24"/>
        </w:rPr>
      </w:pPr>
    </w:p>
    <w:p w:rsidR="001A676B" w:rsidRPr="008F60A4" w:rsidRDefault="00C902D4" w:rsidP="001A676B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  <w:r w:rsidRPr="008F60A4">
        <w:rPr>
          <w:b/>
          <w:noProof/>
          <w:color w:val="833C0B" w:themeColor="accent2" w:themeShade="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271145</wp:posOffset>
            </wp:positionV>
            <wp:extent cx="6543040" cy="2619375"/>
            <wp:effectExtent l="152400" t="152400" r="353060" b="3714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43040" cy="2619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F60A4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4.</w:t>
      </w:r>
      <w:r w:rsidR="001A676B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</w:t>
      </w:r>
      <w:r w:rsidR="00163068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Kakšna je razlika med</w:t>
      </w:r>
      <w:r w:rsidR="00AE266B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besediloma? Zapiši</w:t>
      </w:r>
      <w:r w:rsidR="00B55E8B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v zvezek in razloži. </w:t>
      </w:r>
      <w:r w:rsidR="00B55E8B" w:rsidRPr="008F60A4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833C0B" w:themeColor="accent2" w:themeShade="8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AE266B" w:rsidRDefault="00AE266B" w:rsidP="001A676B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F15A40" w:rsidRDefault="00F15A40" w:rsidP="001A676B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</w:p>
    <w:p w:rsidR="00F15A40" w:rsidRDefault="00F15A40" w:rsidP="001A676B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</w:p>
    <w:p w:rsidR="00AE266B" w:rsidRPr="00B55E8B" w:rsidRDefault="00AE266B" w:rsidP="001A676B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  <w:r w:rsidRPr="00B55E8B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lastRenderedPageBreak/>
        <w:t xml:space="preserve">GREMO NAPREJ! </w:t>
      </w:r>
      <w:r w:rsidRPr="00B55E8B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833C0B" w:themeColor="accent2" w:themeShade="8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55E8B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</w:t>
      </w:r>
      <w:r w:rsidR="00F15A40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ZAPOSLITEV ZA PETEK … </w:t>
      </w:r>
      <w:r w:rsidR="00F15A40" w:rsidRPr="00F15A40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833C0B" w:themeColor="accent2" w:themeShade="80"/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AE266B" w:rsidRPr="00D44A0C" w:rsidRDefault="008F60A4" w:rsidP="001A676B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</w:pPr>
      <w:r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5. </w:t>
      </w:r>
      <w:r w:rsidR="00AE266B" w:rsidRPr="008F60A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V učbeniku na strani 65</w:t>
      </w:r>
      <w:r w:rsidR="00AE266B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še enkrat preberite besedilo O SKRIVNOSTNEM SOSEDU. </w:t>
      </w:r>
      <w:r w:rsidR="00AE266B" w:rsidRPr="00D44A0C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Z rdečo barvo obkrožite</w:t>
      </w:r>
      <w:r w:rsidR="00AE266B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ali v zvezek </w:t>
      </w:r>
      <w:r w:rsidR="00AE266B" w:rsidRPr="00D44A0C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zapišite tiste besede</w:t>
      </w:r>
      <w:r w:rsidR="00AE266B"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 ali besedne zveze, ki označujejo </w:t>
      </w:r>
      <w:r w:rsidR="00AE266B" w:rsidRPr="00D44A0C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značaj možakarja</w:t>
      </w:r>
      <w:r w:rsidR="00D44A0C">
        <w:rPr>
          <w:rFonts w:ascii="Century Schoolbook" w:hAnsi="Century Schoolbook"/>
          <w:b/>
          <w:color w:val="833C0B" w:themeColor="accent2" w:themeShade="80"/>
          <w:sz w:val="24"/>
          <w:szCs w:val="24"/>
          <w:u w:val="single"/>
        </w:rPr>
        <w:t>:</w:t>
      </w:r>
    </w:p>
    <w:p w:rsidR="00AE266B" w:rsidRDefault="00AE266B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Čudaški</w:t>
      </w:r>
    </w:p>
    <w:p w:rsidR="00AE266B" w:rsidRDefault="00AE266B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Nepredvidljiv</w:t>
      </w:r>
    </w:p>
    <w:p w:rsidR="00AE266B" w:rsidRDefault="00AE266B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Klepetav</w:t>
      </w:r>
    </w:p>
    <w:p w:rsidR="00AE266B" w:rsidRDefault="00AE266B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Hitre hoje </w:t>
      </w:r>
    </w:p>
    <w:p w:rsidR="0088119B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Miren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Zamišljen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Prepirljiv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Nosi klobuk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 xml:space="preserve">Jezen 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Šaljiv</w:t>
      </w:r>
    </w:p>
    <w:p w:rsidR="00D44A0C" w:rsidRDefault="00D44A0C" w:rsidP="00AE266B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Na suknjiču ima medalje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Zadirčen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Ogovarja vse ljudi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Pretepaški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Zasanjan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Nosi ponošena oblačila</w:t>
      </w:r>
    </w:p>
    <w:p w:rsidR="00D44A0C" w:rsidRDefault="00D44A0C" w:rsidP="00D44A0C">
      <w:pPr>
        <w:pStyle w:val="Odstavekseznama"/>
        <w:numPr>
          <w:ilvl w:val="0"/>
          <w:numId w:val="2"/>
        </w:num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color w:val="833C0B" w:themeColor="accent2" w:themeShade="80"/>
          <w:sz w:val="24"/>
          <w:szCs w:val="24"/>
        </w:rPr>
        <w:t>Veseljaški</w:t>
      </w:r>
    </w:p>
    <w:p w:rsidR="00D44A0C" w:rsidRDefault="00D44A0C" w:rsidP="00D44A0C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D44A0C" w:rsidRDefault="008F60A4" w:rsidP="00D44A0C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</w:pPr>
      <w:r w:rsidRPr="008F60A4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6. </w:t>
      </w:r>
      <w:r w:rsidR="00D44A0C" w:rsidRPr="008F60A4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Sedaj</w:t>
      </w:r>
      <w:r w:rsidR="00D44A0C" w:rsidRPr="00D44A0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pa iz </w:t>
      </w:r>
      <w:r w:rsidR="00D44A0C" w:rsidRPr="00D44A0C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zgornjega stolpiča</w:t>
      </w:r>
      <w:r w:rsidR="00D44A0C" w:rsidRPr="00D44A0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  <w:r w:rsidR="00D44A0C" w:rsidRPr="00D44A0C">
        <w:rPr>
          <w:rFonts w:ascii="Century Schoolbook" w:hAnsi="Century Schoolbook"/>
          <w:color w:val="538135" w:themeColor="accent6" w:themeShade="BF"/>
          <w:sz w:val="24"/>
          <w:szCs w:val="24"/>
          <w:u w:val="single"/>
        </w:rPr>
        <w:t>izpišite</w:t>
      </w:r>
      <w:r w:rsidR="00D44A0C" w:rsidRPr="00D44A0C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ali z zeleno obkrožite vse tiste besede, ki povedo, kakšen je možakar </w:t>
      </w:r>
      <w:r w:rsidR="00D44A0C" w:rsidRPr="00D44A0C"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  <w:t>po zunanjem videzu.</w:t>
      </w:r>
    </w:p>
    <w:p w:rsidR="001F6E01" w:rsidRDefault="001F6E01" w:rsidP="00D44A0C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  <w:u w:val="single"/>
        </w:rPr>
      </w:pPr>
    </w:p>
    <w:p w:rsidR="001F6E01" w:rsidRDefault="008F60A4" w:rsidP="00D44A0C">
      <w:pPr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7. </w:t>
      </w:r>
      <w:r w:rsidR="001F6E01" w:rsidRPr="001F6E01">
        <w:rPr>
          <w:rFonts w:ascii="Century Schoolbook" w:hAnsi="Century Schoolbook"/>
          <w:b/>
          <w:sz w:val="24"/>
          <w:szCs w:val="24"/>
        </w:rPr>
        <w:t xml:space="preserve">V zvezek zapišite naslednjo definicijo: </w:t>
      </w:r>
    </w:p>
    <w:p w:rsidR="00434B74" w:rsidRPr="001F6E01" w:rsidRDefault="00434B74" w:rsidP="00D44A0C">
      <w:pPr>
        <w:jc w:val="both"/>
        <w:rPr>
          <w:rFonts w:ascii="Century Schoolbook" w:hAnsi="Century Schoolbook"/>
          <w:b/>
          <w:sz w:val="24"/>
          <w:szCs w:val="24"/>
        </w:rPr>
      </w:pPr>
    </w:p>
    <w:p w:rsidR="001F6E01" w:rsidRPr="001F6E01" w:rsidRDefault="001F6E01" w:rsidP="00D44A0C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>
        <w:rPr>
          <w:rFonts w:ascii="Century Schoolbook" w:hAnsi="Century Schoolbook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695950" cy="2876550"/>
                <wp:effectExtent l="19050" t="0" r="38100" b="3810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8765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F5DE" id="Oblak 3" o:spid="_x0000_s1026" style="position:absolute;margin-left:397.3pt;margin-top:.45pt;width:448.5pt;height:22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38135 [2409]" strokeweight="1pt">
                <v:stroke joinstyle="miter"/>
                <v:path arrowok="t" o:connecttype="custom" o:connectlocs="618775,1743043;284798,1689973;913462,2323813;767371,2349183;2172636,2602878;2084559,2487017;3800860,2313958;3765656,2441072;4499932,1528434;4928579,2003597;5511095,1022374;5320176,1200560;5053046,361300;5063067,445466;3833954,263151;3931788,155813;2919306,314290;2966641,221734;1845910,345719;2017316,435478;544148,1051339;514218,956852" o:connectangles="0,0,0,0,0,0,0,0,0,0,0,0,0,0,0,0,0,0,0,0,0,0"/>
                <w10:wrap anchorx="margin"/>
              </v:shape>
            </w:pict>
          </mc:Fallback>
        </mc:AlternateContent>
      </w:r>
    </w:p>
    <w:p w:rsidR="00D44A0C" w:rsidRPr="00D44A0C" w:rsidRDefault="001F6E01" w:rsidP="00D44A0C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noProof/>
          <w:color w:val="ED7D31" w:themeColor="accen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86995</wp:posOffset>
                </wp:positionV>
                <wp:extent cx="3981450" cy="1857375"/>
                <wp:effectExtent l="0" t="0" r="0" b="952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E01" w:rsidRPr="001F6E01" w:rsidRDefault="001F6E01" w:rsidP="001F6E01">
                            <w:pPr>
                              <w:jc w:val="center"/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1F6E01">
                              <w:rPr>
                                <w:rFonts w:ascii="Century Schoolbook" w:hAnsi="Century Schoolbook"/>
                                <w:b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OZNAKA OSEBE</w:t>
                            </w:r>
                            <w:r w:rsidRPr="001F6E01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je besedilo, v katerem</w:t>
                            </w:r>
                            <w:r w:rsidR="00434B74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zraven opisa zunanjega videza</w:t>
                            </w:r>
                            <w:r w:rsidRPr="001F6E01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predstavimo </w:t>
                            </w:r>
                            <w:r w:rsidR="00434B74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tudi </w:t>
                            </w:r>
                            <w:r w:rsidRPr="001F6E01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mnenje o značajskih</w:t>
                            </w:r>
                            <w:r w:rsidR="00434B74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1F6E01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družbenih lastnostih osebe, kot smo jih spoznali  na podlagi njenega dela, dosežkov in dejavnosti.</w:t>
                            </w:r>
                          </w:p>
                          <w:p w:rsidR="001F6E01" w:rsidRPr="001F6E01" w:rsidRDefault="001F6E01" w:rsidP="001F6E01">
                            <w:pPr>
                              <w:jc w:val="center"/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1F6E01">
                              <w:rPr>
                                <w:rFonts w:ascii="Century Schoolbook" w:hAnsi="Century Schoolbook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Ker pisec v oznaki izraža svoje mnenje, je oznaka SUBJEKTIVNO besedilo.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71.65pt;margin-top:6.85pt;width:313.5pt;height:1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" fillcolor="white [3201]" stroked="f" strokeweight=".5pt">
                <v:textbox>
                  <w:txbxContent>
                    <w:p w:rsidR="001F6E01" w:rsidRPr="001F6E01" w:rsidRDefault="001F6E01" w:rsidP="001F6E01">
                      <w:pPr>
                        <w:jc w:val="center"/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1F6E01">
                        <w:rPr>
                          <w:rFonts w:ascii="Century Schoolbook" w:hAnsi="Century Schoolbook"/>
                          <w:b/>
                          <w:color w:val="538135" w:themeColor="accent6" w:themeShade="BF"/>
                          <w:sz w:val="24"/>
                          <w:szCs w:val="24"/>
                        </w:rPr>
                        <w:t>OZNAKA OSEBE</w:t>
                      </w:r>
                      <w:r w:rsidRPr="001F6E01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 je besedilo, v katerem</w:t>
                      </w:r>
                      <w:r w:rsidR="00434B74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 zraven opisa zunanjega videza</w:t>
                      </w:r>
                      <w:r w:rsidRPr="001F6E01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 predstavimo </w:t>
                      </w:r>
                      <w:r w:rsidR="00434B74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tudi </w:t>
                      </w:r>
                      <w:r w:rsidRPr="001F6E01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>mnenje o značajskih</w:t>
                      </w:r>
                      <w:r w:rsidR="00434B74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 in</w:t>
                      </w:r>
                      <w:r w:rsidRPr="001F6E01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 xml:space="preserve"> družbenih lastnostih osebe, kot smo jih spoznali  na podlagi njenega dela, dosežkov in dejavnosti.</w:t>
                      </w:r>
                    </w:p>
                    <w:p w:rsidR="001F6E01" w:rsidRPr="001F6E01" w:rsidRDefault="001F6E01" w:rsidP="001F6E01">
                      <w:pPr>
                        <w:jc w:val="center"/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1F6E01">
                        <w:rPr>
                          <w:rFonts w:ascii="Century Schoolbook" w:hAnsi="Century Schoolbook"/>
                          <w:color w:val="538135" w:themeColor="accent6" w:themeShade="BF"/>
                          <w:sz w:val="24"/>
                          <w:szCs w:val="24"/>
                        </w:rPr>
                        <w:t>Ker pisec v oznaki izraža svoje mnenje, je oznaka SUBJEKTIVNO besedilo.</w:t>
                      </w:r>
                    </w:p>
                  </w:txbxContent>
                </v:textbox>
              </v:shape>
            </w:pict>
          </mc:Fallback>
        </mc:AlternateContent>
      </w:r>
    </w:p>
    <w:p w:rsidR="00D44A0C" w:rsidRDefault="00D44A0C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D44A0C" w:rsidRDefault="00D44A0C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D44A0C" w:rsidRDefault="00D44A0C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D44A0C" w:rsidRDefault="00D44A0C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D44A0C">
      <w:pPr>
        <w:pStyle w:val="Odstavekseznama"/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434B74" w:rsidP="00434B74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Pr="00434B74" w:rsidRDefault="008F60A4" w:rsidP="00434B74">
      <w:pPr>
        <w:jc w:val="both"/>
        <w:rPr>
          <w:rFonts w:ascii="Century Schoolbook" w:hAnsi="Century Schoolbook"/>
          <w:b/>
          <w:color w:val="833C0B" w:themeColor="accent2" w:themeShade="80"/>
          <w:sz w:val="24"/>
          <w:szCs w:val="24"/>
        </w:rPr>
      </w:pPr>
      <w:r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lastRenderedPageBreak/>
        <w:t xml:space="preserve">8. </w:t>
      </w:r>
      <w:r w:rsidR="00434B74" w:rsidRPr="00434B7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Tvoja naslednja naloga je, da zapišeš OZNAKO OSEBE,</w:t>
      </w:r>
      <w:r w:rsidR="00F15A40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in sicer</w:t>
      </w:r>
      <w:r w:rsidR="00434B74" w:rsidRPr="00434B7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 nekoga iz </w:t>
      </w:r>
      <w:r w:rsidR="00F15A40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>s</w:t>
      </w:r>
      <w:r w:rsidR="00434B74" w:rsidRPr="00434B74">
        <w:rPr>
          <w:rFonts w:ascii="Century Schoolbook" w:hAnsi="Century Schoolbook"/>
          <w:b/>
          <w:color w:val="833C0B" w:themeColor="accent2" w:themeShade="80"/>
          <w:sz w:val="24"/>
          <w:szCs w:val="24"/>
        </w:rPr>
        <w:t xml:space="preserve">voje družine. Oznako zapiši v zvezek. </w:t>
      </w:r>
    </w:p>
    <w:p w:rsidR="00434B74" w:rsidRDefault="00434B74" w:rsidP="00434B7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434B74" w:rsidRPr="00434B74" w:rsidRDefault="00434B74" w:rsidP="00434B74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434B74">
        <w:rPr>
          <w:rFonts w:ascii="Century Schoolbook" w:hAnsi="Century Schoolbook"/>
          <w:color w:val="2F5496" w:themeColor="accent1" w:themeShade="BF"/>
          <w:sz w:val="24"/>
          <w:szCs w:val="24"/>
        </w:rPr>
        <w:t>In … še eno vprašanje, preden končamo!</w:t>
      </w:r>
    </w:p>
    <w:p w:rsidR="00434B74" w:rsidRDefault="00434B74" w:rsidP="00434B74">
      <w:pPr>
        <w:jc w:val="both"/>
        <w:rPr>
          <w:rFonts w:ascii="Century Schoolbook" w:hAnsi="Century Schoolbook"/>
          <w:color w:val="833C0B" w:themeColor="accent2" w:themeShade="80"/>
          <w:sz w:val="24"/>
          <w:szCs w:val="24"/>
        </w:rPr>
      </w:pPr>
    </w:p>
    <w:p w:rsidR="00434B74" w:rsidRDefault="008F60A4" w:rsidP="00434B74">
      <w:pPr>
        <w:jc w:val="both"/>
        <w:rPr>
          <w:rFonts w:ascii="Century Schoolbook" w:hAnsi="Century Schoolbook"/>
          <w:b/>
          <w:color w:val="385623" w:themeColor="accent6" w:themeShade="80"/>
          <w:sz w:val="24"/>
          <w:szCs w:val="24"/>
        </w:rPr>
      </w:pPr>
      <w:r>
        <w:rPr>
          <w:rFonts w:ascii="Century Schoolbook" w:hAnsi="Century Schoolbook"/>
          <w:b/>
          <w:color w:val="385623" w:themeColor="accent6" w:themeShade="80"/>
          <w:sz w:val="24"/>
          <w:szCs w:val="24"/>
        </w:rPr>
        <w:t xml:space="preserve">9. </w:t>
      </w:r>
      <w:r w:rsidR="00434B74" w:rsidRPr="00434B74">
        <w:rPr>
          <w:rFonts w:ascii="Century Schoolbook" w:hAnsi="Century Schoolbook"/>
          <w:b/>
          <w:color w:val="385623" w:themeColor="accent6" w:themeShade="80"/>
          <w:sz w:val="24"/>
          <w:szCs w:val="24"/>
        </w:rPr>
        <w:t>Po čem se torej razlikujeta OPIS OSEBE in OZNAKA OSEBE. Zapiši svoje razmišljanje.</w:t>
      </w:r>
      <w:r w:rsidR="00434B74">
        <w:rPr>
          <w:rFonts w:ascii="Century Schoolbook" w:hAnsi="Century Schoolbook"/>
          <w:b/>
          <w:color w:val="385623" w:themeColor="accent6" w:themeShade="80"/>
          <w:sz w:val="24"/>
          <w:szCs w:val="24"/>
        </w:rPr>
        <w:t xml:space="preserve"> Razmišljanje zapiši v zvezek.</w:t>
      </w:r>
    </w:p>
    <w:p w:rsidR="00434B74" w:rsidRDefault="00434B74" w:rsidP="00434B74">
      <w:pPr>
        <w:jc w:val="both"/>
        <w:rPr>
          <w:rFonts w:ascii="Century Schoolbook" w:hAnsi="Century Schoolbook"/>
          <w:b/>
          <w:color w:val="385623" w:themeColor="accent6" w:themeShade="80"/>
          <w:sz w:val="24"/>
          <w:szCs w:val="24"/>
        </w:rPr>
      </w:pPr>
    </w:p>
    <w:p w:rsidR="00434B74" w:rsidRPr="008F60A4" w:rsidRDefault="00434B74" w:rsidP="008F60A4">
      <w:pPr>
        <w:spacing w:line="360" w:lineRule="auto"/>
        <w:jc w:val="both"/>
        <w:rPr>
          <w:rFonts w:ascii="Century Schoolbook" w:hAnsi="Century Schoolbook"/>
          <w:b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</w:p>
    <w:p w:rsidR="00434B74" w:rsidRPr="008F60A4" w:rsidRDefault="00434B74" w:rsidP="008F60A4">
      <w:pPr>
        <w:spacing w:line="360" w:lineRule="auto"/>
        <w:jc w:val="both"/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Tako, dragi učenci in učenke … to bo za delo in učenje </w:t>
      </w:r>
      <w:r w:rsidRPr="008F60A4">
        <w:rPr>
          <w:rFonts w:ascii="Century Schoolbook" w:hAnsi="Century Schoolbook"/>
          <w:b/>
          <w:i/>
          <w:color w:val="9B5998"/>
          <w:sz w:val="24"/>
          <w:szCs w:val="24"/>
          <w:u w:val="single"/>
          <w14:textFill>
            <w14:solidFill>
              <w14:srgbClr w14:val="9B5998">
                <w14:lumMod w14:val="50000"/>
              </w14:srgbClr>
            </w14:solidFill>
          </w14:textFill>
        </w:rPr>
        <w:t>v četrtek in petek dovolj</w:t>
      </w:r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. Lahko si seveda zadane naloge prenesete tudi na vikend. </w:t>
      </w:r>
      <w:r w:rsidR="00F15A40" w:rsidRPr="00F15A40">
        <w:rPr>
          <w:rFonts w:ascii="Century Schoolbook" w:hAnsi="Century Schoolbook"/>
          <w:b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>Še enkrat ponovite,</w:t>
      </w:r>
      <w:r w:rsidRPr="00F15A40">
        <w:rPr>
          <w:rFonts w:ascii="Century Schoolbook" w:hAnsi="Century Schoolbook"/>
          <w:b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 kaj je opis osebe in kaj je oznaka osebe. </w:t>
      </w:r>
    </w:p>
    <w:p w:rsidR="00B55E8B" w:rsidRPr="008F60A4" w:rsidRDefault="00B55E8B" w:rsidP="008F60A4">
      <w:pPr>
        <w:spacing w:line="360" w:lineRule="auto"/>
        <w:jc w:val="both"/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  <w:r w:rsidRPr="008F60A4">
        <w:rPr>
          <w:rFonts w:ascii="Century Schoolbook" w:hAnsi="Century Schoolbook"/>
          <w:b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>Vaše rešene naloge, ki ste jih zapisovali v zvezek,</w:t>
      </w:r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 mi ponovno </w:t>
      </w:r>
      <w:r w:rsidRPr="008F60A4">
        <w:rPr>
          <w:rFonts w:ascii="Century Schoolbook" w:hAnsi="Century Schoolbook"/>
          <w:b/>
          <w:color w:val="9B5998"/>
          <w:sz w:val="24"/>
          <w:szCs w:val="24"/>
          <w:u w:val="single"/>
          <w14:textFill>
            <w14:solidFill>
              <w14:srgbClr w14:val="9B5998">
                <w14:lumMod w14:val="50000"/>
              </w14:srgbClr>
            </w14:solidFill>
          </w14:textFill>
        </w:rPr>
        <w:t>pošljite na mail.</w:t>
      </w:r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 Veselim se jih in že komaj čakam na branje vaših oznak. Ne pozabite, pri oznaki so zraven zunanjega opisa najpomembnejše značajske lastnosti opisane osebe. </w:t>
      </w:r>
    </w:p>
    <w:p w:rsidR="00B55E8B" w:rsidRPr="008F60A4" w:rsidRDefault="00B55E8B" w:rsidP="008F60A4">
      <w:pPr>
        <w:spacing w:line="360" w:lineRule="auto"/>
        <w:jc w:val="both"/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</w:p>
    <w:p w:rsidR="00B55E8B" w:rsidRPr="008F60A4" w:rsidRDefault="00B55E8B" w:rsidP="008F60A4">
      <w:pPr>
        <w:spacing w:line="360" w:lineRule="auto"/>
        <w:jc w:val="both"/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>Verjamem, da pazite nase in se imate lepo v krogu svoje družine. Pogrešam naše skupne učne trenutke v razredu. Upam, da se dana situacija kmalu umiri in se ponovno srečamo v šolskih prostorih. Do takrat pa … ostanite doma, pridno se učite in izvajajte zadane naloge in seveda – ostanite zdravi!</w:t>
      </w:r>
    </w:p>
    <w:p w:rsidR="00B55E8B" w:rsidRPr="008F60A4" w:rsidRDefault="00B55E8B" w:rsidP="00434B74">
      <w:pPr>
        <w:jc w:val="both"/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</w:pPr>
    </w:p>
    <w:p w:rsidR="00B55E8B" w:rsidRPr="008F60A4" w:rsidRDefault="00B55E8B" w:rsidP="00434B74">
      <w:pPr>
        <w:jc w:val="both"/>
        <w:rPr>
          <w:rFonts w:ascii="Century Schoolbook" w:hAnsi="Century Schoolbook"/>
          <w:color w:val="9B5998"/>
          <w:sz w:val="24"/>
          <w:szCs w:val="24"/>
        </w:rPr>
      </w:pPr>
      <w:bookmarkStart w:id="0" w:name="_GoBack"/>
      <w:bookmarkEnd w:id="0"/>
      <w:r w:rsidRPr="008F60A4">
        <w:rPr>
          <w:rFonts w:ascii="Century Schoolbook" w:hAnsi="Century Schoolbook"/>
          <w:color w:val="9B5998"/>
          <w:sz w:val="24"/>
          <w:szCs w:val="24"/>
          <w14:textFill>
            <w14:solidFill>
              <w14:srgbClr w14:val="9B5998">
                <w14:lumMod w14:val="50000"/>
              </w14:srgbClr>
            </w14:solidFill>
          </w14:textFill>
        </w:rPr>
        <w:t xml:space="preserve">Lep pozdrav od vaše učiteljice Nadje. </w:t>
      </w:r>
    </w:p>
    <w:sectPr w:rsidR="00B55E8B" w:rsidRPr="008F60A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06C" w:rsidRDefault="0030306C" w:rsidP="00434B74">
      <w:pPr>
        <w:spacing w:after="0" w:line="240" w:lineRule="auto"/>
      </w:pPr>
      <w:r>
        <w:separator/>
      </w:r>
    </w:p>
  </w:endnote>
  <w:endnote w:type="continuationSeparator" w:id="0">
    <w:p w:rsidR="0030306C" w:rsidRDefault="0030306C" w:rsidP="0043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06C" w:rsidRDefault="0030306C" w:rsidP="00434B74">
      <w:pPr>
        <w:spacing w:after="0" w:line="240" w:lineRule="auto"/>
      </w:pPr>
      <w:r>
        <w:separator/>
      </w:r>
    </w:p>
  </w:footnote>
  <w:footnote w:type="continuationSeparator" w:id="0">
    <w:p w:rsidR="0030306C" w:rsidRDefault="0030306C" w:rsidP="0043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74" w:rsidRDefault="00434B74">
    <w:pPr>
      <w:pStyle w:val="Glava"/>
    </w:pPr>
  </w:p>
  <w:p w:rsidR="00434B74" w:rsidRDefault="00434B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5BF4"/>
    <w:multiLevelType w:val="hybridMultilevel"/>
    <w:tmpl w:val="FEB89D3E"/>
    <w:lvl w:ilvl="0" w:tplc="51989094">
      <w:start w:val="9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21E97"/>
    <w:multiLevelType w:val="hybridMultilevel"/>
    <w:tmpl w:val="8B7C7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1"/>
    <w:rsid w:val="00037BC1"/>
    <w:rsid w:val="00163068"/>
    <w:rsid w:val="001A676B"/>
    <w:rsid w:val="001F6E01"/>
    <w:rsid w:val="0030306C"/>
    <w:rsid w:val="00365955"/>
    <w:rsid w:val="003709F7"/>
    <w:rsid w:val="00434B74"/>
    <w:rsid w:val="00660151"/>
    <w:rsid w:val="00820B90"/>
    <w:rsid w:val="0082110D"/>
    <w:rsid w:val="0088119B"/>
    <w:rsid w:val="008F60A4"/>
    <w:rsid w:val="00AE266B"/>
    <w:rsid w:val="00B55E8B"/>
    <w:rsid w:val="00C902D4"/>
    <w:rsid w:val="00D44A0C"/>
    <w:rsid w:val="00F15A40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F5BD"/>
  <w15:chartTrackingRefBased/>
  <w15:docId w15:val="{493F7CBD-01ED-45FC-8506-E006532D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7BC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3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34B74"/>
  </w:style>
  <w:style w:type="paragraph" w:styleId="Noga">
    <w:name w:val="footer"/>
    <w:basedOn w:val="Navaden"/>
    <w:link w:val="NogaZnak"/>
    <w:uiPriority w:val="99"/>
    <w:unhideWhenUsed/>
    <w:rsid w:val="0043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3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2020-03-25T09:38:00Z</dcterms:created>
  <dcterms:modified xsi:type="dcterms:W3CDTF">2020-03-25T21:28:00Z</dcterms:modified>
</cp:coreProperties>
</file>