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667E" w:rsidRDefault="00335420">
      <w:r>
        <w:t>Pozdravljeni dragi učenci!</w:t>
      </w:r>
    </w:p>
    <w:p w:rsidR="00335420" w:rsidRDefault="00335420"/>
    <w:p w:rsidR="00335420" w:rsidRDefault="00335420">
      <w:r>
        <w:t>Med vašim intenzivnim delom za pisalno ali kuhinjsko mizo, se je potrebno tudi malo razgibati. Predlagamo, da si po vsaki učni enoti, vzamete čas in se malo raztegnete. Ne pozabite prezračiti prostora in piti dovolj tekočine.</w:t>
      </w:r>
    </w:p>
    <w:p w:rsidR="00537668" w:rsidRDefault="00537668">
      <w:r>
        <w:t xml:space="preserve">Tukaj imate kratek filmček ob katerem lahko naredite vaje: </w:t>
      </w:r>
    </w:p>
    <w:p w:rsidR="00537668" w:rsidRDefault="00537668">
      <w:hyperlink r:id="rId4" w:history="1">
        <w:r w:rsidRPr="00537668">
          <w:rPr>
            <w:color w:val="0000FF"/>
            <w:u w:val="single"/>
          </w:rPr>
          <w:t>https://www.youtube.com/watch?v=pt88lZqM-x0</w:t>
        </w:r>
      </w:hyperlink>
    </w:p>
    <w:p w:rsidR="00335420" w:rsidRDefault="00335420">
      <w:bookmarkStart w:id="0" w:name="_GoBack"/>
      <w:bookmarkEnd w:id="0"/>
    </w:p>
    <w:p w:rsidR="001F3023" w:rsidRDefault="003D459E">
      <w:r>
        <w:t xml:space="preserve">Po koncu učenja ali delovnega dne pa naredite še tole: </w:t>
      </w:r>
    </w:p>
    <w:p w:rsidR="003D459E" w:rsidRDefault="003D459E" w:rsidP="003D459E">
      <w:pPr>
        <w:jc w:val="right"/>
      </w:pPr>
      <w:r w:rsidRPr="003D459E">
        <w:rPr>
          <w:noProof/>
          <w:lang w:eastAsia="sl-SI"/>
        </w:rPr>
        <w:drawing>
          <wp:inline distT="0" distB="0" distL="0" distR="0">
            <wp:extent cx="5760720" cy="4036709"/>
            <wp:effectExtent l="0" t="0" r="0" b="1905"/>
            <wp:docPr id="1" name="Slika 1" descr="C:\Users\Borovničke\Documents\Marjana\Šolsko leto 2019 2020\Delo na domu\Primer iz neta\Jog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orovničke\Documents\Marjana\Šolsko leto 2019 2020\Delo na domu\Primer iz neta\Joga.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720" cy="4036709"/>
                    </a:xfrm>
                    <a:prstGeom prst="rect">
                      <a:avLst/>
                    </a:prstGeom>
                    <a:noFill/>
                    <a:ln>
                      <a:noFill/>
                    </a:ln>
                  </pic:spPr>
                </pic:pic>
              </a:graphicData>
            </a:graphic>
          </wp:inline>
        </w:drawing>
      </w:r>
      <w:r w:rsidRPr="003D459E">
        <w:t xml:space="preserve"> </w:t>
      </w:r>
      <w:r>
        <w:t>Vaši učitelji športa.</w:t>
      </w:r>
    </w:p>
    <w:p w:rsidR="00335420" w:rsidRDefault="00335420"/>
    <w:sectPr w:rsidR="0033542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420"/>
    <w:rsid w:val="001F3023"/>
    <w:rsid w:val="00335420"/>
    <w:rsid w:val="003D459E"/>
    <w:rsid w:val="00537668"/>
    <w:rsid w:val="00B9667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DAF99"/>
  <w15:chartTrackingRefBased/>
  <w15:docId w15:val="{753F4BF6-67FB-4E8E-BDC9-F0775415A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semiHidden/>
    <w:unhideWhenUsed/>
    <w:rsid w:val="0033542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www.youtube.com/watch?v=pt88lZqM-x0"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74</Words>
  <Characters>426</Characters>
  <Application>Microsoft Office Word</Application>
  <DocSecurity>0</DocSecurity>
  <Lines>3</Lines>
  <Paragraphs>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Primož BOROVNICA</dc:creator>
  <cp:keywords/>
  <dc:description/>
  <cp:lastModifiedBy>Primož BOROVNICA</cp:lastModifiedBy>
  <cp:revision>4</cp:revision>
  <dcterms:created xsi:type="dcterms:W3CDTF">2020-03-26T16:54:00Z</dcterms:created>
  <dcterms:modified xsi:type="dcterms:W3CDTF">2020-03-27T07:32:00Z</dcterms:modified>
</cp:coreProperties>
</file>