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4A" w:rsidRPr="005F62E1" w:rsidRDefault="005F62E1">
      <w:pPr>
        <w:rPr>
          <w:b/>
          <w:sz w:val="28"/>
          <w:szCs w:val="28"/>
        </w:rPr>
      </w:pPr>
      <w:r w:rsidRPr="005F62E1">
        <w:rPr>
          <w:b/>
          <w:sz w:val="28"/>
          <w:szCs w:val="28"/>
        </w:rPr>
        <w:t>18.3.2020</w:t>
      </w:r>
    </w:p>
    <w:p w:rsidR="005F62E1" w:rsidRDefault="005F62E1">
      <w:r>
        <w:t xml:space="preserve">PREBERI IN REŠI V DZ, STR. 24, 25. DOMA POVEJ KAKŠNO ŠALO.  </w:t>
      </w:r>
    </w:p>
    <w:sectPr w:rsidR="005F62E1" w:rsidSect="00895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62E1"/>
    <w:rsid w:val="00246549"/>
    <w:rsid w:val="005F62E1"/>
    <w:rsid w:val="00627142"/>
    <w:rsid w:val="00895A93"/>
    <w:rsid w:val="00AB4ADF"/>
    <w:rsid w:val="00C10931"/>
    <w:rsid w:val="00CD4842"/>
    <w:rsid w:val="00F61B72"/>
    <w:rsid w:val="00F85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5A9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Kušar</dc:creator>
  <cp:lastModifiedBy>Tina Kušar</cp:lastModifiedBy>
  <cp:revision>2</cp:revision>
  <dcterms:created xsi:type="dcterms:W3CDTF">2020-03-16T12:19:00Z</dcterms:created>
  <dcterms:modified xsi:type="dcterms:W3CDTF">2020-03-16T12:19:00Z</dcterms:modified>
</cp:coreProperties>
</file>