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C2" w:rsidRPr="00AA0F4A" w:rsidRDefault="00FD74C2" w:rsidP="00FD74C2">
      <w:pPr>
        <w:shd w:val="clear" w:color="auto" w:fill="FFE599" w:themeFill="accent4" w:themeFillTint="66"/>
        <w:spacing w:after="0" w:line="240" w:lineRule="auto"/>
        <w:jc w:val="center"/>
        <w:rPr>
          <w:b/>
          <w:sz w:val="36"/>
          <w:szCs w:val="36"/>
        </w:rPr>
      </w:pPr>
      <w:r w:rsidRPr="00AA0F4A">
        <w:rPr>
          <w:b/>
          <w:sz w:val="36"/>
          <w:szCs w:val="36"/>
        </w:rPr>
        <w:t>DELO NA DALJAVO</w:t>
      </w:r>
    </w:p>
    <w:p w:rsidR="00FD74C2" w:rsidRPr="00AA0F4A" w:rsidRDefault="00FD74C2" w:rsidP="00FD74C2">
      <w:pPr>
        <w:shd w:val="clear" w:color="auto" w:fill="FFE599" w:themeFill="accent4" w:themeFillTint="66"/>
        <w:spacing w:after="0" w:line="240" w:lineRule="auto"/>
        <w:jc w:val="center"/>
        <w:rPr>
          <w:b/>
          <w:sz w:val="36"/>
          <w:szCs w:val="36"/>
        </w:rPr>
      </w:pPr>
      <w:r w:rsidRPr="00AA0F4A">
        <w:rPr>
          <w:b/>
          <w:sz w:val="36"/>
          <w:szCs w:val="36"/>
        </w:rPr>
        <w:t>PONEDELJEK,</w:t>
      </w:r>
      <w:r>
        <w:rPr>
          <w:b/>
          <w:sz w:val="36"/>
          <w:szCs w:val="36"/>
        </w:rPr>
        <w:t xml:space="preserve"> 4. 5</w:t>
      </w:r>
      <w:r w:rsidRPr="00AA0F4A">
        <w:rPr>
          <w:b/>
          <w:sz w:val="36"/>
          <w:szCs w:val="36"/>
        </w:rPr>
        <w:t>. 2020</w:t>
      </w:r>
    </w:p>
    <w:p w:rsidR="00FD74C2" w:rsidRPr="00AA0F4A" w:rsidRDefault="00FD74C2" w:rsidP="00FD74C2">
      <w:pPr>
        <w:spacing w:after="160" w:line="259" w:lineRule="auto"/>
        <w:rPr>
          <w:b/>
          <w:sz w:val="32"/>
          <w:szCs w:val="32"/>
        </w:rPr>
      </w:pPr>
      <w:r w:rsidRPr="008A07E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C563E" wp14:editId="2BD55434">
                <wp:simplePos x="0" y="0"/>
                <wp:positionH relativeFrom="column">
                  <wp:posOffset>1500505</wp:posOffset>
                </wp:positionH>
                <wp:positionV relativeFrom="paragraph">
                  <wp:posOffset>196850</wp:posOffset>
                </wp:positionV>
                <wp:extent cx="3743325" cy="1943100"/>
                <wp:effectExtent l="571500" t="0" r="28575" b="19050"/>
                <wp:wrapNone/>
                <wp:docPr id="4" name="Zaobljen pravokotni obla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943100"/>
                        </a:xfrm>
                        <a:prstGeom prst="wedgeRoundRectCallout">
                          <a:avLst>
                            <a:gd name="adj1" fmla="val -64599"/>
                            <a:gd name="adj2" fmla="val 3120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4C2" w:rsidRPr="00240AA4" w:rsidRDefault="00FD74C2" w:rsidP="00FD74C2">
                            <w:pPr>
                              <w:spacing w:after="160" w:line="259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Želim ti dobro jutro!  </w:t>
                            </w:r>
                          </w:p>
                          <w:p w:rsidR="00FD74C2" w:rsidRDefault="00FD74C2" w:rsidP="00FD74C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Pred pričetkom dela, pa se še malo razgibajmo.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Dobro prisluhni skladbi. Dala ti bo namreč namig o živali, ki jo boš danes spoznal pri slovenščini. Če skladbo poznaš, si lahko tudi zapoješ ali zaplešeš.</w:t>
                            </w:r>
                          </w:p>
                          <w:p w:rsidR="00FD74C2" w:rsidRDefault="00090F35" w:rsidP="00FD74C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hyperlink r:id="rId4" w:history="1">
                              <w:r w:rsidR="00FD74C2" w:rsidRPr="00DB5ED1">
                                <w:rPr>
                                  <w:color w:val="0000FF"/>
                                  <w:u w:val="single"/>
                                </w:rPr>
                                <w:t>https://www.youtube.com/watch?v=IStS-PsvwMA&amp;list=PLAkCFwtWMPhD7q1jCZ2jxywf0Z4MLLJhy&amp;index=8</w:t>
                              </w:r>
                            </w:hyperlink>
                          </w:p>
                          <w:p w:rsidR="00FD74C2" w:rsidRPr="00240AA4" w:rsidRDefault="00FD74C2" w:rsidP="00FD74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C56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4" o:spid="_x0000_s1026" type="#_x0000_t62" style="position:absolute;margin-left:118.15pt;margin-top:15.5pt;width:294.7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" adj="-3153,17540" fillcolor="window" strokecolor="#ffc000" strokeweight="1pt">
                <v:textbox>
                  <w:txbxContent>
                    <w:p w:rsidR="00FD74C2" w:rsidRPr="00240AA4" w:rsidRDefault="00FD74C2" w:rsidP="00FD74C2">
                      <w:pPr>
                        <w:spacing w:after="160" w:line="259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Želim ti dobro jutro!  </w:t>
                      </w:r>
                    </w:p>
                    <w:p w:rsidR="00FD74C2" w:rsidRDefault="00FD74C2" w:rsidP="00FD74C2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Pred pričetkom dela, pa se še malo razgibajmo.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Dobro prisluhni skladbi. Dala ti bo namreč namig o živali, ki jo boš danes spoznal pri slovenščini. Če skladbo poznaš, si lahko tudi zapoješ ali zaplešeš.</w:t>
                      </w:r>
                    </w:p>
                    <w:p w:rsidR="00FD74C2" w:rsidRDefault="00FD74C2" w:rsidP="00FD74C2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hyperlink r:id="rId5" w:history="1">
                        <w:r w:rsidRPr="00DB5ED1">
                          <w:rPr>
                            <w:color w:val="0000FF"/>
                            <w:u w:val="single"/>
                          </w:rPr>
                          <w:t>https://www.youtube.com/watch?v=IStS-PsvwMA&amp;list=PLAkCFwtWMPhD7q1jCZ2jxywf0Z4MLLJhy&amp;index=8</w:t>
                        </w:r>
                      </w:hyperlink>
                    </w:p>
                    <w:p w:rsidR="00FD74C2" w:rsidRPr="00240AA4" w:rsidRDefault="00FD74C2" w:rsidP="00FD74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74C2" w:rsidRDefault="00175E0E" w:rsidP="00FD74C2">
      <w:r>
        <w:rPr>
          <w:noProof/>
          <w:lang w:eastAsia="sl-SI"/>
        </w:rPr>
        <w:drawing>
          <wp:inline distT="0" distB="0" distL="0" distR="0">
            <wp:extent cx="1397000" cy="13970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vatar_H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4C2" w:rsidRDefault="00FD74C2" w:rsidP="00FD74C2"/>
    <w:p w:rsidR="00795003" w:rsidRDefault="00795003" w:rsidP="00FD74C2"/>
    <w:p w:rsidR="00FD74C2" w:rsidRPr="00AA0F4A" w:rsidRDefault="00FD74C2" w:rsidP="00FD74C2">
      <w:pPr>
        <w:shd w:val="clear" w:color="auto" w:fill="FFFF66"/>
        <w:rPr>
          <w:b/>
          <w:sz w:val="32"/>
          <w:szCs w:val="32"/>
        </w:rPr>
      </w:pPr>
      <w:r w:rsidRPr="00AA0F4A">
        <w:rPr>
          <w:b/>
          <w:sz w:val="32"/>
          <w:szCs w:val="32"/>
        </w:rPr>
        <w:t xml:space="preserve">SLOVENŠČINA: </w:t>
      </w:r>
    </w:p>
    <w:p w:rsidR="00795003" w:rsidRDefault="00795003" w:rsidP="00FD74C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09917" wp14:editId="117E06E3">
                <wp:simplePos x="0" y="0"/>
                <wp:positionH relativeFrom="column">
                  <wp:posOffset>-118745</wp:posOffset>
                </wp:positionH>
                <wp:positionV relativeFrom="paragraph">
                  <wp:posOffset>323215</wp:posOffset>
                </wp:positionV>
                <wp:extent cx="4181475" cy="1657350"/>
                <wp:effectExtent l="0" t="0" r="409575" b="19050"/>
                <wp:wrapNone/>
                <wp:docPr id="2" name="Zaobljen pravokotni obla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657350"/>
                        </a:xfrm>
                        <a:prstGeom prst="wedgeRoundRectCallout">
                          <a:avLst>
                            <a:gd name="adj1" fmla="val 58438"/>
                            <a:gd name="adj2" fmla="val -678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4C2" w:rsidRDefault="00FD74C2" w:rsidP="00FD74C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Udobno se namesti in pozorno prisluhni. Čas je za ponedeljkovo pravljico. Ogledal si jo boš na:</w:t>
                            </w:r>
                          </w:p>
                          <w:p w:rsidR="00FD74C2" w:rsidRDefault="00090F35" w:rsidP="00FD74C2">
                            <w:pPr>
                              <w:jc w:val="center"/>
                            </w:pPr>
                            <w:hyperlink r:id="rId7" w:history="1">
                              <w:r w:rsidR="00FD74C2" w:rsidRPr="00006FFE">
                                <w:rPr>
                                  <w:color w:val="0000FF"/>
                                  <w:u w:val="single"/>
                                </w:rPr>
                                <w:t>https://vimeo.com/409231092?fbclid=IwAR1PxU445_qeBABW9TJWoMekV3zj0_pG4CBONGNUxx3R8TRb5rOlF_XGafw</w:t>
                              </w:r>
                            </w:hyperlink>
                          </w:p>
                          <w:p w:rsidR="00FD74C2" w:rsidRPr="00006FFE" w:rsidRDefault="00FD74C2" w:rsidP="00FD74C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006FFE">
                              <w:rPr>
                                <w:sz w:val="28"/>
                                <w:szCs w:val="28"/>
                              </w:rPr>
                              <w:t>Veliko čarobnih trenutkov.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09917" id="Zaobljen pravokotni oblaček 2" o:spid="_x0000_s1027" type="#_x0000_t62" style="position:absolute;margin-left:-9.35pt;margin-top:25.45pt;width:329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" adj="23423,9336" fillcolor="window" strokecolor="#ed7d31" strokeweight="1pt">
                <v:textbox>
                  <w:txbxContent>
                    <w:p w:rsidR="00FD74C2" w:rsidRDefault="00FD74C2" w:rsidP="00FD74C2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Udobno se namesti in pozorno prisluhni. Čas je za ponedeljkovo pravljico. Ogledal si jo boš na:</w:t>
                      </w:r>
                    </w:p>
                    <w:p w:rsidR="00FD74C2" w:rsidRDefault="00FD74C2" w:rsidP="00FD74C2">
                      <w:pPr>
                        <w:jc w:val="center"/>
                      </w:pPr>
                      <w:hyperlink r:id="rId8" w:history="1">
                        <w:r w:rsidRPr="00006FFE">
                          <w:rPr>
                            <w:color w:val="0000FF"/>
                            <w:u w:val="single"/>
                          </w:rPr>
                          <w:t>https://vimeo.com/409231092?fbclid=IwAR1PxU445_qeBABW9TJWoMekV3zj0_pG4CBONGNUxx3R8TRb5rOlF_XGafw</w:t>
                        </w:r>
                      </w:hyperlink>
                    </w:p>
                    <w:p w:rsidR="00FD74C2" w:rsidRPr="00006FFE" w:rsidRDefault="00FD74C2" w:rsidP="00FD74C2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006FFE">
                        <w:rPr>
                          <w:sz w:val="28"/>
                          <w:szCs w:val="28"/>
                        </w:rPr>
                        <w:t>Veliko čarobnih trenutkov.</w:t>
                      </w:r>
                    </w:p>
                  </w:txbxContent>
                </v:textbox>
              </v:shape>
            </w:pict>
          </mc:Fallback>
        </mc:AlternateContent>
      </w:r>
    </w:p>
    <w:p w:rsidR="00FD74C2" w:rsidRDefault="00175E0E" w:rsidP="00FD74C2">
      <w:r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6C2DF823" wp14:editId="3A953EF1">
            <wp:simplePos x="0" y="0"/>
            <wp:positionH relativeFrom="column">
              <wp:posOffset>4377055</wp:posOffset>
            </wp:positionH>
            <wp:positionV relativeFrom="paragraph">
              <wp:posOffset>4445</wp:posOffset>
            </wp:positionV>
            <wp:extent cx="1511300" cy="1511300"/>
            <wp:effectExtent l="0" t="0" r="0" b="0"/>
            <wp:wrapNone/>
            <wp:docPr id="28" name="Slika 28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4C2" w:rsidRDefault="00FD74C2" w:rsidP="00FD74C2"/>
    <w:p w:rsidR="00FD74C2" w:rsidRDefault="00FD74C2" w:rsidP="00FD74C2"/>
    <w:p w:rsidR="00FD74C2" w:rsidRDefault="00FD74C2" w:rsidP="00FD74C2"/>
    <w:p w:rsidR="00FD74C2" w:rsidRDefault="00FD74C2" w:rsidP="00FD74C2">
      <w:pPr>
        <w:jc w:val="right"/>
      </w:pPr>
    </w:p>
    <w:p w:rsidR="00FD74C2" w:rsidRDefault="00FD74C2" w:rsidP="00FD74C2">
      <w:pPr>
        <w:jc w:val="right"/>
      </w:pPr>
    </w:p>
    <w:p w:rsidR="00621196" w:rsidRDefault="00175E0E" w:rsidP="00FD74C2">
      <w:pPr>
        <w:jc w:val="right"/>
      </w:pP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2FA4963A" wp14:editId="5823FA99">
            <wp:simplePos x="0" y="0"/>
            <wp:positionH relativeFrom="column">
              <wp:posOffset>-620395</wp:posOffset>
            </wp:positionH>
            <wp:positionV relativeFrom="paragraph">
              <wp:posOffset>313690</wp:posOffset>
            </wp:positionV>
            <wp:extent cx="1771650" cy="1771650"/>
            <wp:effectExtent l="0" t="0" r="0" b="0"/>
            <wp:wrapNone/>
            <wp:docPr id="29" name="Slika 29" descr="th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196" w:rsidRDefault="00621196" w:rsidP="00FD74C2">
      <w:pPr>
        <w:jc w:val="right"/>
      </w:pPr>
    </w:p>
    <w:p w:rsidR="00FD74C2" w:rsidRDefault="00FD74C2" w:rsidP="00FD74C2">
      <w:pPr>
        <w:jc w:val="right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B94791" wp14:editId="02FB712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181475" cy="1162050"/>
                <wp:effectExtent l="209550" t="0" r="28575" b="19050"/>
                <wp:wrapNone/>
                <wp:docPr id="291" name="Zaobljen pravokotni oblače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162050"/>
                        </a:xfrm>
                        <a:prstGeom prst="wedgeRoundRectCallout">
                          <a:avLst>
                            <a:gd name="adj1" fmla="val -54774"/>
                            <a:gd name="adj2" fmla="val -1712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4C2" w:rsidRPr="00F500F9" w:rsidRDefault="00FD74C2" w:rsidP="00FD74C2">
                            <w:pPr>
                              <w:jc w:val="center"/>
                              <w:rPr>
                                <w:rFonts w:ascii="Corbel" w:hAnsi="Corbel" w:cs="Raavi"/>
                                <w:sz w:val="28"/>
                                <w:szCs w:val="28"/>
                              </w:rPr>
                            </w:pPr>
                            <w:r w:rsidRPr="00F500F9">
                              <w:rPr>
                                <w:rFonts w:ascii="Corbel" w:hAnsi="Corbel" w:cs="Raavi"/>
                                <w:sz w:val="28"/>
                                <w:szCs w:val="28"/>
                              </w:rPr>
                              <w:t>Čas je za igro: Vrgel/a sem število 5 – le kaj me čaka?</w:t>
                            </w:r>
                          </w:p>
                          <w:p w:rsidR="00FD74C2" w:rsidRPr="00F500F9" w:rsidRDefault="00FD74C2" w:rsidP="00FD74C2">
                            <w:pPr>
                              <w:jc w:val="center"/>
                              <w:rPr>
                                <w:rFonts w:ascii="Corbel" w:hAnsi="Corbel" w:cs="Raavi"/>
                                <w:sz w:val="28"/>
                                <w:szCs w:val="28"/>
                              </w:rPr>
                            </w:pPr>
                            <w:r w:rsidRPr="00F500F9">
                              <w:rPr>
                                <w:rFonts w:ascii="Corbel" w:hAnsi="Corbel" w:cs="Raavi"/>
                                <w:sz w:val="28"/>
                                <w:szCs w:val="28"/>
                              </w:rPr>
                              <w:t xml:space="preserve">Vrzi  </w:t>
                            </w:r>
                            <w:r w:rsidRPr="00F500F9">
                              <w:rPr>
                                <w:noProof/>
                                <w:sz w:val="28"/>
                                <w:szCs w:val="28"/>
                                <w:lang w:eastAsia="sl-SI"/>
                              </w:rPr>
                              <w:drawing>
                                <wp:inline distT="0" distB="0" distL="0" distR="0" wp14:anchorId="00149570" wp14:editId="30B589D5">
                                  <wp:extent cx="342900" cy="297815"/>
                                  <wp:effectExtent l="0" t="0" r="0" b="6985"/>
                                  <wp:docPr id="294" name="Slika 29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Slika 1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297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00F9">
                              <w:rPr>
                                <w:rFonts w:ascii="Corbel" w:hAnsi="Corbel" w:cs="Raavi"/>
                                <w:sz w:val="28"/>
                                <w:szCs w:val="28"/>
                              </w:rPr>
                              <w:t xml:space="preserve"> in opravi nalogo, kot je prikazano v preglednici. Kocko lahko vržeš večkrat.</w:t>
                            </w:r>
                          </w:p>
                          <w:p w:rsidR="00FD74C2" w:rsidRPr="00006FFE" w:rsidRDefault="00FD74C2" w:rsidP="00FD74C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4791" id="Zaobljen pravokotni oblaček 291" o:spid="_x0000_s1028" type="#_x0000_t62" style="position:absolute;left:0;text-align:left;margin-left:278.05pt;margin-top:1.25pt;width:329.25pt;height:91.5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" adj="-1031,7101" fillcolor="window" strokecolor="#ed7d31" strokeweight="1pt">
                <v:textbox>
                  <w:txbxContent>
                    <w:p w:rsidR="00FD74C2" w:rsidRPr="00F500F9" w:rsidRDefault="00FD74C2" w:rsidP="00FD74C2">
                      <w:pPr>
                        <w:jc w:val="center"/>
                        <w:rPr>
                          <w:rFonts w:ascii="Corbel" w:hAnsi="Corbel" w:cs="Raavi"/>
                          <w:sz w:val="28"/>
                          <w:szCs w:val="28"/>
                        </w:rPr>
                      </w:pPr>
                      <w:r w:rsidRPr="00F500F9">
                        <w:rPr>
                          <w:rFonts w:ascii="Corbel" w:hAnsi="Corbel" w:cs="Raavi"/>
                          <w:sz w:val="28"/>
                          <w:szCs w:val="28"/>
                        </w:rPr>
                        <w:t>Čas je za igro: Vrgel/a sem število 5 – le kaj me čaka?</w:t>
                      </w:r>
                    </w:p>
                    <w:p w:rsidR="00FD74C2" w:rsidRPr="00F500F9" w:rsidRDefault="00FD74C2" w:rsidP="00FD74C2">
                      <w:pPr>
                        <w:jc w:val="center"/>
                        <w:rPr>
                          <w:rFonts w:ascii="Corbel" w:hAnsi="Corbel" w:cs="Raavi"/>
                          <w:sz w:val="28"/>
                          <w:szCs w:val="28"/>
                        </w:rPr>
                      </w:pPr>
                      <w:r w:rsidRPr="00F500F9">
                        <w:rPr>
                          <w:rFonts w:ascii="Corbel" w:hAnsi="Corbel" w:cs="Raavi"/>
                          <w:sz w:val="28"/>
                          <w:szCs w:val="28"/>
                        </w:rPr>
                        <w:t xml:space="preserve">Vrzi  </w:t>
                      </w:r>
                      <w:r w:rsidRPr="00F500F9">
                        <w:rPr>
                          <w:noProof/>
                          <w:sz w:val="28"/>
                          <w:szCs w:val="28"/>
                          <w:lang w:eastAsia="sl-SI"/>
                        </w:rPr>
                        <w:drawing>
                          <wp:inline distT="0" distB="0" distL="0" distR="0" wp14:anchorId="00149570" wp14:editId="30B589D5">
                            <wp:extent cx="342900" cy="297815"/>
                            <wp:effectExtent l="0" t="0" r="0" b="6985"/>
                            <wp:docPr id="294" name="Slika 29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Slika 19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297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00F9">
                        <w:rPr>
                          <w:rFonts w:ascii="Corbel" w:hAnsi="Corbel" w:cs="Raavi"/>
                          <w:sz w:val="28"/>
                          <w:szCs w:val="28"/>
                        </w:rPr>
                        <w:t xml:space="preserve"> in opravi nalogo, kot je prikazano v preglednici. Kocko lahko vržeš večkrat.</w:t>
                      </w:r>
                    </w:p>
                    <w:p w:rsidR="00FD74C2" w:rsidRPr="00006FFE" w:rsidRDefault="00FD74C2" w:rsidP="00FD74C2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74C2" w:rsidRPr="002E6028" w:rsidRDefault="00FD74C2" w:rsidP="00FD74C2">
      <w:pPr>
        <w:spacing w:after="0" w:line="240" w:lineRule="auto"/>
        <w:jc w:val="both"/>
        <w:rPr>
          <w:rFonts w:ascii="Corbel" w:hAnsi="Corbel" w:cs="Raavi"/>
          <w:i/>
          <w:iCs/>
          <w:sz w:val="24"/>
          <w:szCs w:val="24"/>
        </w:rPr>
      </w:pP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Pr="00A65D08" w:rsidRDefault="00FD74C2" w:rsidP="00FD74C2">
      <w:pPr>
        <w:spacing w:after="0" w:line="240" w:lineRule="auto"/>
        <w:rPr>
          <w:rFonts w:ascii="Corbel" w:hAnsi="Corbel" w:cs="Raavi"/>
          <w:sz w:val="24"/>
          <w:szCs w:val="24"/>
        </w:rPr>
      </w:pP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621196" w:rsidRDefault="00621196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621196" w:rsidRDefault="00621196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621196" w:rsidRDefault="00621196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621196" w:rsidRDefault="00621196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621196" w:rsidRDefault="00621196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D74C2" w:rsidRPr="00427ADD" w:rsidTr="00927ECB">
        <w:trPr>
          <w:trHeight w:val="841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BC39C" wp14:editId="652C03DF">
                      <wp:simplePos x="0" y="0"/>
                      <wp:positionH relativeFrom="margin">
                        <wp:posOffset>361950</wp:posOffset>
                      </wp:positionH>
                      <wp:positionV relativeFrom="paragraph">
                        <wp:posOffset>-753745</wp:posOffset>
                      </wp:positionV>
                      <wp:extent cx="4629150" cy="657225"/>
                      <wp:effectExtent l="0" t="0" r="0" b="9525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D74C2" w:rsidRPr="00FD74C2" w:rsidRDefault="00FD74C2" w:rsidP="00FD74C2">
                                  <w:pPr>
                                    <w:rPr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D74C2">
                                    <w:rPr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BC3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9" type="#_x0000_t202" style="position:absolute;left:0;text-align:left;margin-left:28.5pt;margin-top:-59.35pt;width:364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" filled="f" stroked="f">
                      <v:textbox>
                        <w:txbxContent>
                          <w:p w:rsidR="00FD74C2" w:rsidRPr="00FD74C2" w:rsidRDefault="00FD74C2" w:rsidP="00FD74C2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D74C2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27ADD">
              <w:rPr>
                <w:rFonts w:ascii="Daytona" w:hAnsi="Daytona" w:cs="Biome"/>
                <w:sz w:val="28"/>
                <w:szCs w:val="28"/>
              </w:rPr>
              <w:t>VRZI KOCKO …</w:t>
            </w:r>
          </w:p>
        </w:tc>
        <w:tc>
          <w:tcPr>
            <w:tcW w:w="6090" w:type="dxa"/>
            <w:shd w:val="clear" w:color="auto" w:fill="FFD966" w:themeFill="accent4" w:themeFillTint="99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>
              <w:rPr>
                <w:rFonts w:ascii="Daytona" w:hAnsi="Daytona" w:cs="Biome"/>
                <w:sz w:val="28"/>
                <w:szCs w:val="28"/>
              </w:rPr>
              <w:t xml:space="preserve">… </w:t>
            </w:r>
            <w:r w:rsidRPr="00427ADD">
              <w:rPr>
                <w:rFonts w:ascii="Daytona" w:hAnsi="Daytona" w:cs="Biome"/>
                <w:sz w:val="28"/>
                <w:szCs w:val="28"/>
              </w:rPr>
              <w:t xml:space="preserve">IN </w:t>
            </w:r>
            <w:r>
              <w:rPr>
                <w:rFonts w:ascii="Daytona" w:hAnsi="Daytona" w:cs="Biome"/>
                <w:sz w:val="28"/>
                <w:szCs w:val="28"/>
              </w:rPr>
              <w:t>SE POGOVARJAJ</w:t>
            </w:r>
          </w:p>
        </w:tc>
      </w:tr>
      <w:tr w:rsidR="00FD74C2" w:rsidRPr="00427ADD" w:rsidTr="00927ECB">
        <w:trPr>
          <w:trHeight w:val="980"/>
        </w:trPr>
        <w:tc>
          <w:tcPr>
            <w:tcW w:w="2972" w:type="dxa"/>
            <w:vAlign w:val="center"/>
          </w:tcPr>
          <w:p w:rsidR="00FD74C2" w:rsidRPr="00427ADD" w:rsidRDefault="00FD74C2" w:rsidP="00795003">
            <w:pPr>
              <w:spacing w:after="0" w:line="240" w:lineRule="auto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5408" behindDoc="0" locked="0" layoutInCell="1" allowOverlap="1" wp14:anchorId="649D77CC" wp14:editId="0809BBA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173990</wp:posOffset>
                  </wp:positionV>
                  <wp:extent cx="695325" cy="733425"/>
                  <wp:effectExtent l="0" t="0" r="9525" b="9525"/>
                  <wp:wrapSquare wrapText="bothSides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</w:tc>
        <w:tc>
          <w:tcPr>
            <w:tcW w:w="6090" w:type="dxa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sz w:val="28"/>
                <w:szCs w:val="28"/>
              </w:rPr>
              <w:t>O ČEM GOVORI ZGODBA?</w:t>
            </w:r>
          </w:p>
        </w:tc>
      </w:tr>
      <w:tr w:rsidR="00FD74C2" w:rsidRPr="00427ADD" w:rsidTr="00927ECB">
        <w:tc>
          <w:tcPr>
            <w:tcW w:w="2972" w:type="dxa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786FE641" wp14:editId="77E1327D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666750" cy="692785"/>
                  <wp:effectExtent l="0" t="0" r="0" b="0"/>
                  <wp:wrapSquare wrapText="bothSides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666750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</w:tc>
        <w:tc>
          <w:tcPr>
            <w:tcW w:w="6090" w:type="dxa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sz w:val="28"/>
                <w:szCs w:val="28"/>
              </w:rPr>
              <w:t>KJE SE ZGODBA DOGAJA?</w:t>
            </w:r>
          </w:p>
        </w:tc>
      </w:tr>
      <w:tr w:rsidR="00FD74C2" w:rsidRPr="00427ADD" w:rsidTr="00621196">
        <w:trPr>
          <w:trHeight w:val="1442"/>
        </w:trPr>
        <w:tc>
          <w:tcPr>
            <w:tcW w:w="2972" w:type="dxa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4384" behindDoc="0" locked="0" layoutInCell="1" allowOverlap="1" wp14:anchorId="155ACE63" wp14:editId="57AC71D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17145</wp:posOffset>
                  </wp:positionV>
                  <wp:extent cx="647700" cy="659765"/>
                  <wp:effectExtent l="0" t="0" r="0" b="6985"/>
                  <wp:wrapSquare wrapText="bothSides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</w:tc>
        <w:tc>
          <w:tcPr>
            <w:tcW w:w="6090" w:type="dxa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sz w:val="28"/>
                <w:szCs w:val="28"/>
              </w:rPr>
              <w:t>KDO SO GLAVNI JUNAKI?</w:t>
            </w:r>
          </w:p>
        </w:tc>
      </w:tr>
      <w:tr w:rsidR="00FD74C2" w:rsidRPr="00427ADD" w:rsidTr="00927ECB">
        <w:tc>
          <w:tcPr>
            <w:tcW w:w="2972" w:type="dxa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7456" behindDoc="0" locked="0" layoutInCell="1" allowOverlap="1" wp14:anchorId="0D9963E9" wp14:editId="509AAA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</wp:posOffset>
                  </wp:positionV>
                  <wp:extent cx="695325" cy="695325"/>
                  <wp:effectExtent l="0" t="0" r="9525" b="9525"/>
                  <wp:wrapSquare wrapText="bothSides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</w:tc>
        <w:tc>
          <w:tcPr>
            <w:tcW w:w="6090" w:type="dxa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sz w:val="28"/>
                <w:szCs w:val="28"/>
              </w:rPr>
              <w:t>Z MAMO ALI OČETOM NARIŠITE GLAVNEGA JUNAKA?</w:t>
            </w:r>
          </w:p>
        </w:tc>
      </w:tr>
      <w:tr w:rsidR="00FD74C2" w:rsidRPr="00427ADD" w:rsidTr="00927ECB">
        <w:tc>
          <w:tcPr>
            <w:tcW w:w="2972" w:type="dxa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8480" behindDoc="0" locked="0" layoutInCell="1" allowOverlap="1" wp14:anchorId="0D95B4A5" wp14:editId="433FC43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8255</wp:posOffset>
                  </wp:positionV>
                  <wp:extent cx="695325" cy="657225"/>
                  <wp:effectExtent l="0" t="0" r="9525" b="0"/>
                  <wp:wrapSquare wrapText="bothSides"/>
                  <wp:docPr id="288" name="Slika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</w:tc>
        <w:tc>
          <w:tcPr>
            <w:tcW w:w="6090" w:type="dxa"/>
            <w:vAlign w:val="center"/>
          </w:tcPr>
          <w:p w:rsidR="00FD74C2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>
              <w:rPr>
                <w:rFonts w:ascii="Daytona" w:hAnsi="Daytona" w:cs="Biome"/>
                <w:sz w:val="28"/>
                <w:szCs w:val="28"/>
              </w:rPr>
              <w:t>KAJ BI SPOROČIL UČITELJICI, KNJIŽNIČARKI?</w:t>
            </w:r>
          </w:p>
          <w:p w:rsidR="00FD74C2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DF2E3A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0"/>
                <w:szCs w:val="20"/>
              </w:rPr>
            </w:pPr>
            <w:r w:rsidRPr="00DF2E3A">
              <w:rPr>
                <w:rFonts w:ascii="Daytona" w:hAnsi="Daytona" w:cs="Biome"/>
                <w:sz w:val="20"/>
                <w:szCs w:val="20"/>
              </w:rPr>
              <w:t xml:space="preserve">(POŠLJI V </w:t>
            </w:r>
            <w:r>
              <w:rPr>
                <w:rFonts w:ascii="Daytona" w:hAnsi="Daytona" w:cs="Biome"/>
                <w:sz w:val="20"/>
                <w:szCs w:val="20"/>
              </w:rPr>
              <w:t>NA</w:t>
            </w:r>
            <w:r w:rsidRPr="00DF2E3A">
              <w:rPr>
                <w:rFonts w:ascii="Daytona" w:hAnsi="Daytona" w:cs="Biome"/>
                <w:sz w:val="20"/>
                <w:szCs w:val="20"/>
              </w:rPr>
              <w:t>ŠO UČILNICO ALI NA E – POŠTO)</w:t>
            </w:r>
          </w:p>
        </w:tc>
      </w:tr>
      <w:tr w:rsidR="00FD74C2" w:rsidRPr="00427ADD" w:rsidTr="00927ECB">
        <w:tc>
          <w:tcPr>
            <w:tcW w:w="2972" w:type="dxa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9504" behindDoc="0" locked="0" layoutInCell="1" allowOverlap="1" wp14:anchorId="0057DE4F" wp14:editId="45F82C2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213360</wp:posOffset>
                  </wp:positionV>
                  <wp:extent cx="733425" cy="733425"/>
                  <wp:effectExtent l="0" t="0" r="9525" b="9525"/>
                  <wp:wrapSquare wrapText="bothSides"/>
                  <wp:docPr id="289" name="Slika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</w:p>
        </w:tc>
        <w:tc>
          <w:tcPr>
            <w:tcW w:w="6090" w:type="dxa"/>
            <w:vAlign w:val="center"/>
          </w:tcPr>
          <w:p w:rsidR="00FD74C2" w:rsidRPr="00427ADD" w:rsidRDefault="00FD74C2" w:rsidP="00927ECB">
            <w:pPr>
              <w:spacing w:after="0" w:line="240" w:lineRule="auto"/>
              <w:jc w:val="center"/>
              <w:rPr>
                <w:rFonts w:ascii="Daytona" w:hAnsi="Daytona" w:cs="Biome"/>
                <w:sz w:val="28"/>
                <w:szCs w:val="28"/>
              </w:rPr>
            </w:pPr>
            <w:r w:rsidRPr="00427ADD">
              <w:rPr>
                <w:rFonts w:ascii="Daytona" w:hAnsi="Daytona" w:cs="Biome"/>
                <w:sz w:val="28"/>
                <w:szCs w:val="28"/>
              </w:rPr>
              <w:t>IMAŠ KAKŠNO VPRAŠANJE O ZGODBI?</w:t>
            </w:r>
          </w:p>
        </w:tc>
      </w:tr>
    </w:tbl>
    <w:p w:rsidR="00FD74C2" w:rsidRDefault="00795003" w:rsidP="00FD74C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C1C701" wp14:editId="10FC5180">
                <wp:simplePos x="0" y="0"/>
                <wp:positionH relativeFrom="column">
                  <wp:posOffset>-361950</wp:posOffset>
                </wp:positionH>
                <wp:positionV relativeFrom="paragraph">
                  <wp:posOffset>7232015</wp:posOffset>
                </wp:positionV>
                <wp:extent cx="4181475" cy="1657350"/>
                <wp:effectExtent l="0" t="0" r="409575" b="19050"/>
                <wp:wrapNone/>
                <wp:docPr id="298" name="Zaobljen pravokotni oblače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657350"/>
                        </a:xfrm>
                        <a:prstGeom prst="wedgeRoundRectCallout">
                          <a:avLst>
                            <a:gd name="adj1" fmla="val 58438"/>
                            <a:gd name="adj2" fmla="val -678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74C2" w:rsidRDefault="00FD74C2" w:rsidP="00FD74C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Dodaten izziv: iz papirja</w:t>
                            </w:r>
                            <w:r w:rsidR="00090F3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sam poskusi</w:t>
                            </w:r>
                            <w:r w:rsidR="0079500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oblikovati medvedka. Lahko si ga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narišeš, polepiš, pobarvaš ali oblikuješ s posebno tehniko origami:</w:t>
                            </w:r>
                          </w:p>
                          <w:p w:rsidR="00FD74C2" w:rsidRDefault="00090F35" w:rsidP="00FD74C2">
                            <w:pPr>
                              <w:jc w:val="center"/>
                            </w:pPr>
                            <w:hyperlink r:id="rId18" w:history="1">
                              <w:r w:rsidR="00FD74C2" w:rsidRPr="00F500F9">
                                <w:rPr>
                                  <w:color w:val="0000FF"/>
                                  <w:u w:val="single"/>
                                </w:rPr>
                                <w:t>https://www.youtube.com/watch?v=1KXKbZIq6CI</w:t>
                              </w:r>
                            </w:hyperlink>
                            <w:r w:rsidR="00FD74C2">
                              <w:t xml:space="preserve">   ali</w:t>
                            </w:r>
                          </w:p>
                          <w:p w:rsidR="00FD74C2" w:rsidRDefault="00090F35" w:rsidP="00FD74C2">
                            <w:pPr>
                              <w:jc w:val="center"/>
                            </w:pPr>
                            <w:hyperlink r:id="rId19" w:history="1">
                              <w:r w:rsidR="00FD74C2" w:rsidRPr="00F500F9">
                                <w:rPr>
                                  <w:color w:val="0000FF"/>
                                  <w:u w:val="single"/>
                                </w:rPr>
                                <w:t>https://www.youtube.com/watch?v=x7CF1Kgda0I</w:t>
                              </w:r>
                            </w:hyperlink>
                          </w:p>
                          <w:p w:rsidR="00FD74C2" w:rsidRPr="00006FFE" w:rsidRDefault="00FD74C2" w:rsidP="00FD74C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1C70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298" o:spid="_x0000_s1030" type="#_x0000_t62" style="position:absolute;margin-left:-28.5pt;margin-top:569.45pt;width:329.25pt;height:13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" adj="23423,9336" fillcolor="window" strokecolor="#ed7d31" strokeweight="1pt">
                <v:textbox>
                  <w:txbxContent>
                    <w:p w:rsidR="00FD74C2" w:rsidRDefault="00FD74C2" w:rsidP="00FD74C2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Dodaten izziv: iz papirja</w:t>
                      </w:r>
                      <w:r w:rsidR="00090F35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sam poskusi</w:t>
                      </w:r>
                      <w:r w:rsidR="00795003">
                        <w:rPr>
                          <w:rFonts w:cstheme="minorHAnsi"/>
                          <w:sz w:val="28"/>
                          <w:szCs w:val="28"/>
                        </w:rPr>
                        <w:t xml:space="preserve"> oblikovati medvedka. Lahko si ga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narišeš, polepiš, pobarvaš ali oblikuješ s posebno tehniko origami:</w:t>
                      </w:r>
                    </w:p>
                    <w:p w:rsidR="00FD74C2" w:rsidRDefault="00090F35" w:rsidP="00FD74C2">
                      <w:pPr>
                        <w:jc w:val="center"/>
                      </w:pPr>
                      <w:hyperlink r:id="rId20" w:history="1">
                        <w:r w:rsidR="00FD74C2" w:rsidRPr="00F500F9">
                          <w:rPr>
                            <w:color w:val="0000FF"/>
                            <w:u w:val="single"/>
                          </w:rPr>
                          <w:t>https://www.youtube.com/watch?v=1KXKbZIq6CI</w:t>
                        </w:r>
                      </w:hyperlink>
                      <w:r w:rsidR="00FD74C2">
                        <w:t xml:space="preserve">   ali</w:t>
                      </w:r>
                    </w:p>
                    <w:p w:rsidR="00FD74C2" w:rsidRDefault="00090F35" w:rsidP="00FD74C2">
                      <w:pPr>
                        <w:jc w:val="center"/>
                      </w:pPr>
                      <w:hyperlink r:id="rId21" w:history="1">
                        <w:r w:rsidR="00FD74C2" w:rsidRPr="00F500F9">
                          <w:rPr>
                            <w:color w:val="0000FF"/>
                            <w:u w:val="single"/>
                          </w:rPr>
                          <w:t>https://www.youtube.com/watch?v=x7CF1Kgda0I</w:t>
                        </w:r>
                      </w:hyperlink>
                    </w:p>
                    <w:p w:rsidR="00FD74C2" w:rsidRPr="00006FFE" w:rsidRDefault="00FD74C2" w:rsidP="00FD74C2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74C2" w:rsidRDefault="00175E0E" w:rsidP="00FD74C2">
      <w:r>
        <w:rPr>
          <w:rFonts w:ascii="Corbel" w:hAnsi="Corbel" w:cs="Raavi"/>
          <w:noProof/>
          <w:sz w:val="24"/>
          <w:szCs w:val="24"/>
          <w:lang w:eastAsia="sl-SI"/>
        </w:rPr>
        <w:drawing>
          <wp:anchor distT="0" distB="0" distL="114300" distR="114300" simplePos="0" relativeHeight="251686912" behindDoc="0" locked="0" layoutInCell="1" allowOverlap="1" wp14:anchorId="46C1A4A6" wp14:editId="0DD64B26">
            <wp:simplePos x="0" y="0"/>
            <wp:positionH relativeFrom="column">
              <wp:posOffset>4211955</wp:posOffset>
            </wp:positionH>
            <wp:positionV relativeFrom="paragraph">
              <wp:posOffset>7620</wp:posOffset>
            </wp:positionV>
            <wp:extent cx="2146300" cy="2146300"/>
            <wp:effectExtent l="0" t="0" r="0" b="6350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VATAR ideja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Pr="00A65D08" w:rsidRDefault="00FD74C2" w:rsidP="00FD74C2">
      <w:pPr>
        <w:spacing w:after="0" w:line="240" w:lineRule="auto"/>
        <w:jc w:val="both"/>
        <w:rPr>
          <w:rFonts w:ascii="Corbel" w:hAnsi="Corbel" w:cs="Raavi"/>
          <w:sz w:val="24"/>
          <w:szCs w:val="24"/>
        </w:rPr>
      </w:pPr>
    </w:p>
    <w:p w:rsidR="00FD74C2" w:rsidRDefault="00FD74C2" w:rsidP="00FD74C2">
      <w:pPr>
        <w:jc w:val="right"/>
      </w:pPr>
    </w:p>
    <w:p w:rsidR="00621196" w:rsidRPr="00AA0F4A" w:rsidRDefault="00621196" w:rsidP="00621196">
      <w:pPr>
        <w:shd w:val="clear" w:color="auto" w:fill="FD7BE1"/>
        <w:spacing w:after="160" w:line="259" w:lineRule="auto"/>
        <w:rPr>
          <w:b/>
          <w:sz w:val="28"/>
          <w:szCs w:val="28"/>
        </w:rPr>
      </w:pPr>
      <w:r w:rsidRPr="00AA0F4A">
        <w:rPr>
          <w:b/>
          <w:sz w:val="32"/>
          <w:szCs w:val="32"/>
        </w:rPr>
        <w:t xml:space="preserve">MATEMATIKA: </w:t>
      </w:r>
      <w:r>
        <w:rPr>
          <w:b/>
          <w:sz w:val="32"/>
          <w:szCs w:val="32"/>
        </w:rPr>
        <w:t>PREDHODNIK, NASLEDNIK</w:t>
      </w:r>
    </w:p>
    <w:p w:rsidR="00621196" w:rsidRDefault="00621196" w:rsidP="00621196">
      <w:pPr>
        <w:spacing w:after="0" w:line="240" w:lineRule="auto"/>
        <w:rPr>
          <w:rFonts w:ascii="Arial" w:eastAsia="Times New Roman" w:hAnsi="Arial" w:cs="Arial"/>
          <w:b/>
          <w:color w:val="FF0000"/>
          <w:sz w:val="36"/>
          <w:szCs w:val="36"/>
          <w:lang w:eastAsia="sl-SI"/>
        </w:rPr>
      </w:pPr>
      <w:r w:rsidRPr="00DB451B">
        <w:rPr>
          <w:rFonts w:ascii="Arial" w:eastAsia="Times New Roman" w:hAnsi="Arial" w:cs="Arial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076E87" wp14:editId="18281261">
                <wp:simplePos x="0" y="0"/>
                <wp:positionH relativeFrom="margin">
                  <wp:posOffset>-537845</wp:posOffset>
                </wp:positionH>
                <wp:positionV relativeFrom="paragraph">
                  <wp:posOffset>111760</wp:posOffset>
                </wp:positionV>
                <wp:extent cx="4691380" cy="6305550"/>
                <wp:effectExtent l="0" t="0" r="852170" b="19050"/>
                <wp:wrapNone/>
                <wp:docPr id="26" name="Zaobljen pravokotni oblač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380" cy="6305550"/>
                        </a:xfrm>
                        <a:prstGeom prst="wedgeRoundRectCallout">
                          <a:avLst>
                            <a:gd name="adj1" fmla="val 67387"/>
                            <a:gd name="adj2" fmla="val 2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1196" w:rsidRDefault="00621196" w:rsidP="006211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ogrevanje naredi tole nalogo. Pri tem glasno štej:</w:t>
                            </w:r>
                          </w:p>
                          <w:p w:rsidR="00621196" w:rsidRDefault="00621196" w:rsidP="0062119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15 počepov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7BA8CB9" wp14:editId="3AB564C8">
                                  <wp:extent cx="752475" cy="637514"/>
                                  <wp:effectExtent l="0" t="0" r="0" b="0"/>
                                  <wp:docPr id="14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3661" cy="6469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621196" w:rsidRDefault="00621196" w:rsidP="0062119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12 sonožnih poskokov na mestu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BE822BF" wp14:editId="7389EE46">
                                  <wp:extent cx="590550" cy="620835"/>
                                  <wp:effectExtent l="0" t="0" r="0" b="8255"/>
                                  <wp:docPr id="15" name="Slika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695" cy="6388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1196" w:rsidRDefault="00621196" w:rsidP="0062119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14 krat kroži z obema rokama naprej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D86DB0F" wp14:editId="098E8A05">
                                  <wp:extent cx="466725" cy="644329"/>
                                  <wp:effectExtent l="0" t="0" r="0" b="3810"/>
                                  <wp:docPr id="16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939" cy="6598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1196" w:rsidRDefault="00621196" w:rsidP="0062119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10 krat kroži z obema rokama nazaj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C51A4CE" wp14:editId="232C3526">
                                  <wp:extent cx="466725" cy="644329"/>
                                  <wp:effectExtent l="0" t="0" r="0" b="3810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939" cy="6598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1196" w:rsidRDefault="00621196" w:rsidP="0062119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13 trebušnjakov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1FFC320" wp14:editId="7BED9809">
                                  <wp:extent cx="723900" cy="582514"/>
                                  <wp:effectExtent l="0" t="0" r="0" b="8255"/>
                                  <wp:docPr id="20" name="Slika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8980" cy="594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1196" w:rsidRDefault="00621196" w:rsidP="0062119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11 sonožnih bočnih poskokov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4EE8362" wp14:editId="2D333905">
                                  <wp:extent cx="542925" cy="671937"/>
                                  <wp:effectExtent l="0" t="0" r="0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120" cy="6783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1196" w:rsidRDefault="00621196" w:rsidP="0062119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1196" w:rsidRPr="00514F47" w:rsidRDefault="00621196" w:rsidP="006211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sedaj si umij roke in popij malo vode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11F364E" wp14:editId="45731EBC">
                                  <wp:extent cx="657225" cy="705164"/>
                                  <wp:effectExtent l="0" t="0" r="0" b="0"/>
                                  <wp:docPr id="7" name="Slika 1" descr="GLASS (WATER GLASS) - Rent in Duba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LASS (WATER GLASS) - Rent in Duba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17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7001" cy="715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6E87" id="Zaobljen pravokotni oblaček 26" o:spid="_x0000_s1031" type="#_x0000_t62" style="position:absolute;margin-left:-42.35pt;margin-top:8.8pt;width:369.4pt;height:49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" adj="25356,10856" fillcolor="window" strokecolor="#ffc000" strokeweight="1pt">
                <v:textbox>
                  <w:txbxContent>
                    <w:p w:rsidR="00621196" w:rsidRDefault="00621196" w:rsidP="006211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ogrevanje naredi tole nalogo. Pri tem glasno štej:</w:t>
                      </w:r>
                    </w:p>
                    <w:p w:rsidR="00621196" w:rsidRDefault="00621196" w:rsidP="0062119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15 počepov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7BA8CB9" wp14:editId="3AB564C8">
                            <wp:extent cx="752475" cy="637514"/>
                            <wp:effectExtent l="0" t="0" r="0" b="0"/>
                            <wp:docPr id="14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3661" cy="6469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621196" w:rsidRDefault="00621196" w:rsidP="0062119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12 sonožnih poskokov na mestu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BE822BF" wp14:editId="7389EE46">
                            <wp:extent cx="590550" cy="620835"/>
                            <wp:effectExtent l="0" t="0" r="0" b="8255"/>
                            <wp:docPr id="15" name="Slika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695" cy="6388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1196" w:rsidRDefault="00621196" w:rsidP="0062119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14 krat kroži z obema rokama naprej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D86DB0F" wp14:editId="098E8A05">
                            <wp:extent cx="466725" cy="644329"/>
                            <wp:effectExtent l="0" t="0" r="0" b="3810"/>
                            <wp:docPr id="16" name="Slika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7939" cy="6598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1196" w:rsidRDefault="00621196" w:rsidP="0062119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10 krat kroži z obema rokama nazaj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C51A4CE" wp14:editId="232C3526">
                            <wp:extent cx="466725" cy="644329"/>
                            <wp:effectExtent l="0" t="0" r="0" b="3810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7939" cy="6598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1196" w:rsidRDefault="00621196" w:rsidP="0062119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13 trebušnjakov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1FFC320" wp14:editId="7BED9809">
                            <wp:extent cx="723900" cy="582514"/>
                            <wp:effectExtent l="0" t="0" r="0" b="8255"/>
                            <wp:docPr id="20" name="Slika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8980" cy="5946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1196" w:rsidRDefault="00621196" w:rsidP="0062119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11 sonožnih bočnih poskokov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4EE8362" wp14:editId="2D333905">
                            <wp:extent cx="542925" cy="671937"/>
                            <wp:effectExtent l="0" t="0" r="0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120" cy="6783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1196" w:rsidRDefault="00621196" w:rsidP="0062119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621196" w:rsidRPr="00514F47" w:rsidRDefault="00621196" w:rsidP="006211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sedaj si umij roke in popij malo vode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11F364E" wp14:editId="45731EBC">
                            <wp:extent cx="657225" cy="705164"/>
                            <wp:effectExtent l="0" t="0" r="0" b="0"/>
                            <wp:docPr id="7" name="Slika 1" descr="GLASS (WATER GLASS) - Rent in Duba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LASS (WATER GLASS) - Rent in Duba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17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67001" cy="715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196" w:rsidRDefault="00621196" w:rsidP="00621196">
      <w:pPr>
        <w:spacing w:after="0" w:line="240" w:lineRule="auto"/>
        <w:rPr>
          <w:rFonts w:ascii="Arial" w:eastAsia="Times New Roman" w:hAnsi="Arial" w:cs="Arial"/>
          <w:b/>
          <w:color w:val="FF0000"/>
          <w:sz w:val="36"/>
          <w:szCs w:val="36"/>
          <w:lang w:eastAsia="sl-SI"/>
        </w:rPr>
      </w:pPr>
    </w:p>
    <w:p w:rsidR="00621196" w:rsidRDefault="00621196" w:rsidP="00621196">
      <w:pPr>
        <w:spacing w:after="0" w:line="240" w:lineRule="auto"/>
        <w:rPr>
          <w:rFonts w:ascii="Arial" w:eastAsia="Times New Roman" w:hAnsi="Arial" w:cs="Arial"/>
          <w:b/>
          <w:color w:val="FF0000"/>
          <w:sz w:val="36"/>
          <w:szCs w:val="36"/>
          <w:lang w:eastAsia="sl-SI"/>
        </w:rPr>
      </w:pPr>
    </w:p>
    <w:p w:rsidR="00621196" w:rsidRDefault="00621196" w:rsidP="00621196">
      <w:pPr>
        <w:spacing w:after="0" w:line="240" w:lineRule="auto"/>
        <w:rPr>
          <w:rFonts w:ascii="Arial" w:eastAsia="Times New Roman" w:hAnsi="Arial" w:cs="Arial"/>
          <w:b/>
          <w:color w:val="FF0000"/>
          <w:sz w:val="36"/>
          <w:szCs w:val="36"/>
          <w:lang w:eastAsia="sl-SI"/>
        </w:rPr>
      </w:pPr>
    </w:p>
    <w:p w:rsidR="00621196" w:rsidRDefault="00175E0E" w:rsidP="00621196">
      <w:pPr>
        <w:spacing w:after="0" w:line="240" w:lineRule="auto"/>
        <w:rPr>
          <w:rFonts w:ascii="Arial" w:eastAsia="Times New Roman" w:hAnsi="Arial" w:cs="Arial"/>
          <w:b/>
          <w:color w:val="FF0000"/>
          <w:sz w:val="36"/>
          <w:szCs w:val="36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10DDE3E7" wp14:editId="2B7CDEB0">
            <wp:simplePos x="0" y="0"/>
            <wp:positionH relativeFrom="column">
              <wp:posOffset>4116705</wp:posOffset>
            </wp:positionH>
            <wp:positionV relativeFrom="paragraph">
              <wp:posOffset>233045</wp:posOffset>
            </wp:positionV>
            <wp:extent cx="2393950" cy="2393950"/>
            <wp:effectExtent l="0" t="0" r="6350" b="6350"/>
            <wp:wrapNone/>
            <wp:docPr id="31" name="Slika 3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4"/>
          <w:szCs w:val="24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4"/>
          <w:szCs w:val="24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4"/>
          <w:szCs w:val="24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795003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F5496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8B564A" wp14:editId="097A401C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3743325" cy="1295400"/>
                <wp:effectExtent l="209550" t="0" r="28575" b="19050"/>
                <wp:wrapNone/>
                <wp:docPr id="3" name="Zaobljen pravokotni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295400"/>
                        </a:xfrm>
                        <a:prstGeom prst="wedgeRoundRectCallout">
                          <a:avLst>
                            <a:gd name="adj1" fmla="val -55122"/>
                            <a:gd name="adj2" fmla="val 69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1196" w:rsidRPr="008114D9" w:rsidRDefault="00621196" w:rsidP="00E04F61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114D9">
                              <w:rPr>
                                <w:rFonts w:eastAsia="Times New Roman" w:cs="Arial"/>
                                <w:bCs/>
                                <w:sz w:val="26"/>
                                <w:szCs w:val="26"/>
                                <w:lang w:eastAsia="sl-SI"/>
                              </w:rPr>
                              <w:t xml:space="preserve">Na spletni povezavi </w:t>
                            </w:r>
                            <w:hyperlink r:id="rId36" w:anchor="startq" w:history="1">
                              <w:r w:rsidR="00E04F61" w:rsidRPr="00E04F61">
                                <w:rPr>
                                  <w:color w:val="0000FF"/>
                                  <w:u w:val="single"/>
                                </w:rPr>
                                <w:t>https://kveez.com/si/matematika/1-razred/predhodnik-naslednik-stevil-do-10/</w:t>
                              </w:r>
                              <w:r w:rsidR="00E04F61" w:rsidRPr="00E04F61">
                                <w:rPr>
                                  <w:color w:val="0000FF"/>
                                  <w:u w:val="single"/>
                                </w:rPr>
                                <w:t>#</w:t>
                              </w:r>
                              <w:r w:rsidR="00E04F61" w:rsidRPr="00E04F61">
                                <w:rPr>
                                  <w:color w:val="0000FF"/>
                                  <w:u w:val="single"/>
                                </w:rPr>
                                <w:t>startq</w:t>
                              </w:r>
                            </w:hyperlink>
                            <w:r w:rsidR="00E04F61">
                              <w:t xml:space="preserve"> </w:t>
                            </w:r>
                            <w:r w:rsidRPr="008114D9">
                              <w:rPr>
                                <w:rFonts w:eastAsia="Times New Roman" w:cs="Arial"/>
                                <w:bCs/>
                                <w:sz w:val="26"/>
                                <w:szCs w:val="26"/>
                                <w:lang w:eastAsia="sl-SI"/>
                              </w:rPr>
                              <w:t>te čakajo naloge. Iskal boš predhodnik, število ali naslednik v številskem obsegu do 1</w:t>
                            </w:r>
                            <w:r w:rsidR="00E04F61">
                              <w:rPr>
                                <w:rFonts w:eastAsia="Times New Roman" w:cs="Arial"/>
                                <w:bCs/>
                                <w:sz w:val="26"/>
                                <w:szCs w:val="26"/>
                                <w:lang w:eastAsia="sl-SI"/>
                              </w:rPr>
                              <w:t>0</w:t>
                            </w:r>
                            <w:r w:rsidRPr="008114D9">
                              <w:rPr>
                                <w:rFonts w:eastAsia="Times New Roman" w:cs="Arial"/>
                                <w:bCs/>
                                <w:sz w:val="26"/>
                                <w:szCs w:val="26"/>
                                <w:lang w:eastAsia="sl-SI"/>
                              </w:rPr>
                              <w:t>. Pa veselo na delo.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564A" id="Zaobljen pravokotni oblaček 3" o:spid="_x0000_s1032" type="#_x0000_t62" style="position:absolute;margin-left:243.55pt;margin-top:2.25pt;width:294.75pt;height:102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" adj="-1106,10950" fillcolor="window" strokecolor="#ffc000" strokeweight="1pt">
                <v:textbox>
                  <w:txbxContent>
                    <w:p w:rsidR="00621196" w:rsidRPr="008114D9" w:rsidRDefault="00621196" w:rsidP="00E04F61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8114D9">
                        <w:rPr>
                          <w:rFonts w:eastAsia="Times New Roman" w:cs="Arial"/>
                          <w:bCs/>
                          <w:sz w:val="26"/>
                          <w:szCs w:val="26"/>
                          <w:lang w:eastAsia="sl-SI"/>
                        </w:rPr>
                        <w:t xml:space="preserve">Na spletni povezavi </w:t>
                      </w:r>
                      <w:hyperlink r:id="rId37" w:anchor="startq" w:history="1">
                        <w:r w:rsidR="00E04F61" w:rsidRPr="00E04F61">
                          <w:rPr>
                            <w:color w:val="0000FF"/>
                            <w:u w:val="single"/>
                          </w:rPr>
                          <w:t>https://kveez.com/si/matematika/1-razred/predhodnik-naslednik-stevil-do-10/</w:t>
                        </w:r>
                        <w:r w:rsidR="00E04F61" w:rsidRPr="00E04F61">
                          <w:rPr>
                            <w:color w:val="0000FF"/>
                            <w:u w:val="single"/>
                          </w:rPr>
                          <w:t>#</w:t>
                        </w:r>
                        <w:r w:rsidR="00E04F61" w:rsidRPr="00E04F61">
                          <w:rPr>
                            <w:color w:val="0000FF"/>
                            <w:u w:val="single"/>
                          </w:rPr>
                          <w:t>startq</w:t>
                        </w:r>
                      </w:hyperlink>
                      <w:r w:rsidR="00E04F61">
                        <w:t xml:space="preserve"> </w:t>
                      </w:r>
                      <w:r w:rsidRPr="008114D9">
                        <w:rPr>
                          <w:rFonts w:eastAsia="Times New Roman" w:cs="Arial"/>
                          <w:bCs/>
                          <w:sz w:val="26"/>
                          <w:szCs w:val="26"/>
                          <w:lang w:eastAsia="sl-SI"/>
                        </w:rPr>
                        <w:t>te čakajo naloge. Iskal boš predhodnik, število ali naslednik v številskem obsegu do 1</w:t>
                      </w:r>
                      <w:r w:rsidR="00E04F61">
                        <w:rPr>
                          <w:rFonts w:eastAsia="Times New Roman" w:cs="Arial"/>
                          <w:bCs/>
                          <w:sz w:val="26"/>
                          <w:szCs w:val="26"/>
                          <w:lang w:eastAsia="sl-SI"/>
                        </w:rPr>
                        <w:t>0</w:t>
                      </w:r>
                      <w:r w:rsidRPr="008114D9">
                        <w:rPr>
                          <w:rFonts w:eastAsia="Times New Roman" w:cs="Arial"/>
                          <w:bCs/>
                          <w:sz w:val="26"/>
                          <w:szCs w:val="26"/>
                          <w:lang w:eastAsia="sl-SI"/>
                        </w:rPr>
                        <w:t>. Pa veselo na delo.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E0E">
        <w:rPr>
          <w:rFonts w:ascii="Arial" w:eastAsia="Times New Roman" w:hAnsi="Arial" w:cs="Arial"/>
          <w:b/>
          <w:bCs/>
          <w:noProof/>
          <w:color w:val="1F3864"/>
          <w:sz w:val="28"/>
          <w:szCs w:val="28"/>
          <w:lang w:eastAsia="sl-SI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562100" cy="1562100"/>
            <wp:effectExtent l="0" t="0" r="0" b="0"/>
            <wp:wrapNone/>
            <wp:docPr id="448" name="Slika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avatar_detektiv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</w:p>
    <w:p w:rsidR="00621196" w:rsidRPr="008F23F4" w:rsidRDefault="00E04F61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F5496"/>
          <w:lang w:eastAsia="sl-SI"/>
        </w:rPr>
        <w:lastRenderedPageBreak/>
        <w:drawing>
          <wp:anchor distT="0" distB="0" distL="114300" distR="114300" simplePos="0" relativeHeight="251689984" behindDoc="0" locked="0" layoutInCell="1" allowOverlap="1" wp14:anchorId="26CBBC1A" wp14:editId="70FBEE36">
            <wp:simplePos x="0" y="0"/>
            <wp:positionH relativeFrom="page">
              <wp:posOffset>5115560</wp:posOffset>
            </wp:positionH>
            <wp:positionV relativeFrom="paragraph">
              <wp:posOffset>9525</wp:posOffset>
            </wp:positionV>
            <wp:extent cx="2590800" cy="2590800"/>
            <wp:effectExtent l="0" t="0" r="0" b="0"/>
            <wp:wrapNone/>
            <wp:docPr id="449" name="Slika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avtar_pravilno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196" w:rsidRDefault="00621196" w:rsidP="00621196">
      <w:pPr>
        <w:spacing w:before="240" w:after="240" w:line="240" w:lineRule="auto"/>
        <w:rPr>
          <w:rFonts w:eastAsia="Times New Roman" w:cs="Arial"/>
          <w:b/>
          <w:bCs/>
          <w:color w:val="1F3864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F5496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FAC626" wp14:editId="1690608C">
                <wp:simplePos x="0" y="0"/>
                <wp:positionH relativeFrom="margin">
                  <wp:posOffset>85725</wp:posOffset>
                </wp:positionH>
                <wp:positionV relativeFrom="paragraph">
                  <wp:posOffset>216535</wp:posOffset>
                </wp:positionV>
                <wp:extent cx="4192173" cy="1581150"/>
                <wp:effectExtent l="0" t="0" r="247015" b="19050"/>
                <wp:wrapNone/>
                <wp:docPr id="460" name="Zaobljen pravokotni oblaček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173" cy="1581150"/>
                        </a:xfrm>
                        <a:prstGeom prst="wedgeRoundRectCallout">
                          <a:avLst>
                            <a:gd name="adj1" fmla="val 54861"/>
                            <a:gd name="adj2" fmla="val 25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1196" w:rsidRPr="00DA3789" w:rsidRDefault="00621196" w:rsidP="00621196">
                            <w:pPr>
                              <w:spacing w:before="240" w:after="24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A3789">
                              <w:rPr>
                                <w:rFonts w:eastAsia="Times New Roman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eastAsia="sl-SI"/>
                              </w:rPr>
                              <w:t>Domača</w:t>
                            </w:r>
                            <w:r>
                              <w:rPr>
                                <w:rFonts w:eastAsia="Times New Roman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eastAsia="sl-SI"/>
                              </w:rPr>
                              <w:t xml:space="preserve"> naloga te čaka</w:t>
                            </w:r>
                            <w:r w:rsidRPr="00DA3789">
                              <w:rPr>
                                <w:rFonts w:eastAsia="Times New Roman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eastAsia="sl-SI"/>
                              </w:rPr>
                              <w:t xml:space="preserve"> tukaj: </w:t>
                            </w:r>
                            <w:hyperlink r:id="rId40" w:history="1">
                              <w:r w:rsidRPr="008F23F4">
                                <w:rPr>
                                  <w:rStyle w:val="Hiperpovezava"/>
                                  <w:sz w:val="28"/>
                                  <w:szCs w:val="28"/>
                                </w:rPr>
                                <w:t>https://vadnica.moja-matematika.si/.</w:t>
                              </w:r>
                            </w:hyperlink>
                            <w:r w:rsidRPr="008F23F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21196" w:rsidRPr="007D61DE" w:rsidRDefault="00621196" w:rsidP="00621196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F23F4">
                              <w:rPr>
                                <w:sz w:val="28"/>
                                <w:szCs w:val="28"/>
                              </w:rPr>
                              <w:t>Prijavi se z geslom, ki sem ti ga poslala in reš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 naloge</w:t>
                            </w:r>
                            <w:r w:rsidRPr="008F23F4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Časa za reševanje nalog imaš do </w:t>
                            </w:r>
                            <w:r w:rsidRPr="00621196">
                              <w:rPr>
                                <w:sz w:val="28"/>
                                <w:szCs w:val="28"/>
                                <w:shd w:val="clear" w:color="auto" w:fill="FFE599" w:themeFill="accent4" w:themeFillTint="66"/>
                              </w:rPr>
                              <w:t>PETKA,  8. 5. 2020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AC626" id="Zaobljen pravokotni oblaček 460" o:spid="_x0000_s1033" type="#_x0000_t62" style="position:absolute;margin-left:6.75pt;margin-top:17.05pt;width:330.1pt;height:12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" adj="22650,11340" fillcolor="window" strokecolor="#ffc000" strokeweight="1pt">
                <v:textbox>
                  <w:txbxContent>
                    <w:p w:rsidR="00621196" w:rsidRPr="00DA3789" w:rsidRDefault="00621196" w:rsidP="00621196">
                      <w:pPr>
                        <w:spacing w:before="240" w:after="240" w:line="240" w:lineRule="auto"/>
                        <w:rPr>
                          <w:sz w:val="28"/>
                          <w:szCs w:val="28"/>
                        </w:rPr>
                      </w:pPr>
                      <w:r w:rsidRPr="00DA3789">
                        <w:rPr>
                          <w:rFonts w:eastAsia="Times New Roman" w:cs="Arial"/>
                          <w:bCs/>
                          <w:color w:val="000000" w:themeColor="text1"/>
                          <w:sz w:val="28"/>
                          <w:szCs w:val="28"/>
                          <w:lang w:eastAsia="sl-SI"/>
                        </w:rPr>
                        <w:t>Domača</w:t>
                      </w:r>
                      <w:r>
                        <w:rPr>
                          <w:rFonts w:eastAsia="Times New Roman" w:cs="Arial"/>
                          <w:bCs/>
                          <w:color w:val="000000" w:themeColor="text1"/>
                          <w:sz w:val="28"/>
                          <w:szCs w:val="28"/>
                          <w:lang w:eastAsia="sl-SI"/>
                        </w:rPr>
                        <w:t xml:space="preserve"> naloga te čaka</w:t>
                      </w:r>
                      <w:r w:rsidRPr="00DA3789">
                        <w:rPr>
                          <w:rFonts w:eastAsia="Times New Roman" w:cs="Arial"/>
                          <w:bCs/>
                          <w:color w:val="000000" w:themeColor="text1"/>
                          <w:sz w:val="28"/>
                          <w:szCs w:val="28"/>
                          <w:lang w:eastAsia="sl-SI"/>
                        </w:rPr>
                        <w:t xml:space="preserve"> tukaj: </w:t>
                      </w:r>
                      <w:hyperlink r:id="rId41" w:history="1">
                        <w:r w:rsidRPr="008F23F4">
                          <w:rPr>
                            <w:rStyle w:val="Hiperpovezava"/>
                            <w:sz w:val="28"/>
                            <w:szCs w:val="28"/>
                          </w:rPr>
                          <w:t>https://vadnica.moja-matematika.si/.</w:t>
                        </w:r>
                      </w:hyperlink>
                      <w:r w:rsidRPr="008F23F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621196" w:rsidRPr="007D61DE" w:rsidRDefault="00621196" w:rsidP="00621196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F23F4">
                        <w:rPr>
                          <w:sz w:val="28"/>
                          <w:szCs w:val="28"/>
                        </w:rPr>
                        <w:t>Prijavi se z geslom, ki sem ti ga poslala in reš</w:t>
                      </w:r>
                      <w:r>
                        <w:rPr>
                          <w:sz w:val="28"/>
                          <w:szCs w:val="28"/>
                        </w:rPr>
                        <w:t>i naloge</w:t>
                      </w:r>
                      <w:r w:rsidRPr="008F23F4">
                        <w:rPr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sz w:val="28"/>
                          <w:szCs w:val="28"/>
                        </w:rPr>
                        <w:t xml:space="preserve"> Časa za reševanje nalog imaš do </w:t>
                      </w:r>
                      <w:r w:rsidRPr="00621196">
                        <w:rPr>
                          <w:sz w:val="28"/>
                          <w:szCs w:val="28"/>
                          <w:shd w:val="clear" w:color="auto" w:fill="FFE599" w:themeFill="accent4" w:themeFillTint="66"/>
                        </w:rPr>
                        <w:t>PETKA,  8. 5. 2020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196" w:rsidRDefault="00621196" w:rsidP="00621196">
      <w:pPr>
        <w:spacing w:before="240" w:after="240" w:line="240" w:lineRule="auto"/>
        <w:rPr>
          <w:rFonts w:eastAsia="Times New Roman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eastAsia="Times New Roman" w:cs="Arial"/>
          <w:b/>
          <w:bCs/>
          <w:color w:val="1F3864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eastAsia="Times New Roman" w:cs="Arial"/>
          <w:bCs/>
          <w:color w:val="000000" w:themeColor="text1"/>
          <w:sz w:val="28"/>
          <w:szCs w:val="28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4"/>
          <w:szCs w:val="24"/>
          <w:lang w:eastAsia="sl-SI"/>
        </w:rPr>
      </w:pPr>
    </w:p>
    <w:p w:rsidR="00621196" w:rsidRDefault="00621196" w:rsidP="00621196">
      <w:pPr>
        <w:spacing w:before="240" w:after="240" w:line="240" w:lineRule="auto"/>
        <w:rPr>
          <w:rFonts w:ascii="Arial" w:eastAsia="Times New Roman" w:hAnsi="Arial" w:cs="Arial"/>
          <w:b/>
          <w:bCs/>
          <w:noProof/>
          <w:color w:val="1F3864"/>
          <w:sz w:val="24"/>
          <w:szCs w:val="24"/>
          <w:lang w:eastAsia="sl-SI"/>
        </w:rPr>
      </w:pPr>
    </w:p>
    <w:p w:rsidR="00F83E0C" w:rsidRDefault="00F83E0C" w:rsidP="00F83E0C">
      <w:pPr>
        <w:shd w:val="clear" w:color="auto" w:fill="9CC2E5" w:themeFill="accent1" w:themeFillTint="99"/>
        <w:spacing w:after="160" w:line="25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ŠPORT: VAJE OB ČRTI</w:t>
      </w:r>
    </w:p>
    <w:p w:rsidR="00F83E0C" w:rsidRDefault="00090F35" w:rsidP="00F83E0C">
      <w:r>
        <w:rPr>
          <w:noProof/>
          <w:lang w:eastAsia="sl-SI"/>
        </w:rPr>
        <w:drawing>
          <wp:anchor distT="0" distB="0" distL="114300" distR="114300" simplePos="0" relativeHeight="251691008" behindDoc="0" locked="0" layoutInCell="1" allowOverlap="1" wp14:anchorId="2CF62BB7" wp14:editId="7AF7C88B">
            <wp:simplePos x="0" y="0"/>
            <wp:positionH relativeFrom="column">
              <wp:posOffset>-556895</wp:posOffset>
            </wp:positionH>
            <wp:positionV relativeFrom="paragraph">
              <wp:posOffset>366395</wp:posOffset>
            </wp:positionV>
            <wp:extent cx="1688967" cy="1466850"/>
            <wp:effectExtent l="0" t="0" r="6985" b="0"/>
            <wp:wrapNone/>
            <wp:docPr id="450" name="Slika 450" descr="Workout free fitness and exercise clipart clip art pictures 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out free fitness and exercise clipart clip art pictures 8 ...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67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E0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D55688" wp14:editId="456594F8">
                <wp:simplePos x="0" y="0"/>
                <wp:positionH relativeFrom="column">
                  <wp:posOffset>1767205</wp:posOffset>
                </wp:positionH>
                <wp:positionV relativeFrom="paragraph">
                  <wp:posOffset>100330</wp:posOffset>
                </wp:positionV>
                <wp:extent cx="4219575" cy="1933575"/>
                <wp:effectExtent l="647700" t="0" r="28575" b="28575"/>
                <wp:wrapNone/>
                <wp:docPr id="21" name="Zaobljen pravokotni oblač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933575"/>
                        </a:xfrm>
                        <a:prstGeom prst="wedgeRoundRectCallout">
                          <a:avLst>
                            <a:gd name="adj1" fmla="val -64625"/>
                            <a:gd name="adj2" fmla="val 1783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3E0C" w:rsidRPr="00FE052C" w:rsidRDefault="00F83E0C" w:rsidP="008114D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E052C">
                              <w:rPr>
                                <w:sz w:val="28"/>
                                <w:szCs w:val="28"/>
                              </w:rPr>
                              <w:t>Na posnetku boš dobil nekaj idej o tem</w:t>
                            </w:r>
                            <w:r w:rsidR="008114D9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FE052C">
                              <w:rPr>
                                <w:sz w:val="28"/>
                                <w:szCs w:val="28"/>
                              </w:rPr>
                              <w:t xml:space="preserve"> katere vaje lahko izvajaš ob kolebnici ali</w:t>
                            </w:r>
                            <w:r w:rsidR="00090F3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052C">
                              <w:rPr>
                                <w:sz w:val="28"/>
                                <w:szCs w:val="28"/>
                              </w:rPr>
                              <w:t xml:space="preserve"> vrvi, ki jo postaviš na tla. Poglej si jih in si sestavi svoj trening. Seveda lahko vaje delaš tudi ob posnetku ali zunaj, na svežem zraku.</w:t>
                            </w:r>
                            <w:r w:rsidR="008114D9">
                              <w:rPr>
                                <w:sz w:val="28"/>
                                <w:szCs w:val="28"/>
                              </w:rPr>
                              <w:t xml:space="preserve"> Če imaš kredo, si črto lahko tudi narišeš.</w:t>
                            </w:r>
                          </w:p>
                          <w:p w:rsidR="00F83E0C" w:rsidRPr="008114D9" w:rsidRDefault="00F83E0C" w:rsidP="008114D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3E0C" w:rsidRDefault="00090F35" w:rsidP="008114D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hyperlink r:id="rId43" w:history="1">
                              <w:r w:rsidR="00F83E0C">
                                <w:rPr>
                                  <w:rStyle w:val="Hiperpovezava"/>
                                  <w:sz w:val="24"/>
                                </w:rPr>
                                <w:t>https://video.arnes.si/portal/asset.zul?id=C2HdqJNCcsaQspVFourO7roc</w:t>
                              </w:r>
                            </w:hyperlink>
                          </w:p>
                          <w:p w:rsidR="00F83E0C" w:rsidRDefault="00F83E0C" w:rsidP="00F83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5688" id="Zaobljen pravokotni oblaček 21" o:spid="_x0000_s1034" type="#_x0000_t62" style="position:absolute;margin-left:139.15pt;margin-top:7.9pt;width:332.25pt;height:152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" adj="-3159,14653" fillcolor="window" strokecolor="#ed7d31" strokeweight="1pt">
                <v:textbox>
                  <w:txbxContent>
                    <w:p w:rsidR="00F83E0C" w:rsidRPr="00FE052C" w:rsidRDefault="00F83E0C" w:rsidP="008114D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E052C">
                        <w:rPr>
                          <w:sz w:val="28"/>
                          <w:szCs w:val="28"/>
                        </w:rPr>
                        <w:t>Na posnetku boš dobil nekaj idej o tem</w:t>
                      </w:r>
                      <w:r w:rsidR="008114D9">
                        <w:rPr>
                          <w:sz w:val="28"/>
                          <w:szCs w:val="28"/>
                        </w:rPr>
                        <w:t>,</w:t>
                      </w:r>
                      <w:r w:rsidRPr="00FE052C">
                        <w:rPr>
                          <w:sz w:val="28"/>
                          <w:szCs w:val="28"/>
                        </w:rPr>
                        <w:t xml:space="preserve"> katere vaje lahko izvajaš ob kolebnici ali</w:t>
                      </w:r>
                      <w:r w:rsidR="00090F3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E052C">
                        <w:rPr>
                          <w:sz w:val="28"/>
                          <w:szCs w:val="28"/>
                        </w:rPr>
                        <w:t xml:space="preserve"> vrvi, ki jo postaviš na tla. Poglej si jih in si sestavi svoj trening. Seveda lahko vaje delaš tudi ob posnetku ali zunaj, na svežem zraku.</w:t>
                      </w:r>
                      <w:r w:rsidR="008114D9">
                        <w:rPr>
                          <w:sz w:val="28"/>
                          <w:szCs w:val="28"/>
                        </w:rPr>
                        <w:t xml:space="preserve"> Če imaš kredo, si črto lahko tudi narišeš.</w:t>
                      </w:r>
                    </w:p>
                    <w:p w:rsidR="00F83E0C" w:rsidRPr="008114D9" w:rsidRDefault="00F83E0C" w:rsidP="008114D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83E0C" w:rsidRDefault="00090F35" w:rsidP="008114D9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hyperlink r:id="rId44" w:history="1">
                        <w:r w:rsidR="00F83E0C">
                          <w:rPr>
                            <w:rStyle w:val="Hiperpovezava"/>
                            <w:sz w:val="24"/>
                          </w:rPr>
                          <w:t>https://video.arnes.si/portal/asset.zul?id=C2HdqJNCcsaQspVFourO7roc</w:t>
                        </w:r>
                      </w:hyperlink>
                    </w:p>
                    <w:p w:rsidR="00F83E0C" w:rsidRDefault="00F83E0C" w:rsidP="00F83E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95003" w:rsidRDefault="00795003" w:rsidP="00795003">
      <w:pPr>
        <w:jc w:val="center"/>
        <w:rPr>
          <w:sz w:val="32"/>
          <w:szCs w:val="32"/>
        </w:rPr>
      </w:pPr>
    </w:p>
    <w:p w:rsidR="00795003" w:rsidRDefault="00795003" w:rsidP="00795003">
      <w:pPr>
        <w:jc w:val="center"/>
        <w:rPr>
          <w:sz w:val="32"/>
          <w:szCs w:val="32"/>
        </w:rPr>
      </w:pPr>
    </w:p>
    <w:p w:rsidR="00795003" w:rsidRDefault="00795003" w:rsidP="00795003">
      <w:pPr>
        <w:jc w:val="center"/>
        <w:rPr>
          <w:sz w:val="32"/>
          <w:szCs w:val="32"/>
        </w:rPr>
      </w:pPr>
    </w:p>
    <w:p w:rsidR="00795003" w:rsidRDefault="00795003" w:rsidP="00795003">
      <w:pPr>
        <w:jc w:val="center"/>
        <w:rPr>
          <w:sz w:val="32"/>
          <w:szCs w:val="32"/>
        </w:rPr>
      </w:pPr>
    </w:p>
    <w:p w:rsidR="00795003" w:rsidRDefault="00795003" w:rsidP="00795003">
      <w:pPr>
        <w:jc w:val="center"/>
        <w:rPr>
          <w:sz w:val="32"/>
          <w:szCs w:val="32"/>
        </w:rPr>
      </w:pPr>
    </w:p>
    <w:p w:rsidR="00795003" w:rsidRPr="0008021D" w:rsidRDefault="00795003" w:rsidP="00795003">
      <w:pPr>
        <w:jc w:val="center"/>
        <w:rPr>
          <w:sz w:val="32"/>
          <w:szCs w:val="32"/>
        </w:rPr>
      </w:pPr>
      <w:r w:rsidRPr="0008021D">
        <w:rPr>
          <w:noProof/>
          <w:lang w:eastAsia="sl-SI"/>
        </w:rPr>
        <w:drawing>
          <wp:inline distT="0" distB="0" distL="0" distR="0" wp14:anchorId="604DCC5F" wp14:editId="23A64B9B">
            <wp:extent cx="571836" cy="400050"/>
            <wp:effectExtent l="0" t="0" r="0" b="0"/>
            <wp:docPr id="24" name="Slika 24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96" cy="42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03" w:rsidRPr="00215D69" w:rsidRDefault="00795003" w:rsidP="00795003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Bravo, </w:t>
      </w:r>
      <w:r>
        <w:rPr>
          <w:sz w:val="26"/>
          <w:szCs w:val="26"/>
        </w:rPr>
        <w:t>s svojim delom si že pri koncu.</w:t>
      </w:r>
      <w:r w:rsidRPr="00215D69">
        <w:rPr>
          <w:sz w:val="26"/>
          <w:szCs w:val="26"/>
        </w:rPr>
        <w:t xml:space="preserve"> </w:t>
      </w:r>
    </w:p>
    <w:p w:rsidR="00795003" w:rsidRPr="00215D69" w:rsidRDefault="00795003" w:rsidP="00795003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Si zadovoljen/a z opravljenim delom?</w:t>
      </w:r>
    </w:p>
    <w:p w:rsidR="00795003" w:rsidRPr="00215D69" w:rsidRDefault="00795003" w:rsidP="00795003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Si morda naletel/a na kakšne težave? Kakšne?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3DAF2CC9" wp14:editId="0455ECB2">
            <wp:extent cx="390525" cy="383690"/>
            <wp:effectExtent l="0" t="0" r="0" b="0"/>
            <wp:docPr id="25" name="Slika 25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2818" cy="3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03" w:rsidRPr="00215D69" w:rsidRDefault="00795003" w:rsidP="0079500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S</w:t>
      </w:r>
      <w:r w:rsidRPr="00215D69">
        <w:rPr>
          <w:sz w:val="26"/>
          <w:szCs w:val="26"/>
        </w:rPr>
        <w:t xml:space="preserve">am/a poskusi </w:t>
      </w:r>
      <w:r>
        <w:rPr>
          <w:sz w:val="26"/>
          <w:szCs w:val="26"/>
        </w:rPr>
        <w:t>najti rešitev, povprašaj prijatelja ali se obrni</w:t>
      </w:r>
      <w:r w:rsidRPr="00215D69">
        <w:rPr>
          <w:sz w:val="26"/>
          <w:szCs w:val="26"/>
        </w:rPr>
        <w:t xml:space="preserve"> na svojo učiteljico.</w:t>
      </w:r>
    </w:p>
    <w:p w:rsidR="00795003" w:rsidRPr="00930CB3" w:rsidRDefault="00795003" w:rsidP="00795003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Ti bom z ve</w:t>
      </w:r>
      <w:r>
        <w:rPr>
          <w:sz w:val="26"/>
          <w:szCs w:val="26"/>
        </w:rPr>
        <w:t>selj</w:t>
      </w:r>
      <w:r w:rsidRPr="00215D69">
        <w:rPr>
          <w:sz w:val="26"/>
          <w:szCs w:val="26"/>
        </w:rPr>
        <w:t xml:space="preserve">em priskočila na pomoč.    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6F661BB0" wp14:editId="3B412387">
            <wp:extent cx="419100" cy="419100"/>
            <wp:effectExtent l="0" t="0" r="0" b="0"/>
            <wp:docPr id="27" name="Slika 27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78B" w:rsidRDefault="00D9578B"/>
    <w:sectPr w:rsidR="00D95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Daytona">
    <w:altName w:val="Arial"/>
    <w:charset w:val="00"/>
    <w:family w:val="swiss"/>
    <w:pitch w:val="variable"/>
    <w:sig w:usb0="00000001" w:usb1="0000000A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C2"/>
    <w:rsid w:val="00090F35"/>
    <w:rsid w:val="00175E0E"/>
    <w:rsid w:val="00621196"/>
    <w:rsid w:val="00795003"/>
    <w:rsid w:val="008114D9"/>
    <w:rsid w:val="00D9578B"/>
    <w:rsid w:val="00E04F61"/>
    <w:rsid w:val="00F83E0C"/>
    <w:rsid w:val="00F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63B9"/>
  <w15:chartTrackingRefBased/>
  <w15:docId w15:val="{0BCD504A-B298-4203-A349-4E510503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74C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D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2119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11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v=1KXKbZIq6CI" TargetMode="External"/><Relationship Id="rId26" Type="http://schemas.openxmlformats.org/officeDocument/2006/relationships/image" Target="media/image14.png"/><Relationship Id="rId39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x7CF1Kgda0I" TargetMode="External"/><Relationship Id="rId34" Type="http://schemas.openxmlformats.org/officeDocument/2006/relationships/image" Target="media/image160.jpeg"/><Relationship Id="rId42" Type="http://schemas.openxmlformats.org/officeDocument/2006/relationships/image" Target="media/image20.jpeg"/><Relationship Id="rId47" Type="http://schemas.openxmlformats.org/officeDocument/2006/relationships/image" Target="media/image23.png"/><Relationship Id="rId7" Type="http://schemas.openxmlformats.org/officeDocument/2006/relationships/hyperlink" Target="https://vimeo.com/409231092?fbclid=IwAR1PxU445_qeBABW9TJWoMekV3zj0_pG4CBONGNUxx3R8TRb5rOlF_XGafw" TargetMode="External"/><Relationship Id="rId12" Type="http://schemas.openxmlformats.org/officeDocument/2006/relationships/image" Target="media/image30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image" Target="media/image150.png"/><Relationship Id="rId38" Type="http://schemas.openxmlformats.org/officeDocument/2006/relationships/image" Target="media/image18.png"/><Relationship Id="rId46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yperlink" Target="https://www.youtube.com/watch?v=1KXKbZIq6CI" TargetMode="External"/><Relationship Id="rId29" Type="http://schemas.openxmlformats.org/officeDocument/2006/relationships/image" Target="media/image110.png"/><Relationship Id="rId41" Type="http://schemas.openxmlformats.org/officeDocument/2006/relationships/hyperlink" Target="https://vadnica.moja-matematika.si/.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40.png"/><Relationship Id="rId37" Type="http://schemas.openxmlformats.org/officeDocument/2006/relationships/hyperlink" Target="https://kveez.com/si/matematika/1-razred/predhodnik-naslednik-stevil-do-10/" TargetMode="External"/><Relationship Id="rId40" Type="http://schemas.openxmlformats.org/officeDocument/2006/relationships/hyperlink" Target="https://vadnica.moja-matematika.si/." TargetMode="External"/><Relationship Id="rId45" Type="http://schemas.openxmlformats.org/officeDocument/2006/relationships/image" Target="media/image21.png"/><Relationship Id="rId5" Type="http://schemas.openxmlformats.org/officeDocument/2006/relationships/hyperlink" Target="https://www.youtube.com/watch?v=IStS-PsvwMA&amp;list=PLAkCFwtWMPhD7q1jCZ2jxywf0Z4MLLJhy&amp;index=8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36" Type="http://schemas.openxmlformats.org/officeDocument/2006/relationships/hyperlink" Target="https://kveez.com/si/matematika/1-razred/predhodnik-naslednik-stevil-do-10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x7CF1Kgda0I" TargetMode="External"/><Relationship Id="rId31" Type="http://schemas.openxmlformats.org/officeDocument/2006/relationships/image" Target="media/image130.png"/><Relationship Id="rId44" Type="http://schemas.openxmlformats.org/officeDocument/2006/relationships/hyperlink" Target="https://video.arnes.si/portal/asset.zul?id=C2HdqJNCcsaQspVFourO7roc" TargetMode="External"/><Relationship Id="rId4" Type="http://schemas.openxmlformats.org/officeDocument/2006/relationships/hyperlink" Target="https://www.youtube.com/watch?v=IStS-PsvwMA&amp;list=PLAkCFwtWMPhD7q1jCZ2jxywf0Z4MLLJhy&amp;index=8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20.png"/><Relationship Id="rId35" Type="http://schemas.openxmlformats.org/officeDocument/2006/relationships/image" Target="media/image17.png"/><Relationship Id="rId43" Type="http://schemas.openxmlformats.org/officeDocument/2006/relationships/hyperlink" Target="https://video.arnes.si/portal/asset.zul?id=C2HdqJNCcsaQspVFourO7roc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imeo.com/409231092?fbclid=IwAR1PxU445_qeBABW9TJWoMekV3zj0_pG4CBONGNUxx3R8TRb5rOlF_XGaf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2020-05-03T14:53:00Z</dcterms:created>
  <dcterms:modified xsi:type="dcterms:W3CDTF">2020-05-03T14:53:00Z</dcterms:modified>
</cp:coreProperties>
</file>