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BADA" w14:textId="77777777" w:rsidR="007571BF" w:rsidRDefault="00FA1E94" w:rsidP="007571B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UGANKE NA DEŽEVEN DAN</w:t>
      </w:r>
    </w:p>
    <w:p w14:paraId="338B2F76" w14:textId="77777777" w:rsidR="005C29A8" w:rsidRPr="007571BF" w:rsidRDefault="00FA1E94" w:rsidP="007571BF">
      <w:pPr>
        <w:rPr>
          <w:b/>
          <w:sz w:val="32"/>
          <w:szCs w:val="32"/>
        </w:rPr>
      </w:pPr>
      <w:r w:rsidRPr="00FA1E94">
        <w:rPr>
          <w:b/>
          <w:sz w:val="28"/>
          <w:szCs w:val="28"/>
        </w:rPr>
        <w:t>Preberi u</w:t>
      </w:r>
      <w:r w:rsidR="005C29A8">
        <w:rPr>
          <w:b/>
          <w:sz w:val="28"/>
          <w:szCs w:val="28"/>
        </w:rPr>
        <w:t xml:space="preserve">ganke, </w:t>
      </w:r>
      <w:r w:rsidRPr="00FA1E94">
        <w:rPr>
          <w:b/>
          <w:sz w:val="28"/>
          <w:szCs w:val="28"/>
        </w:rPr>
        <w:t>napiši rešitve</w:t>
      </w:r>
      <w:r w:rsidR="00650D1D">
        <w:rPr>
          <w:b/>
          <w:sz w:val="28"/>
          <w:szCs w:val="28"/>
        </w:rPr>
        <w:t xml:space="preserve"> in ilustriraj.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79"/>
      </w:tblGrid>
      <w:tr w:rsidR="005C29A8" w14:paraId="7DE4269B" w14:textId="77777777" w:rsidTr="008F4925">
        <w:tc>
          <w:tcPr>
            <w:tcW w:w="4606" w:type="dxa"/>
          </w:tcPr>
          <w:p w14:paraId="7DA89BC7" w14:textId="77777777" w:rsidR="005C29A8" w:rsidRDefault="005C29A8" w:rsidP="00650D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Kadar zemljo dež namaka,                                 </w:t>
            </w:r>
            <w:r w:rsidR="00650D1D">
              <w:rPr>
                <w:sz w:val="28"/>
                <w:szCs w:val="28"/>
              </w:rPr>
              <w:t xml:space="preserve">        </w:t>
            </w:r>
          </w:p>
          <w:p w14:paraId="486D204C" w14:textId="77777777" w:rsidR="005C29A8" w:rsidRDefault="005C29A8" w:rsidP="00650D1D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 dolgin prav nič ne čaka -                                       </w:t>
            </w:r>
          </w:p>
          <w:p w14:paraId="1D7CD8F5" w14:textId="77777777" w:rsidR="005C29A8" w:rsidRDefault="005C29A8" w:rsidP="00650D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iz podzemne domovine                    </w:t>
            </w:r>
            <w:r w:rsidR="00650D1D">
              <w:rPr>
                <w:sz w:val="28"/>
                <w:szCs w:val="28"/>
              </w:rPr>
              <w:t xml:space="preserve">                          </w:t>
            </w:r>
          </w:p>
          <w:p w14:paraId="599BDE35" w14:textId="77777777" w:rsidR="00650D1D" w:rsidRDefault="005C29A8" w:rsidP="00650D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površje se pririne.                 </w:t>
            </w:r>
          </w:p>
          <w:p w14:paraId="4BA881BA" w14:textId="77777777" w:rsidR="00650D1D" w:rsidRDefault="008F4925" w:rsidP="005C2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  <w:p w14:paraId="1A859AAF" w14:textId="77777777" w:rsidR="00650D1D" w:rsidRDefault="00650D1D" w:rsidP="005C29A8">
            <w:pPr>
              <w:rPr>
                <w:sz w:val="28"/>
                <w:szCs w:val="28"/>
              </w:rPr>
            </w:pPr>
          </w:p>
          <w:p w14:paraId="128BE473" w14:textId="77777777" w:rsidR="00650D1D" w:rsidRDefault="00650D1D" w:rsidP="005C29A8">
            <w:pPr>
              <w:rPr>
                <w:sz w:val="28"/>
                <w:szCs w:val="28"/>
              </w:rPr>
            </w:pPr>
          </w:p>
          <w:p w14:paraId="1BC7BE16" w14:textId="77777777" w:rsidR="00650D1D" w:rsidRDefault="00650D1D" w:rsidP="005C29A8">
            <w:pPr>
              <w:rPr>
                <w:sz w:val="28"/>
                <w:szCs w:val="28"/>
              </w:rPr>
            </w:pPr>
          </w:p>
          <w:p w14:paraId="58D40F35" w14:textId="77777777" w:rsidR="00650D1D" w:rsidRDefault="005C29A8" w:rsidP="005C2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5A584D74" w14:textId="77777777" w:rsidR="00650D1D" w:rsidRDefault="00650D1D" w:rsidP="005C29A8">
            <w:pPr>
              <w:rPr>
                <w:sz w:val="28"/>
                <w:szCs w:val="28"/>
              </w:rPr>
            </w:pPr>
          </w:p>
          <w:p w14:paraId="08A035E2" w14:textId="77777777" w:rsidR="00650D1D" w:rsidRDefault="00650D1D" w:rsidP="005C29A8">
            <w:pPr>
              <w:rPr>
                <w:sz w:val="28"/>
                <w:szCs w:val="28"/>
              </w:rPr>
            </w:pPr>
          </w:p>
          <w:p w14:paraId="053FD14F" w14:textId="77777777" w:rsidR="005C29A8" w:rsidRDefault="005C29A8" w:rsidP="005C2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679" w:type="dxa"/>
          </w:tcPr>
          <w:p w14:paraId="7C4D6BA2" w14:textId="77777777" w:rsidR="008F4925" w:rsidRDefault="005C29A8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 dež nas zavija v sivino,                                       se soncu naenkrat posveti!                                             Pomeša po svoji paleti                                            </w:t>
            </w:r>
            <w:r w:rsidR="00650D1D">
              <w:rPr>
                <w:sz w:val="28"/>
                <w:szCs w:val="28"/>
              </w:rPr>
              <w:t xml:space="preserve">     in barve razpne nad doli</w:t>
            </w:r>
            <w:r w:rsidR="008F4925">
              <w:rPr>
                <w:sz w:val="28"/>
                <w:szCs w:val="28"/>
              </w:rPr>
              <w:t>no.</w:t>
            </w:r>
            <w:r w:rsidRPr="00AA0505">
              <w:rPr>
                <w:sz w:val="28"/>
                <w:szCs w:val="28"/>
              </w:rPr>
              <w:t xml:space="preserve">   </w:t>
            </w:r>
          </w:p>
          <w:p w14:paraId="41271EF0" w14:textId="77777777" w:rsidR="008F4925" w:rsidRDefault="008F4925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  <w:p w14:paraId="14DAA50C" w14:textId="77777777" w:rsidR="005C29A8" w:rsidRPr="00AA0505" w:rsidRDefault="005C29A8" w:rsidP="00650D1D">
            <w:pPr>
              <w:rPr>
                <w:sz w:val="28"/>
                <w:szCs w:val="28"/>
              </w:rPr>
            </w:pPr>
            <w:r w:rsidRPr="00AA0505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  <w:p w14:paraId="22FA7841" w14:textId="77777777" w:rsidR="005C29A8" w:rsidRDefault="005C29A8" w:rsidP="00AA0505">
            <w:pPr>
              <w:rPr>
                <w:sz w:val="28"/>
                <w:szCs w:val="28"/>
              </w:rPr>
            </w:pPr>
          </w:p>
        </w:tc>
      </w:tr>
      <w:tr w:rsidR="005C29A8" w14:paraId="6E7D9B14" w14:textId="77777777" w:rsidTr="008F4925">
        <w:tc>
          <w:tcPr>
            <w:tcW w:w="4606" w:type="dxa"/>
          </w:tcPr>
          <w:p w14:paraId="34AA1613" w14:textId="77777777" w:rsidR="00650D1D" w:rsidRDefault="00650D1D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Pred kratkim prišel je naliv.                                      </w:t>
            </w:r>
          </w:p>
          <w:p w14:paraId="7C1DA3DA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 cestah za sabo pustil                                            </w:t>
            </w:r>
          </w:p>
          <w:p w14:paraId="1823D0F1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jezera majhna bleščeča –                                      </w:t>
            </w:r>
          </w:p>
          <w:p w14:paraId="31137303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njih čofotati je sreča.</w:t>
            </w:r>
            <w:r w:rsidR="008F492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</w:p>
          <w:p w14:paraId="522FFC2D" w14:textId="77777777" w:rsidR="00650D1D" w:rsidRDefault="008F4925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  <w:p w14:paraId="15EA2C22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53ABC966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005A3EFA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212EA608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15A45701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5CAA77E9" w14:textId="77777777" w:rsidR="005C29A8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679" w:type="dxa"/>
          </w:tcPr>
          <w:p w14:paraId="12C7087A" w14:textId="77777777" w:rsidR="00650D1D" w:rsidRDefault="00650D1D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Povem ti, kaj najbolj pomaga,                                               da nog ne doseže ti vlaga.                                    Natakni si krasne izume,                                            ki so narejeni iz gume.</w:t>
            </w:r>
          </w:p>
          <w:p w14:paraId="789CFA32" w14:textId="77777777" w:rsidR="008F4925" w:rsidRDefault="008F4925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  <w:p w14:paraId="3937541D" w14:textId="77777777" w:rsidR="008F4925" w:rsidRDefault="008F4925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</w:p>
          <w:p w14:paraId="1AA2B16E" w14:textId="77777777" w:rsidR="005C29A8" w:rsidRDefault="005C29A8" w:rsidP="00AA0505">
            <w:pPr>
              <w:rPr>
                <w:sz w:val="28"/>
                <w:szCs w:val="28"/>
              </w:rPr>
            </w:pPr>
          </w:p>
        </w:tc>
      </w:tr>
      <w:tr w:rsidR="00650D1D" w14:paraId="07C1E5F0" w14:textId="77777777" w:rsidTr="008F4925">
        <w:tc>
          <w:tcPr>
            <w:tcW w:w="4606" w:type="dxa"/>
          </w:tcPr>
          <w:p w14:paraId="63B35177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Kljub temu, da vreme se muha,           ni treba ostati doma -                    obleka ostala bo suha;</w:t>
            </w:r>
          </w:p>
          <w:p w14:paraId="71491E2A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plahta se dežju ne da.</w:t>
            </w:r>
          </w:p>
          <w:p w14:paraId="1D172C98" w14:textId="77777777" w:rsidR="00650D1D" w:rsidRDefault="008F4925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  <w:p w14:paraId="1D167619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01BD5D60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58B3D981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06AC1B76" w14:textId="77777777" w:rsidR="00650D1D" w:rsidRDefault="00650D1D" w:rsidP="00650D1D">
            <w:pPr>
              <w:rPr>
                <w:sz w:val="28"/>
                <w:szCs w:val="28"/>
              </w:rPr>
            </w:pPr>
          </w:p>
          <w:p w14:paraId="13A63012" w14:textId="77777777" w:rsidR="008F4925" w:rsidRDefault="008F4925" w:rsidP="00650D1D">
            <w:pPr>
              <w:rPr>
                <w:sz w:val="28"/>
                <w:szCs w:val="28"/>
              </w:rPr>
            </w:pPr>
          </w:p>
          <w:p w14:paraId="698EF0D6" w14:textId="77777777" w:rsidR="008F4925" w:rsidRDefault="008F4925" w:rsidP="00650D1D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14:paraId="2BBA3AD4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 kapljice zemljo pojijo                                            </w:t>
            </w:r>
          </w:p>
          <w:p w14:paraId="226F9EE0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drugi na suho zbežijo,                                            </w:t>
            </w:r>
          </w:p>
          <w:p w14:paraId="2F2EB245" w14:textId="77777777" w:rsidR="00650D1D" w:rsidRDefault="00650D1D" w:rsidP="00650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črno – rumeni gospod                                           </w:t>
            </w:r>
          </w:p>
          <w:p w14:paraId="2D79D211" w14:textId="77777777" w:rsidR="00650D1D" w:rsidRDefault="00650D1D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odpravi na gozdni sprehod.</w:t>
            </w:r>
          </w:p>
          <w:p w14:paraId="357C9737" w14:textId="77777777" w:rsidR="008F4925" w:rsidRDefault="008F4925" w:rsidP="00650D1D">
            <w:pPr>
              <w:tabs>
                <w:tab w:val="left" w:pos="5387"/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REŠITEV:</w:t>
            </w:r>
          </w:p>
        </w:tc>
      </w:tr>
    </w:tbl>
    <w:p w14:paraId="349ECA35" w14:textId="77777777" w:rsidR="005C29A8" w:rsidRDefault="005C29A8" w:rsidP="00AA0505">
      <w:pPr>
        <w:rPr>
          <w:sz w:val="28"/>
          <w:szCs w:val="28"/>
        </w:rPr>
      </w:pPr>
    </w:p>
    <w:p w14:paraId="4AC01890" w14:textId="77777777" w:rsidR="00AA0505" w:rsidRDefault="00AA0505" w:rsidP="00AA0505">
      <w:pPr>
        <w:rPr>
          <w:sz w:val="28"/>
          <w:szCs w:val="28"/>
        </w:rPr>
      </w:pPr>
    </w:p>
    <w:p w14:paraId="467B26D3" w14:textId="77777777" w:rsidR="00AA0505" w:rsidRDefault="00AA0505" w:rsidP="00AA0505">
      <w:pPr>
        <w:rPr>
          <w:sz w:val="28"/>
          <w:szCs w:val="28"/>
        </w:rPr>
      </w:pPr>
    </w:p>
    <w:p w14:paraId="7D8D56AC" w14:textId="77777777" w:rsidR="00AA0505" w:rsidRDefault="00AA0505" w:rsidP="00AA0505">
      <w:pPr>
        <w:rPr>
          <w:sz w:val="28"/>
          <w:szCs w:val="28"/>
        </w:rPr>
      </w:pPr>
    </w:p>
    <w:p w14:paraId="32430583" w14:textId="77777777" w:rsidR="00AA0505" w:rsidRDefault="00AA0505" w:rsidP="00AA0505">
      <w:pPr>
        <w:rPr>
          <w:sz w:val="28"/>
          <w:szCs w:val="28"/>
        </w:rPr>
      </w:pPr>
    </w:p>
    <w:p w14:paraId="50374456" w14:textId="77777777" w:rsidR="00AA0505" w:rsidRPr="00FA1E94" w:rsidRDefault="00AA0505" w:rsidP="00AA0505">
      <w:pPr>
        <w:rPr>
          <w:sz w:val="28"/>
          <w:szCs w:val="28"/>
        </w:rPr>
      </w:pPr>
    </w:p>
    <w:sectPr w:rsidR="00AA0505" w:rsidRPr="00FA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E94"/>
    <w:rsid w:val="001F7EF1"/>
    <w:rsid w:val="005C29A8"/>
    <w:rsid w:val="00650D1D"/>
    <w:rsid w:val="007571BF"/>
    <w:rsid w:val="008F4925"/>
    <w:rsid w:val="00925B8F"/>
    <w:rsid w:val="00AA0505"/>
    <w:rsid w:val="00F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190D"/>
  <w15:docId w15:val="{729AAA61-CA63-44B2-A973-70E3189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2020-03-23T19:32:00Z</dcterms:created>
  <dcterms:modified xsi:type="dcterms:W3CDTF">2020-03-23T19:32:00Z</dcterms:modified>
</cp:coreProperties>
</file>