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11160" w14:textId="3CBDF31A" w:rsidR="002401C0" w:rsidRPr="008C3F22" w:rsidRDefault="002401C0" w:rsidP="002401C0">
      <w:pPr>
        <w:rPr>
          <w:i/>
          <w:color w:val="385623" w:themeColor="accent6" w:themeShade="80"/>
          <w:sz w:val="28"/>
          <w:szCs w:val="28"/>
        </w:rPr>
      </w:pPr>
      <w:r w:rsidRPr="008C3F22">
        <w:rPr>
          <w:b/>
          <w:color w:val="385623" w:themeColor="accent6" w:themeShade="80"/>
          <w:sz w:val="28"/>
          <w:szCs w:val="28"/>
        </w:rPr>
        <w:t>SPOZNAVANJE OKOLJA</w:t>
      </w:r>
      <w:r w:rsidR="008E0270" w:rsidRPr="008C3F22">
        <w:rPr>
          <w:color w:val="385623" w:themeColor="accent6" w:themeShade="80"/>
          <w:sz w:val="28"/>
          <w:szCs w:val="28"/>
        </w:rPr>
        <w:t>: UJAMEMO PADAVINE</w:t>
      </w:r>
      <w:r w:rsidR="008E0270" w:rsidRPr="008C3F22">
        <w:rPr>
          <w:i/>
          <w:color w:val="385623" w:themeColor="accent6" w:themeShade="80"/>
          <w:sz w:val="28"/>
          <w:szCs w:val="28"/>
        </w:rPr>
        <w:t>: VREMENSKI POJAVI IN NAPRAVE</w:t>
      </w:r>
      <w:r w:rsidR="008A6623" w:rsidRPr="008C3F22">
        <w:rPr>
          <w:color w:val="385623" w:themeColor="accent6" w:themeShade="80"/>
          <w:sz w:val="28"/>
          <w:szCs w:val="28"/>
        </w:rPr>
        <w:t xml:space="preserve"> </w:t>
      </w:r>
      <w:r w:rsidR="002E2975" w:rsidRPr="008C3F22">
        <w:rPr>
          <w:i/>
          <w:color w:val="385623" w:themeColor="accent6" w:themeShade="80"/>
          <w:sz w:val="28"/>
          <w:szCs w:val="28"/>
        </w:rPr>
        <w:t>PONOVIMO</w:t>
      </w:r>
    </w:p>
    <w:p w14:paraId="5E2400E3" w14:textId="617BA86D" w:rsidR="008C3F22" w:rsidRDefault="008C3F22" w:rsidP="002401C0">
      <w:pPr>
        <w:rPr>
          <w:iCs/>
          <w:color w:val="385623" w:themeColor="accent6" w:themeShade="80"/>
          <w:sz w:val="28"/>
          <w:szCs w:val="28"/>
        </w:rPr>
      </w:pPr>
      <w:r w:rsidRPr="008C3F22">
        <w:rPr>
          <w:iCs/>
          <w:color w:val="385623" w:themeColor="accent6" w:themeShade="80"/>
          <w:sz w:val="28"/>
          <w:szCs w:val="28"/>
        </w:rPr>
        <w:t xml:space="preserve">Predlagamo, da najprej začneš z reševanjem UL za okolje. Pripravile smo tudi rešitve, tako da boš lahko preveril kvaliteto svojega znanja. </w:t>
      </w:r>
      <w:r>
        <w:rPr>
          <w:iCs/>
          <w:color w:val="385623" w:themeColor="accent6" w:themeShade="80"/>
          <w:sz w:val="28"/>
          <w:szCs w:val="28"/>
        </w:rPr>
        <w:t xml:space="preserve"> </w:t>
      </w:r>
    </w:p>
    <w:p w14:paraId="5FF94E97" w14:textId="77777777" w:rsidR="008C3F22" w:rsidRPr="008C3F22" w:rsidRDefault="008C3F22" w:rsidP="002401C0">
      <w:pPr>
        <w:rPr>
          <w:iCs/>
          <w:color w:val="385623" w:themeColor="accent6" w:themeShade="80"/>
          <w:sz w:val="28"/>
          <w:szCs w:val="28"/>
        </w:rPr>
      </w:pPr>
    </w:p>
    <w:p w14:paraId="46A2EB63" w14:textId="77777777" w:rsidR="008B470E" w:rsidRPr="008B470E" w:rsidRDefault="008B470E" w:rsidP="008B470E">
      <w:pPr>
        <w:rPr>
          <w:color w:val="7030A0"/>
          <w:sz w:val="28"/>
          <w:szCs w:val="28"/>
        </w:rPr>
      </w:pPr>
      <w:r w:rsidRPr="008B470E">
        <w:rPr>
          <w:b/>
          <w:color w:val="7030A0"/>
          <w:sz w:val="28"/>
          <w:szCs w:val="28"/>
        </w:rPr>
        <w:t>SLOVENSKI JEZIK</w:t>
      </w:r>
      <w:r w:rsidRPr="008B470E">
        <w:rPr>
          <w:color w:val="7030A0"/>
          <w:sz w:val="28"/>
          <w:szCs w:val="28"/>
        </w:rPr>
        <w:t xml:space="preserve"> </w:t>
      </w:r>
      <w:r w:rsidRPr="008B470E">
        <w:rPr>
          <w:b/>
          <w:color w:val="7030A0"/>
          <w:sz w:val="28"/>
          <w:szCs w:val="28"/>
        </w:rPr>
        <w:t>(2 uri)</w:t>
      </w:r>
      <w:r w:rsidRPr="008B470E">
        <w:rPr>
          <w:color w:val="7030A0"/>
          <w:sz w:val="28"/>
          <w:szCs w:val="28"/>
        </w:rPr>
        <w:t xml:space="preserve"> : </w:t>
      </w:r>
      <w:r w:rsidRPr="008B470E">
        <w:rPr>
          <w:i/>
          <w:color w:val="7030A0"/>
          <w:sz w:val="28"/>
          <w:szCs w:val="28"/>
        </w:rPr>
        <w:t>NAJRAJE IMAM….VREME  - OPIS DOGODKA (ustno in pisno)</w:t>
      </w:r>
    </w:p>
    <w:p w14:paraId="5C82B11D" w14:textId="3922BEE9" w:rsidR="008C3F22" w:rsidRDefault="008C3F22" w:rsidP="008C3F22">
      <w:pPr>
        <w:contextualSpacing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Se spomniš, ko si v petek risal vreme in ponavljal besede s širšim (nadpomenke) ožjim (podpomenke) pomenom, sopomenke, protipomenke? To si počel zato, da boš danes lažje sestavil svoj opis z naslovom </w:t>
      </w:r>
      <w:r w:rsidR="008B470E" w:rsidRPr="008B470E">
        <w:rPr>
          <w:color w:val="7030A0"/>
          <w:sz w:val="28"/>
          <w:szCs w:val="28"/>
        </w:rPr>
        <w:t>Najraje imam</w:t>
      </w:r>
      <w:r>
        <w:rPr>
          <w:color w:val="7030A0"/>
          <w:sz w:val="28"/>
          <w:szCs w:val="28"/>
        </w:rPr>
        <w:t xml:space="preserve"> </w:t>
      </w:r>
      <w:r w:rsidR="008B470E" w:rsidRPr="008B470E">
        <w:rPr>
          <w:color w:val="7030A0"/>
          <w:sz w:val="28"/>
          <w:szCs w:val="28"/>
        </w:rPr>
        <w:t>.</w:t>
      </w:r>
      <w:r>
        <w:rPr>
          <w:color w:val="7030A0"/>
          <w:sz w:val="28"/>
          <w:szCs w:val="28"/>
        </w:rPr>
        <w:t xml:space="preserve">.. </w:t>
      </w:r>
      <w:r w:rsidR="008B470E" w:rsidRPr="008B470E">
        <w:rPr>
          <w:color w:val="7030A0"/>
          <w:sz w:val="28"/>
          <w:szCs w:val="28"/>
        </w:rPr>
        <w:t>vreme</w:t>
      </w:r>
      <w:r>
        <w:rPr>
          <w:color w:val="7030A0"/>
          <w:sz w:val="28"/>
          <w:szCs w:val="28"/>
        </w:rPr>
        <w:t>.</w:t>
      </w:r>
    </w:p>
    <w:p w14:paraId="244173A1" w14:textId="5E1079EF" w:rsidR="008B470E" w:rsidRPr="008B470E" w:rsidRDefault="008C3F22" w:rsidP="008C3F22">
      <w:pPr>
        <w:contextualSpacing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Predlagamo, da si povedi oblikuješ najprej v mislih (</w:t>
      </w:r>
      <w:r w:rsidR="008B470E" w:rsidRPr="008B470E">
        <w:rPr>
          <w:color w:val="7030A0"/>
          <w:sz w:val="28"/>
          <w:szCs w:val="28"/>
        </w:rPr>
        <w:t>ustno sporočanje</w:t>
      </w:r>
      <w:r>
        <w:rPr>
          <w:color w:val="7030A0"/>
          <w:sz w:val="28"/>
          <w:szCs w:val="28"/>
        </w:rPr>
        <w:t xml:space="preserve">), nato pa jih zapišeš </w:t>
      </w:r>
      <w:r w:rsidR="008B470E" w:rsidRPr="008B470E">
        <w:rPr>
          <w:color w:val="7030A0"/>
          <w:sz w:val="28"/>
          <w:szCs w:val="28"/>
        </w:rPr>
        <w:t>v slovenski zvezek s pisanimi črkami in nalivnikom</w:t>
      </w:r>
      <w:r>
        <w:rPr>
          <w:color w:val="7030A0"/>
          <w:sz w:val="28"/>
          <w:szCs w:val="28"/>
        </w:rPr>
        <w:t>. Pomagaj si s sliko, ki si jo naslikal v petek.</w:t>
      </w:r>
    </w:p>
    <w:p w14:paraId="7DFDA6A6" w14:textId="73BE11C5" w:rsidR="008B470E" w:rsidRPr="008B470E" w:rsidRDefault="008C3F22" w:rsidP="008C3F22">
      <w:pPr>
        <w:contextualSpacing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Z</w:t>
      </w:r>
      <w:r w:rsidR="008B470E" w:rsidRPr="008B470E">
        <w:rPr>
          <w:color w:val="7030A0"/>
          <w:sz w:val="28"/>
          <w:szCs w:val="28"/>
        </w:rPr>
        <w:t>apis v slovenski zvezek</w:t>
      </w:r>
      <w:r>
        <w:rPr>
          <w:color w:val="7030A0"/>
          <w:sz w:val="28"/>
          <w:szCs w:val="28"/>
        </w:rPr>
        <w:t xml:space="preserve"> (na primer): </w:t>
      </w:r>
      <w:r w:rsidR="008B470E" w:rsidRPr="008B470E">
        <w:rPr>
          <w:color w:val="7030A0"/>
          <w:sz w:val="28"/>
          <w:szCs w:val="28"/>
        </w:rPr>
        <w:t xml:space="preserve">   NAJRAJE IMAM </w:t>
      </w:r>
      <w:r w:rsidR="008B470E" w:rsidRPr="008B470E">
        <w:rPr>
          <w:color w:val="7030A0"/>
          <w:sz w:val="28"/>
          <w:szCs w:val="28"/>
          <w:u w:val="single"/>
        </w:rPr>
        <w:t>SONČNO</w:t>
      </w:r>
      <w:r w:rsidR="008B470E" w:rsidRPr="008B470E">
        <w:rPr>
          <w:color w:val="7030A0"/>
          <w:sz w:val="28"/>
          <w:szCs w:val="28"/>
        </w:rPr>
        <w:t xml:space="preserve"> VREME</w:t>
      </w:r>
    </w:p>
    <w:p w14:paraId="06EF333B" w14:textId="5DBCACB3" w:rsidR="008B470E" w:rsidRDefault="008B470E" w:rsidP="008B470E">
      <w:pPr>
        <w:ind w:left="420"/>
        <w:contextualSpacing/>
        <w:rPr>
          <w:color w:val="7030A0"/>
          <w:sz w:val="28"/>
          <w:szCs w:val="28"/>
        </w:rPr>
      </w:pPr>
      <w:r w:rsidRPr="008B470E">
        <w:rPr>
          <w:color w:val="7030A0"/>
          <w:sz w:val="28"/>
          <w:szCs w:val="28"/>
        </w:rPr>
        <w:t xml:space="preserve">                                                                                 Opis dogodka</w:t>
      </w:r>
    </w:p>
    <w:p w14:paraId="2A3A2BDD" w14:textId="79219014" w:rsidR="008C3F22" w:rsidRDefault="008C3F22" w:rsidP="008B470E">
      <w:pPr>
        <w:ind w:left="420"/>
        <w:contextualSpacing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>MERILA:</w:t>
      </w:r>
    </w:p>
    <w:p w14:paraId="17A153E4" w14:textId="08D06AD0" w:rsidR="008C3F22" w:rsidRPr="008C3F22" w:rsidRDefault="008C3F22" w:rsidP="008C3F22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color w:val="7030A0"/>
          <w:sz w:val="28"/>
          <w:szCs w:val="28"/>
        </w:rPr>
        <w:t>Velika začetnica in ločila.</w:t>
      </w:r>
    </w:p>
    <w:p w14:paraId="3E9E5247" w14:textId="0FF268BD" w:rsidR="008C3F22" w:rsidRPr="00D212CC" w:rsidRDefault="00D212CC" w:rsidP="008C3F22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color w:val="7030A0"/>
          <w:sz w:val="28"/>
          <w:szCs w:val="28"/>
        </w:rPr>
        <w:t>Natančno oblikovanje črk: strešice in pikice nad črkami, natančen zapis črk o in a (pazi, kje je rokica).</w:t>
      </w:r>
    </w:p>
    <w:p w14:paraId="6AFF28B8" w14:textId="26D842DA" w:rsidR="00D212CC" w:rsidRPr="00D212CC" w:rsidRDefault="00D212CC" w:rsidP="008C3F22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color w:val="7030A0"/>
          <w:sz w:val="28"/>
          <w:szCs w:val="28"/>
        </w:rPr>
        <w:t>Uporabljaj bogat besedni zaklad (ne ponavljaj besed, znaš poiskati sopomenko).</w:t>
      </w:r>
    </w:p>
    <w:p w14:paraId="51895B85" w14:textId="3EB90F3C" w:rsidR="00D212CC" w:rsidRPr="00D212CC" w:rsidRDefault="00D212CC" w:rsidP="008C3F22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color w:val="7030A0"/>
          <w:sz w:val="28"/>
          <w:szCs w:val="28"/>
        </w:rPr>
        <w:t xml:space="preserve">Zgradba opisa: </w:t>
      </w:r>
      <w:r w:rsidR="001C3EBC">
        <w:rPr>
          <w:color w:val="7030A0"/>
          <w:sz w:val="28"/>
          <w:szCs w:val="28"/>
        </w:rPr>
        <w:t xml:space="preserve">odstavki (dva prstka zamika): </w:t>
      </w:r>
      <w:r>
        <w:rPr>
          <w:color w:val="7030A0"/>
          <w:sz w:val="28"/>
          <w:szCs w:val="28"/>
        </w:rPr>
        <w:t>uvod, jedro, zaključek.</w:t>
      </w:r>
    </w:p>
    <w:p w14:paraId="4FA49283" w14:textId="0FE820F1" w:rsidR="00BF7542" w:rsidRPr="001C3EBC" w:rsidRDefault="00D212CC" w:rsidP="009055CE">
      <w:pPr>
        <w:pStyle w:val="ListParagraph"/>
        <w:numPr>
          <w:ilvl w:val="0"/>
          <w:numId w:val="8"/>
        </w:numPr>
        <w:rPr>
          <w:b/>
          <w:sz w:val="28"/>
          <w:szCs w:val="28"/>
        </w:rPr>
      </w:pPr>
      <w:r w:rsidRPr="001C3EBC">
        <w:rPr>
          <w:color w:val="7030A0"/>
          <w:sz w:val="28"/>
          <w:szCs w:val="28"/>
        </w:rPr>
        <w:t>Na koncu preglej za seboj in naredi samopresojo glede na dana merila.</w:t>
      </w:r>
    </w:p>
    <w:p w14:paraId="574470A7" w14:textId="118BE30C" w:rsidR="001C3EBC" w:rsidRPr="001C3EBC" w:rsidRDefault="001C3EBC" w:rsidP="001C3EBC">
      <w:pPr>
        <w:rPr>
          <w:bCs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 </w:t>
      </w:r>
      <w:r w:rsidRPr="001C3EBC">
        <w:rPr>
          <w:bCs/>
          <w:color w:val="7030A0"/>
          <w:sz w:val="28"/>
          <w:szCs w:val="28"/>
        </w:rPr>
        <w:t>V SU</w:t>
      </w:r>
      <w:r>
        <w:rPr>
          <w:b/>
          <w:color w:val="7030A0"/>
          <w:sz w:val="28"/>
          <w:szCs w:val="28"/>
        </w:rPr>
        <w:t xml:space="preserve"> </w:t>
      </w:r>
      <w:r>
        <w:rPr>
          <w:bCs/>
          <w:color w:val="7030A0"/>
          <w:sz w:val="28"/>
          <w:szCs w:val="28"/>
        </w:rPr>
        <w:t>te čaka še video z navodili, da ti bo lažje.</w:t>
      </w:r>
      <w:bookmarkStart w:id="0" w:name="_GoBack"/>
      <w:bookmarkEnd w:id="0"/>
    </w:p>
    <w:p w14:paraId="6E906E7D" w14:textId="77777777" w:rsidR="00D52B69" w:rsidRPr="00980643" w:rsidRDefault="00D52B69" w:rsidP="00980643">
      <w:pPr>
        <w:rPr>
          <w:sz w:val="28"/>
          <w:szCs w:val="28"/>
        </w:rPr>
      </w:pPr>
    </w:p>
    <w:p w14:paraId="35EB93CB" w14:textId="77777777" w:rsidR="00D52B69" w:rsidRPr="001C3EBC" w:rsidRDefault="00D52B69" w:rsidP="00D52B69">
      <w:pPr>
        <w:rPr>
          <w:i/>
          <w:color w:val="C00000"/>
          <w:sz w:val="28"/>
          <w:szCs w:val="28"/>
        </w:rPr>
      </w:pPr>
      <w:r w:rsidRPr="001C3EBC">
        <w:rPr>
          <w:b/>
          <w:color w:val="C00000"/>
          <w:sz w:val="28"/>
          <w:szCs w:val="28"/>
        </w:rPr>
        <w:t xml:space="preserve">MATEMATIKA: </w:t>
      </w:r>
      <w:r w:rsidR="00BF7542" w:rsidRPr="001C3EBC">
        <w:rPr>
          <w:i/>
          <w:color w:val="C00000"/>
          <w:sz w:val="28"/>
          <w:szCs w:val="28"/>
        </w:rPr>
        <w:t xml:space="preserve">PONAVLJANJE IN UTRJEVANJE: </w:t>
      </w:r>
      <w:r w:rsidR="00DA263D" w:rsidRPr="001C3EBC">
        <w:rPr>
          <w:i/>
          <w:color w:val="C00000"/>
          <w:sz w:val="28"/>
          <w:szCs w:val="28"/>
        </w:rPr>
        <w:t>SKLADNOST</w:t>
      </w:r>
      <w:r w:rsidR="00BF7542" w:rsidRPr="001C3EBC">
        <w:rPr>
          <w:i/>
          <w:color w:val="C00000"/>
          <w:sz w:val="28"/>
          <w:szCs w:val="28"/>
        </w:rPr>
        <w:t xml:space="preserve">, SIMETRIJA, LIKI IN TELESA </w:t>
      </w:r>
    </w:p>
    <w:p w14:paraId="29919941" w14:textId="22C744A1" w:rsidR="00852436" w:rsidRPr="001C3EBC" w:rsidRDefault="001C3EBC" w:rsidP="00D52B69">
      <w:pPr>
        <w:rPr>
          <w:color w:val="C00000"/>
          <w:sz w:val="28"/>
          <w:szCs w:val="28"/>
        </w:rPr>
      </w:pPr>
      <w:r w:rsidRPr="001C3EBC">
        <w:rPr>
          <w:color w:val="C00000"/>
          <w:sz w:val="28"/>
          <w:szCs w:val="28"/>
        </w:rPr>
        <w:t>R</w:t>
      </w:r>
      <w:r w:rsidR="00C91108" w:rsidRPr="001C3EBC">
        <w:rPr>
          <w:color w:val="C00000"/>
          <w:sz w:val="28"/>
          <w:szCs w:val="28"/>
        </w:rPr>
        <w:t xml:space="preserve">eši </w:t>
      </w:r>
      <w:r w:rsidR="00BF7542" w:rsidRPr="001C3EBC">
        <w:rPr>
          <w:color w:val="C00000"/>
          <w:sz w:val="28"/>
          <w:szCs w:val="28"/>
        </w:rPr>
        <w:t xml:space="preserve"> UL. Najde</w:t>
      </w:r>
      <w:r w:rsidRPr="001C3EBC">
        <w:rPr>
          <w:color w:val="C00000"/>
          <w:sz w:val="28"/>
          <w:szCs w:val="28"/>
        </w:rPr>
        <w:t>š</w:t>
      </w:r>
      <w:r w:rsidR="00BF7542" w:rsidRPr="001C3EBC">
        <w:rPr>
          <w:color w:val="C00000"/>
          <w:sz w:val="28"/>
          <w:szCs w:val="28"/>
        </w:rPr>
        <w:t xml:space="preserve"> ga v priponki v SU.</w:t>
      </w:r>
      <w:r w:rsidR="00852436" w:rsidRPr="001C3EBC">
        <w:rPr>
          <w:color w:val="C00000"/>
          <w:sz w:val="28"/>
          <w:szCs w:val="28"/>
        </w:rPr>
        <w:t xml:space="preserve"> Če uspe, reši tudi hitro poštevanko in matematične zgodbice za vsak dan.</w:t>
      </w:r>
    </w:p>
    <w:p w14:paraId="51B12988" w14:textId="77777777" w:rsidR="00C91108" w:rsidRDefault="00852436" w:rsidP="00D52B6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49314DC" w14:textId="77777777" w:rsidR="00C91108" w:rsidRPr="001C3EBC" w:rsidRDefault="00C91108" w:rsidP="00D52B69">
      <w:pPr>
        <w:rPr>
          <w:color w:val="002060"/>
          <w:sz w:val="28"/>
          <w:szCs w:val="28"/>
        </w:rPr>
      </w:pPr>
      <w:r w:rsidRPr="001C3EBC">
        <w:rPr>
          <w:b/>
          <w:color w:val="002060"/>
          <w:sz w:val="28"/>
          <w:szCs w:val="28"/>
        </w:rPr>
        <w:t xml:space="preserve">ANGLEŠČINA </w:t>
      </w:r>
      <w:r w:rsidRPr="001C3EBC">
        <w:rPr>
          <w:color w:val="002060"/>
          <w:sz w:val="28"/>
          <w:szCs w:val="28"/>
        </w:rPr>
        <w:t>– NAVODILA POSREDUJE UČITELJICA NATAŠA.</w:t>
      </w:r>
    </w:p>
    <w:p w14:paraId="6993F637" w14:textId="77777777" w:rsidR="00C91108" w:rsidRDefault="00C91108" w:rsidP="00D52B69">
      <w:pPr>
        <w:rPr>
          <w:sz w:val="28"/>
          <w:szCs w:val="28"/>
        </w:rPr>
      </w:pPr>
    </w:p>
    <w:sectPr w:rsidR="00C91108" w:rsidSect="00822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5032"/>
    <w:multiLevelType w:val="hybridMultilevel"/>
    <w:tmpl w:val="42A62750"/>
    <w:lvl w:ilvl="0" w:tplc="8D00A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B48F9"/>
    <w:multiLevelType w:val="hybridMultilevel"/>
    <w:tmpl w:val="13FE4212"/>
    <w:lvl w:ilvl="0" w:tplc="B4B64D9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A0F69CF"/>
    <w:multiLevelType w:val="hybridMultilevel"/>
    <w:tmpl w:val="CC86DE6E"/>
    <w:lvl w:ilvl="0" w:tplc="FA8A2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D72BE"/>
    <w:multiLevelType w:val="hybridMultilevel"/>
    <w:tmpl w:val="70B2FEE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E424C"/>
    <w:multiLevelType w:val="hybridMultilevel"/>
    <w:tmpl w:val="C19E7DB8"/>
    <w:lvl w:ilvl="0" w:tplc="D9984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E450F"/>
    <w:multiLevelType w:val="hybridMultilevel"/>
    <w:tmpl w:val="B914CC72"/>
    <w:lvl w:ilvl="0" w:tplc="E38E77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06311"/>
    <w:multiLevelType w:val="hybridMultilevel"/>
    <w:tmpl w:val="43C4194E"/>
    <w:lvl w:ilvl="0" w:tplc="1850F540">
      <w:start w:val="1"/>
      <w:numFmt w:val="decimal"/>
      <w:lvlText w:val="%1)"/>
      <w:lvlJc w:val="left"/>
      <w:pPr>
        <w:ind w:left="780" w:hanging="360"/>
      </w:pPr>
      <w:rPr>
        <w:rFonts w:hint="default"/>
        <w:color w:val="7030A0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0C"/>
    <w:rsid w:val="0001698E"/>
    <w:rsid w:val="00025D82"/>
    <w:rsid w:val="00097481"/>
    <w:rsid w:val="000D4449"/>
    <w:rsid w:val="000F40FC"/>
    <w:rsid w:val="000F71C2"/>
    <w:rsid w:val="00127F17"/>
    <w:rsid w:val="0016199A"/>
    <w:rsid w:val="001A373C"/>
    <w:rsid w:val="001A74BB"/>
    <w:rsid w:val="001B08FF"/>
    <w:rsid w:val="001B5E12"/>
    <w:rsid w:val="001C3BDB"/>
    <w:rsid w:val="001C3EBC"/>
    <w:rsid w:val="00213D0A"/>
    <w:rsid w:val="00221DE3"/>
    <w:rsid w:val="00225ADD"/>
    <w:rsid w:val="0023684D"/>
    <w:rsid w:val="002401C0"/>
    <w:rsid w:val="00251E7D"/>
    <w:rsid w:val="00263F41"/>
    <w:rsid w:val="00284321"/>
    <w:rsid w:val="0029184B"/>
    <w:rsid w:val="002A3A04"/>
    <w:rsid w:val="002E2975"/>
    <w:rsid w:val="002E2CD4"/>
    <w:rsid w:val="00326E8D"/>
    <w:rsid w:val="003645CE"/>
    <w:rsid w:val="00373C2A"/>
    <w:rsid w:val="00427164"/>
    <w:rsid w:val="00454F56"/>
    <w:rsid w:val="00472931"/>
    <w:rsid w:val="00480446"/>
    <w:rsid w:val="004B1EEE"/>
    <w:rsid w:val="004D3984"/>
    <w:rsid w:val="004E62DE"/>
    <w:rsid w:val="00514447"/>
    <w:rsid w:val="00517841"/>
    <w:rsid w:val="005350F9"/>
    <w:rsid w:val="00587CDC"/>
    <w:rsid w:val="005F6E11"/>
    <w:rsid w:val="006134B2"/>
    <w:rsid w:val="00614267"/>
    <w:rsid w:val="00621994"/>
    <w:rsid w:val="00632AAA"/>
    <w:rsid w:val="00634273"/>
    <w:rsid w:val="00655DE1"/>
    <w:rsid w:val="00665023"/>
    <w:rsid w:val="006659AF"/>
    <w:rsid w:val="006C416B"/>
    <w:rsid w:val="006E170C"/>
    <w:rsid w:val="006E3300"/>
    <w:rsid w:val="0079679D"/>
    <w:rsid w:val="007C745B"/>
    <w:rsid w:val="007F1661"/>
    <w:rsid w:val="008228AB"/>
    <w:rsid w:val="00826DFA"/>
    <w:rsid w:val="00833B03"/>
    <w:rsid w:val="00852436"/>
    <w:rsid w:val="008A1F23"/>
    <w:rsid w:val="008A6623"/>
    <w:rsid w:val="008B0445"/>
    <w:rsid w:val="008B470E"/>
    <w:rsid w:val="008C3F22"/>
    <w:rsid w:val="008E0270"/>
    <w:rsid w:val="00980643"/>
    <w:rsid w:val="009B310E"/>
    <w:rsid w:val="009C19FF"/>
    <w:rsid w:val="009D13D1"/>
    <w:rsid w:val="009D7B3B"/>
    <w:rsid w:val="009E6F0A"/>
    <w:rsid w:val="00A146F7"/>
    <w:rsid w:val="00A47B1B"/>
    <w:rsid w:val="00A834B3"/>
    <w:rsid w:val="00A96C22"/>
    <w:rsid w:val="00AD3A6F"/>
    <w:rsid w:val="00AD43AF"/>
    <w:rsid w:val="00AF3123"/>
    <w:rsid w:val="00B11D09"/>
    <w:rsid w:val="00B16123"/>
    <w:rsid w:val="00B16840"/>
    <w:rsid w:val="00B2599C"/>
    <w:rsid w:val="00BB15C0"/>
    <w:rsid w:val="00BC71B7"/>
    <w:rsid w:val="00BD6953"/>
    <w:rsid w:val="00BE1F42"/>
    <w:rsid w:val="00BF7542"/>
    <w:rsid w:val="00C3000B"/>
    <w:rsid w:val="00C35A38"/>
    <w:rsid w:val="00C46107"/>
    <w:rsid w:val="00C53F69"/>
    <w:rsid w:val="00C60E74"/>
    <w:rsid w:val="00C617BC"/>
    <w:rsid w:val="00C908A8"/>
    <w:rsid w:val="00C91108"/>
    <w:rsid w:val="00CB2C18"/>
    <w:rsid w:val="00CE01CD"/>
    <w:rsid w:val="00D06B30"/>
    <w:rsid w:val="00D13530"/>
    <w:rsid w:val="00D212CC"/>
    <w:rsid w:val="00D434A6"/>
    <w:rsid w:val="00D52B69"/>
    <w:rsid w:val="00D6718E"/>
    <w:rsid w:val="00D84056"/>
    <w:rsid w:val="00DA0961"/>
    <w:rsid w:val="00DA19D7"/>
    <w:rsid w:val="00DA263D"/>
    <w:rsid w:val="00DC4093"/>
    <w:rsid w:val="00E26C6D"/>
    <w:rsid w:val="00E6081D"/>
    <w:rsid w:val="00E65673"/>
    <w:rsid w:val="00E8376B"/>
    <w:rsid w:val="00ED68BB"/>
    <w:rsid w:val="00EF3841"/>
    <w:rsid w:val="00F128D6"/>
    <w:rsid w:val="00F173BA"/>
    <w:rsid w:val="00F2318F"/>
    <w:rsid w:val="00F75D87"/>
    <w:rsid w:val="00FB3054"/>
    <w:rsid w:val="00FC3166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9744"/>
  <w15:chartTrackingRefBased/>
  <w15:docId w15:val="{D37ACACE-7461-4F98-ADE9-8D4AB5CC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0C"/>
    <w:rPr>
      <w:rFonts w:ascii="Segoe UI" w:hAnsi="Segoe UI" w:cs="Segoe UI"/>
      <w:sz w:val="18"/>
      <w:szCs w:val="18"/>
    </w:rPr>
  </w:style>
  <w:style w:type="character" w:customStyle="1" w:styleId="gmail-m-8444314343871292879gmail-il">
    <w:name w:val="gmail-m_-8444314343871292879gmail-il"/>
    <w:basedOn w:val="DefaultParagraphFont"/>
    <w:rsid w:val="0023684D"/>
  </w:style>
  <w:style w:type="character" w:styleId="Strong">
    <w:name w:val="Strong"/>
    <w:basedOn w:val="DefaultParagraphFont"/>
    <w:uiPriority w:val="22"/>
    <w:qFormat/>
    <w:rsid w:val="00B11D09"/>
    <w:rPr>
      <w:b/>
      <w:bCs/>
    </w:rPr>
  </w:style>
  <w:style w:type="paragraph" w:styleId="ListParagraph">
    <w:name w:val="List Paragraph"/>
    <w:basedOn w:val="Normal"/>
    <w:uiPriority w:val="34"/>
    <w:qFormat/>
    <w:rsid w:val="009B310E"/>
    <w:pPr>
      <w:ind w:left="720"/>
      <w:contextualSpacing/>
    </w:pPr>
  </w:style>
  <w:style w:type="table" w:styleId="TableGrid">
    <w:name w:val="Table Grid"/>
    <w:basedOn w:val="TableNormal"/>
    <w:uiPriority w:val="39"/>
    <w:rsid w:val="001A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D68B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68B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BE1F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8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Lužar</dc:creator>
  <cp:keywords/>
  <dc:description/>
  <cp:lastModifiedBy>Nataša Lenarčič</cp:lastModifiedBy>
  <cp:revision>14</cp:revision>
  <cp:lastPrinted>2020-01-05T12:09:00Z</cp:lastPrinted>
  <dcterms:created xsi:type="dcterms:W3CDTF">2020-03-24T06:44:00Z</dcterms:created>
  <dcterms:modified xsi:type="dcterms:W3CDTF">2020-03-30T14:26:00Z</dcterms:modified>
</cp:coreProperties>
</file>