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7D" w:rsidRPr="00206A7D" w:rsidRDefault="00206A7D" w:rsidP="00206A7D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proofErr w:type="gramStart"/>
      <w:r w:rsidRPr="00206A7D">
        <w:rPr>
          <w:b/>
          <w:color w:val="FF0000"/>
          <w:sz w:val="28"/>
          <w:szCs w:val="28"/>
        </w:rPr>
        <w:t>ŠPORT 4.</w:t>
      </w:r>
      <w:proofErr w:type="gramEnd"/>
      <w:r w:rsidRPr="00206A7D">
        <w:rPr>
          <w:b/>
          <w:color w:val="FF0000"/>
          <w:sz w:val="28"/>
          <w:szCs w:val="28"/>
        </w:rPr>
        <w:t xml:space="preserve"> 5 2020</w:t>
      </w:r>
    </w:p>
    <w:tbl>
      <w:tblPr>
        <w:tblpPr w:leftFromText="141" w:rightFromText="141" w:vertAnchor="page" w:horzAnchor="page" w:tblpXSpec="center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804"/>
      </w:tblGrid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D7F74C2" wp14:editId="2DAF23B9">
                  <wp:extent cx="1028700" cy="809625"/>
                  <wp:effectExtent l="0" t="0" r="0" b="952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 xml:space="preserve">Stojimo, z rokami </w:t>
            </w:r>
            <w:r w:rsidRPr="00206A7D">
              <w:rPr>
                <w:color w:val="7030A0"/>
                <w:lang w:val="sl-SI"/>
              </w:rPr>
              <w:sym w:font="Symbol" w:char="F0A2"/>
            </w:r>
            <w:r w:rsidRPr="00206A7D">
              <w:rPr>
                <w:color w:val="7030A0"/>
                <w:lang w:val="sl-SI"/>
              </w:rPr>
              <w:t>plavamo</w:t>
            </w:r>
            <w:r w:rsidRPr="00206A7D">
              <w:rPr>
                <w:color w:val="7030A0"/>
                <w:lang w:val="sl-SI"/>
              </w:rPr>
              <w:sym w:font="Symbol" w:char="F0A2"/>
            </w:r>
            <w:r w:rsidRPr="00206A7D">
              <w:rPr>
                <w:color w:val="7030A0"/>
                <w:lang w:val="sl-SI"/>
              </w:rPr>
              <w:t xml:space="preserve"> - delamo gibe kravl in prsno.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2FA439A" wp14:editId="46004B27">
                  <wp:extent cx="628650" cy="695325"/>
                  <wp:effectExtent l="0" t="0" r="0" b="952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>Stojimo z nogami skupaj, naredimo globok predklon (opazujemo mravljo).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44FF9B4" wp14:editId="5B2B1C65">
                  <wp:extent cx="828675" cy="542925"/>
                  <wp:effectExtent l="0" t="0" r="9525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 xml:space="preserve">Turški sed, roki </w:t>
            </w:r>
            <w:proofErr w:type="spellStart"/>
            <w:r w:rsidRPr="00206A7D">
              <w:rPr>
                <w:color w:val="7030A0"/>
                <w:lang w:val="sl-SI"/>
              </w:rPr>
              <w:t>vzročimo</w:t>
            </w:r>
            <w:proofErr w:type="spellEnd"/>
            <w:r w:rsidRPr="00206A7D">
              <w:rPr>
                <w:color w:val="7030A0"/>
                <w:lang w:val="sl-SI"/>
              </w:rPr>
              <w:t xml:space="preserve"> (cvetica raste), naredimo globok predklon (cvetica ovene).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FED3CC3" wp14:editId="6B40D828">
                  <wp:extent cx="1285875" cy="781050"/>
                  <wp:effectExtent l="0" t="0" r="9525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proofErr w:type="spellStart"/>
            <w:r w:rsidRPr="00206A7D">
              <w:rPr>
                <w:color w:val="7030A0"/>
                <w:lang w:val="sl-SI"/>
              </w:rPr>
              <w:t>Vzpora</w:t>
            </w:r>
            <w:proofErr w:type="spellEnd"/>
            <w:r w:rsidRPr="00206A7D">
              <w:rPr>
                <w:color w:val="7030A0"/>
                <w:lang w:val="sl-SI"/>
              </w:rPr>
              <w:t xml:space="preserve"> </w:t>
            </w:r>
            <w:proofErr w:type="spellStart"/>
            <w:r w:rsidRPr="00206A7D">
              <w:rPr>
                <w:color w:val="7030A0"/>
                <w:lang w:val="sl-SI"/>
              </w:rPr>
              <w:t>klečno</w:t>
            </w:r>
            <w:proofErr w:type="spellEnd"/>
            <w:r w:rsidRPr="00206A7D">
              <w:rPr>
                <w:color w:val="7030A0"/>
                <w:lang w:val="sl-SI"/>
              </w:rPr>
              <w:t xml:space="preserve"> – hrbet </w:t>
            </w:r>
            <w:proofErr w:type="spellStart"/>
            <w:r w:rsidRPr="00206A7D">
              <w:rPr>
                <w:color w:val="7030A0"/>
                <w:lang w:val="sl-SI"/>
              </w:rPr>
              <w:t>uleknemo</w:t>
            </w:r>
            <w:proofErr w:type="spellEnd"/>
            <w:r w:rsidRPr="00206A7D">
              <w:rPr>
                <w:color w:val="7030A0"/>
                <w:lang w:val="sl-SI"/>
              </w:rPr>
              <w:t>, nato izbočimo (mačka).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1B17623" wp14:editId="000DDD15">
                  <wp:extent cx="828675" cy="504825"/>
                  <wp:effectExtent l="0" t="0" r="9525" b="9525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color w:val="7030A0"/>
                <w:lang w:val="sl-SI"/>
              </w:rPr>
            </w:pPr>
            <w:r w:rsidRPr="00206A7D">
              <w:rPr>
                <w:color w:val="7030A0"/>
                <w:lang w:val="sl-SI"/>
              </w:rPr>
              <w:t>Ležimo na trebuhu, se primemo za gležnje in se zibamo (zibelka).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EE7233B" wp14:editId="743F558A">
                  <wp:extent cx="1114425" cy="533400"/>
                  <wp:effectExtent l="0" t="0" r="952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>Ležimo na hrbtu, z nogo zarišemo v zrak krog. Še z drugo nogo.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CC18512" wp14:editId="671AD9A1">
                  <wp:extent cx="981075" cy="628650"/>
                  <wp:effectExtent l="0" t="0" r="952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>Ležimo na trebuhu oprti na roke, pomahamo ostalim z levo, nato desno roko.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C1BEA61" wp14:editId="25FB4C81">
                  <wp:extent cx="1057275" cy="752475"/>
                  <wp:effectExtent l="0" t="0" r="9525" b="9525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>Sedimo skrčeno, z rokami objamemo kolena (majhni/kratki smo), uležemo se na hrbet (veliki/dolgi smo).</w:t>
            </w:r>
          </w:p>
        </w:tc>
      </w:tr>
      <w:tr w:rsidR="00206A7D" w:rsidRPr="00206A7D" w:rsidTr="00206A7D">
        <w:trPr>
          <w:trHeight w:val="1474"/>
        </w:trPr>
        <w:tc>
          <w:tcPr>
            <w:tcW w:w="2268" w:type="dxa"/>
            <w:vAlign w:val="center"/>
          </w:tcPr>
          <w:p w:rsidR="00206A7D" w:rsidRPr="00206A7D" w:rsidRDefault="00206A7D" w:rsidP="00206A7D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4B2AC5B" wp14:editId="458B0170">
                  <wp:extent cx="981075" cy="800100"/>
                  <wp:effectExtent l="0" t="0" r="9525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206A7D" w:rsidRPr="00206A7D" w:rsidRDefault="00206A7D" w:rsidP="00206A7D">
            <w:pPr>
              <w:rPr>
                <w:lang w:val="sl-SI"/>
              </w:rPr>
            </w:pPr>
            <w:r w:rsidRPr="00206A7D">
              <w:rPr>
                <w:color w:val="7030A0"/>
                <w:lang w:val="sl-SI"/>
              </w:rPr>
              <w:t>Skakljamo sonožno po prostoru (žogica skaklja).</w:t>
            </w:r>
          </w:p>
        </w:tc>
      </w:tr>
    </w:tbl>
    <w:p w:rsidR="00206A7D" w:rsidRDefault="00206A7D" w:rsidP="00206A7D">
      <w:pPr>
        <w:rPr>
          <w:b/>
          <w:color w:val="FF0000"/>
          <w:sz w:val="28"/>
          <w:szCs w:val="28"/>
        </w:rPr>
      </w:pPr>
    </w:p>
    <w:p w:rsidR="00206A7D" w:rsidRDefault="00206A7D" w:rsidP="00206A7D">
      <w:pPr>
        <w:tabs>
          <w:tab w:val="num" w:pos="1800"/>
        </w:tabs>
        <w:ind w:left="180" w:hanging="180"/>
        <w:jc w:val="center"/>
        <w:rPr>
          <w:b/>
          <w:color w:val="7030A0"/>
        </w:rPr>
      </w:pPr>
      <w:r w:rsidRPr="00206A7D">
        <w:rPr>
          <w:b/>
          <w:color w:val="7030A0"/>
          <w:u w:val="single"/>
        </w:rPr>
        <w:t>Cilj gimnastičnih vaj:</w:t>
      </w:r>
      <w:r w:rsidRPr="00206A7D">
        <w:rPr>
          <w:b/>
          <w:color w:val="7030A0"/>
        </w:rPr>
        <w:t xml:space="preserve"> Utrjuješ osnovne gimnastične prvine; razvijaš </w:t>
      </w:r>
      <w:proofErr w:type="spellStart"/>
      <w:r w:rsidRPr="00206A7D">
        <w:rPr>
          <w:b/>
          <w:color w:val="7030A0"/>
        </w:rPr>
        <w:t>spretnost</w:t>
      </w:r>
      <w:proofErr w:type="spellEnd"/>
      <w:r w:rsidRPr="00206A7D">
        <w:rPr>
          <w:b/>
          <w:color w:val="7030A0"/>
        </w:rPr>
        <w:t xml:space="preserve"> in </w:t>
      </w:r>
      <w:proofErr w:type="spellStart"/>
      <w:r w:rsidRPr="00206A7D">
        <w:rPr>
          <w:b/>
          <w:color w:val="7030A0"/>
        </w:rPr>
        <w:t>koordinacijo</w:t>
      </w:r>
      <w:proofErr w:type="spellEnd"/>
      <w:r w:rsidRPr="00206A7D">
        <w:rPr>
          <w:b/>
          <w:color w:val="7030A0"/>
        </w:rPr>
        <w:t xml:space="preserve"> </w:t>
      </w:r>
      <w:proofErr w:type="spellStart"/>
      <w:r w:rsidRPr="00206A7D">
        <w:rPr>
          <w:b/>
          <w:color w:val="7030A0"/>
        </w:rPr>
        <w:t>celega</w:t>
      </w:r>
      <w:proofErr w:type="spellEnd"/>
      <w:r w:rsidRPr="00206A7D">
        <w:rPr>
          <w:b/>
          <w:color w:val="7030A0"/>
        </w:rPr>
        <w:t xml:space="preserve"> </w:t>
      </w:r>
      <w:proofErr w:type="spellStart"/>
      <w:r w:rsidRPr="00206A7D">
        <w:rPr>
          <w:b/>
          <w:color w:val="7030A0"/>
        </w:rPr>
        <w:t>telesa</w:t>
      </w:r>
      <w:proofErr w:type="spellEnd"/>
      <w:r w:rsidRPr="00206A7D">
        <w:rPr>
          <w:b/>
          <w:color w:val="7030A0"/>
        </w:rPr>
        <w:t>.</w:t>
      </w:r>
    </w:p>
    <w:p w:rsidR="00206A7D" w:rsidRDefault="00206A7D"/>
    <w:sectPr w:rsidR="0020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49F0"/>
    <w:multiLevelType w:val="hybridMultilevel"/>
    <w:tmpl w:val="89620710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7D"/>
    <w:rsid w:val="00010E42"/>
    <w:rsid w:val="0004447F"/>
    <w:rsid w:val="00070768"/>
    <w:rsid w:val="00092DEE"/>
    <w:rsid w:val="000B799A"/>
    <w:rsid w:val="00104E13"/>
    <w:rsid w:val="001B334C"/>
    <w:rsid w:val="001B4B45"/>
    <w:rsid w:val="001B6F5F"/>
    <w:rsid w:val="001D3359"/>
    <w:rsid w:val="00206A7D"/>
    <w:rsid w:val="00233921"/>
    <w:rsid w:val="002424A9"/>
    <w:rsid w:val="0027466D"/>
    <w:rsid w:val="002B4F79"/>
    <w:rsid w:val="003177D5"/>
    <w:rsid w:val="0032416A"/>
    <w:rsid w:val="00383018"/>
    <w:rsid w:val="003872FB"/>
    <w:rsid w:val="00387572"/>
    <w:rsid w:val="00392788"/>
    <w:rsid w:val="003A0D59"/>
    <w:rsid w:val="003A71F2"/>
    <w:rsid w:val="003C3739"/>
    <w:rsid w:val="003C4700"/>
    <w:rsid w:val="003D5BD8"/>
    <w:rsid w:val="004326A9"/>
    <w:rsid w:val="0047491B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34A9E"/>
    <w:rsid w:val="00644BBC"/>
    <w:rsid w:val="0064554F"/>
    <w:rsid w:val="006636AF"/>
    <w:rsid w:val="006710E0"/>
    <w:rsid w:val="0069088E"/>
    <w:rsid w:val="0071117C"/>
    <w:rsid w:val="007A06C5"/>
    <w:rsid w:val="007B2145"/>
    <w:rsid w:val="007B623A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D1950"/>
    <w:rsid w:val="009E660F"/>
    <w:rsid w:val="00A54FDE"/>
    <w:rsid w:val="00A67096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877C5"/>
    <w:rsid w:val="00C87EC1"/>
    <w:rsid w:val="00CC6807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6150E"/>
    <w:rsid w:val="00E95D41"/>
    <w:rsid w:val="00EA6502"/>
    <w:rsid w:val="00ED72EF"/>
    <w:rsid w:val="00EE11A1"/>
    <w:rsid w:val="00EE6AE8"/>
    <w:rsid w:val="00F44D94"/>
    <w:rsid w:val="00F63D7F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6A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6A7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6A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6A7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2020-05-03T19:56:00Z</dcterms:created>
  <dcterms:modified xsi:type="dcterms:W3CDTF">2020-05-03T19:56:00Z</dcterms:modified>
</cp:coreProperties>
</file>