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8C" w:rsidRPr="00B1718C" w:rsidRDefault="00B1718C">
      <w:pPr>
        <w:rPr>
          <w:sz w:val="32"/>
          <w:szCs w:val="32"/>
        </w:rPr>
      </w:pPr>
      <w:r w:rsidRPr="00264048">
        <w:rPr>
          <w:sz w:val="32"/>
          <w:szCs w:val="32"/>
        </w:rPr>
        <w:t>VAJE  ZA UTRJEVANJE</w:t>
      </w:r>
    </w:p>
    <w:p w:rsidR="00B1718C" w:rsidRDefault="00B1718C">
      <w:r>
        <w:t xml:space="preserve">POGLEDE PREDMETA </w:t>
      </w:r>
      <w:r>
        <w:t xml:space="preserve">V PP </w:t>
      </w:r>
      <w:bookmarkStart w:id="0" w:name="_GoBack"/>
      <w:bookmarkEnd w:id="0"/>
      <w:r>
        <w:t>NARIŠI</w:t>
      </w:r>
      <w:r>
        <w:t xml:space="preserve">  V IZOMETRIČ</w:t>
      </w:r>
      <w:r>
        <w:t>NI PROJEKCIJI. Upoštevaj in štej kvadratke.</w:t>
      </w:r>
    </w:p>
    <w:p w:rsidR="00FD284F" w:rsidRDefault="00B1718C">
      <w:r>
        <w:rPr>
          <w:noProof/>
          <w:lang w:eastAsia="sl-SI"/>
        </w:rPr>
        <w:drawing>
          <wp:inline distT="0" distB="0" distL="0" distR="0" wp14:anchorId="4F20A63C" wp14:editId="45557E2E">
            <wp:extent cx="5743575" cy="815672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815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8C"/>
    <w:rsid w:val="00B1718C"/>
    <w:rsid w:val="00F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1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7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2020-10-21T11:58:00Z</dcterms:created>
  <dcterms:modified xsi:type="dcterms:W3CDTF">2020-10-21T12:02:00Z</dcterms:modified>
</cp:coreProperties>
</file>