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2B" w:rsidRPr="0030550C" w:rsidRDefault="0030550C">
      <w:pPr>
        <w:rPr>
          <w:sz w:val="32"/>
          <w:szCs w:val="32"/>
        </w:rPr>
      </w:pPr>
      <w:r w:rsidRPr="0030550C">
        <w:rPr>
          <w:sz w:val="32"/>
          <w:szCs w:val="32"/>
        </w:rPr>
        <w:t>DOMAČA NALOGA ZA TOREK</w:t>
      </w:r>
    </w:p>
    <w:p w:rsidR="0030550C" w:rsidRPr="0030550C" w:rsidRDefault="0030550C">
      <w:pPr>
        <w:rPr>
          <w:sz w:val="32"/>
          <w:szCs w:val="32"/>
        </w:rPr>
      </w:pPr>
    </w:p>
    <w:p w:rsidR="0030550C" w:rsidRPr="0030550C" w:rsidRDefault="0030550C">
      <w:pPr>
        <w:rPr>
          <w:sz w:val="32"/>
          <w:szCs w:val="32"/>
        </w:rPr>
      </w:pPr>
      <w:r w:rsidRPr="0030550C">
        <w:rPr>
          <w:sz w:val="32"/>
          <w:szCs w:val="32"/>
        </w:rPr>
        <w:t>LIST 6: NALOGE 55, 58, 59 ,61</w:t>
      </w:r>
    </w:p>
    <w:p w:rsidR="0030550C" w:rsidRPr="0030550C" w:rsidRDefault="0030550C">
      <w:pPr>
        <w:rPr>
          <w:sz w:val="32"/>
          <w:szCs w:val="32"/>
        </w:rPr>
      </w:pPr>
    </w:p>
    <w:p w:rsidR="0030550C" w:rsidRPr="0030550C" w:rsidRDefault="0030550C">
      <w:pPr>
        <w:rPr>
          <w:sz w:val="32"/>
          <w:szCs w:val="32"/>
        </w:rPr>
      </w:pPr>
    </w:p>
    <w:p w:rsidR="0030550C" w:rsidRPr="0030550C" w:rsidRDefault="0030550C">
      <w:pPr>
        <w:rPr>
          <w:sz w:val="32"/>
          <w:szCs w:val="32"/>
        </w:rPr>
      </w:pPr>
      <w:r w:rsidRPr="0030550C">
        <w:rPr>
          <w:sz w:val="32"/>
          <w:szCs w:val="32"/>
        </w:rPr>
        <w:t>SAMOSTOJNO DELO SREDA:</w:t>
      </w:r>
    </w:p>
    <w:p w:rsidR="0030550C" w:rsidRPr="0030550C" w:rsidRDefault="0030550C">
      <w:pPr>
        <w:rPr>
          <w:sz w:val="32"/>
          <w:szCs w:val="32"/>
        </w:rPr>
      </w:pPr>
    </w:p>
    <w:p w:rsidR="0030550C" w:rsidRPr="0030550C" w:rsidRDefault="0030550C">
      <w:pPr>
        <w:rPr>
          <w:sz w:val="32"/>
          <w:szCs w:val="32"/>
        </w:rPr>
      </w:pPr>
      <w:r w:rsidRPr="0030550C">
        <w:rPr>
          <w:sz w:val="32"/>
          <w:szCs w:val="32"/>
        </w:rPr>
        <w:t xml:space="preserve">LIST 3: NALOGE 39, 41, 43, 49, 51, 55, 56, </w:t>
      </w:r>
    </w:p>
    <w:p w:rsidR="0030550C" w:rsidRPr="0030550C" w:rsidRDefault="0030550C">
      <w:pPr>
        <w:rPr>
          <w:sz w:val="32"/>
          <w:szCs w:val="32"/>
        </w:rPr>
      </w:pPr>
    </w:p>
    <w:p w:rsidR="0030550C" w:rsidRPr="0030550C" w:rsidRDefault="0030550C">
      <w:pPr>
        <w:rPr>
          <w:sz w:val="32"/>
          <w:szCs w:val="32"/>
        </w:rPr>
      </w:pPr>
      <w:r w:rsidRPr="0030550C">
        <w:rPr>
          <w:sz w:val="32"/>
          <w:szCs w:val="32"/>
        </w:rPr>
        <w:t xml:space="preserve">LIST 4: NALOGE </w:t>
      </w:r>
      <w:r>
        <w:rPr>
          <w:sz w:val="32"/>
          <w:szCs w:val="32"/>
        </w:rPr>
        <w:t xml:space="preserve">62, </w:t>
      </w:r>
      <w:bookmarkStart w:id="0" w:name="_GoBack"/>
      <w:bookmarkEnd w:id="0"/>
      <w:r w:rsidRPr="0030550C">
        <w:rPr>
          <w:sz w:val="32"/>
          <w:szCs w:val="32"/>
        </w:rPr>
        <w:t>64, 70</w:t>
      </w:r>
    </w:p>
    <w:p w:rsidR="0030550C" w:rsidRPr="0030550C" w:rsidRDefault="0030550C">
      <w:pPr>
        <w:rPr>
          <w:sz w:val="32"/>
          <w:szCs w:val="32"/>
        </w:rPr>
      </w:pPr>
    </w:p>
    <w:p w:rsidR="0030550C" w:rsidRPr="0030550C" w:rsidRDefault="0030550C">
      <w:pPr>
        <w:rPr>
          <w:sz w:val="32"/>
          <w:szCs w:val="32"/>
        </w:rPr>
      </w:pPr>
      <w:r w:rsidRPr="0030550C">
        <w:rPr>
          <w:sz w:val="32"/>
          <w:szCs w:val="32"/>
        </w:rPr>
        <w:t>LIST 5: NALOGA 76</w:t>
      </w:r>
    </w:p>
    <w:p w:rsidR="0030550C" w:rsidRPr="0030550C" w:rsidRDefault="0030550C">
      <w:pPr>
        <w:rPr>
          <w:sz w:val="32"/>
          <w:szCs w:val="32"/>
        </w:rPr>
      </w:pPr>
    </w:p>
    <w:p w:rsidR="0030550C" w:rsidRPr="0030550C" w:rsidRDefault="0030550C">
      <w:pPr>
        <w:rPr>
          <w:b/>
          <w:color w:val="C00000"/>
          <w:sz w:val="32"/>
          <w:szCs w:val="32"/>
        </w:rPr>
      </w:pPr>
      <w:r w:rsidRPr="0030550C">
        <w:rPr>
          <w:b/>
          <w:color w:val="C00000"/>
          <w:sz w:val="32"/>
          <w:szCs w:val="32"/>
        </w:rPr>
        <w:t>LAHKO PA SEVEDA NAREDITE VEČ NALOGA ZA VAJO</w:t>
      </w:r>
    </w:p>
    <w:sectPr w:rsidR="0030550C" w:rsidRPr="0030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0C"/>
    <w:rsid w:val="0030550C"/>
    <w:rsid w:val="009D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5898"/>
  <w15:chartTrackingRefBased/>
  <w15:docId w15:val="{567968ED-8C97-41D7-AD67-77AAB667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1</cp:revision>
  <dcterms:created xsi:type="dcterms:W3CDTF">2020-12-01T08:07:00Z</dcterms:created>
  <dcterms:modified xsi:type="dcterms:W3CDTF">2020-12-01T08:12:00Z</dcterms:modified>
</cp:coreProperties>
</file>