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29C9" w14:textId="4C652362" w:rsidR="005E0270" w:rsidRPr="005E0270" w:rsidRDefault="005E0270" w:rsidP="005E0270">
      <w:pPr>
        <w:pStyle w:val="Brezrazmikov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5E0270">
        <w:rPr>
          <w:rFonts w:ascii="Century Gothic" w:hAnsi="Century Gothic"/>
          <w:b/>
          <w:sz w:val="24"/>
          <w:szCs w:val="24"/>
        </w:rPr>
        <w:t>Preverjanje znanja pri družbi, šolsko leto 2021/2022</w:t>
      </w:r>
    </w:p>
    <w:p w14:paraId="395ADCF5" w14:textId="77777777" w:rsidR="00682DA3" w:rsidRPr="005E0270" w:rsidRDefault="00682DA3" w:rsidP="005E0270">
      <w:pPr>
        <w:pStyle w:val="Brezrazmikov"/>
        <w:jc w:val="both"/>
        <w:rPr>
          <w:rFonts w:ascii="Century Gothic" w:hAnsi="Century Gothic"/>
          <w:b/>
          <w:sz w:val="24"/>
          <w:szCs w:val="24"/>
        </w:rPr>
      </w:pPr>
    </w:p>
    <w:p w14:paraId="1526A09D" w14:textId="570BA1A5" w:rsidR="00682DA3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Po čem se razlikuje prebivalstvo domače pokrajine?</w:t>
      </w:r>
    </w:p>
    <w:p w14:paraId="05EC654E" w14:textId="77777777" w:rsidR="00682DA3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Kaj vpliva na spremembo števila prebivalstva določene pokrajine?</w:t>
      </w:r>
    </w:p>
    <w:p w14:paraId="58F712A3" w14:textId="4F55DEB7" w:rsidR="00682DA3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Katere vrste selitev poznaš?</w:t>
      </w:r>
    </w:p>
    <w:p w14:paraId="1992E4FD" w14:textId="77777777" w:rsidR="00682DA3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Kateri so razlogi za selitve?</w:t>
      </w:r>
    </w:p>
    <w:p w14:paraId="3367755C" w14:textId="2C7DEFD3" w:rsidR="00682DA3" w:rsidRPr="00A251D6" w:rsidRDefault="005E0270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Kaj je predsodek? R</w:t>
      </w:r>
      <w:r w:rsidR="00682DA3" w:rsidRPr="00A251D6">
        <w:rPr>
          <w:rFonts w:ascii="Century Gothic" w:hAnsi="Century Gothic" w:cs="Arial"/>
          <w:color w:val="4C216D"/>
          <w:sz w:val="24"/>
          <w:szCs w:val="24"/>
        </w:rPr>
        <w:t xml:space="preserve">azloži </w:t>
      </w:r>
      <w:r w:rsidRPr="00A251D6">
        <w:rPr>
          <w:rFonts w:ascii="Century Gothic" w:hAnsi="Century Gothic" w:cs="Arial"/>
          <w:color w:val="4C216D"/>
          <w:sz w:val="24"/>
          <w:szCs w:val="24"/>
        </w:rPr>
        <w:t>na primeru.</w:t>
      </w:r>
    </w:p>
    <w:p w14:paraId="76663E4D" w14:textId="57519A31" w:rsidR="0071032C" w:rsidRPr="00A251D6" w:rsidRDefault="0071032C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Kaj lahko storimo, da premagamo predsodke?</w:t>
      </w:r>
    </w:p>
    <w:p w14:paraId="230E0DC9" w14:textId="77777777" w:rsidR="00682DA3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Kaj najpogosteje povzroča revščino?</w:t>
      </w:r>
    </w:p>
    <w:p w14:paraId="6D3396CF" w14:textId="77777777" w:rsidR="00682DA3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Zakaj je potrebna dobra izobrazba?</w:t>
      </w:r>
    </w:p>
    <w:p w14:paraId="77F2A4EA" w14:textId="77777777" w:rsidR="005E0270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Kaj je združenje? Kako delimo združenja?</w:t>
      </w:r>
    </w:p>
    <w:p w14:paraId="7651C3FC" w14:textId="77777777" w:rsidR="005E0270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Povej primer obveznega in neobveznega združenja</w:t>
      </w:r>
      <w:r w:rsidR="005E0270" w:rsidRPr="00A251D6">
        <w:rPr>
          <w:rFonts w:ascii="Century Gothic" w:hAnsi="Century Gothic" w:cs="Arial"/>
          <w:color w:val="4C216D"/>
          <w:sz w:val="24"/>
          <w:szCs w:val="24"/>
        </w:rPr>
        <w:t>,</w:t>
      </w:r>
      <w:r w:rsidRPr="00A251D6">
        <w:rPr>
          <w:rFonts w:ascii="Century Gothic" w:hAnsi="Century Gothic" w:cs="Arial"/>
          <w:color w:val="4C216D"/>
          <w:sz w:val="24"/>
          <w:szCs w:val="24"/>
        </w:rPr>
        <w:t xml:space="preserve"> v katerega si</w:t>
      </w:r>
      <w:r w:rsidR="005E0270" w:rsidRPr="00A251D6">
        <w:rPr>
          <w:rFonts w:ascii="Century Gothic" w:hAnsi="Century Gothic" w:cs="Arial"/>
          <w:color w:val="4C216D"/>
          <w:sz w:val="24"/>
          <w:szCs w:val="24"/>
        </w:rPr>
        <w:t xml:space="preserve"> </w:t>
      </w:r>
      <w:r w:rsidRPr="00A251D6">
        <w:rPr>
          <w:rFonts w:ascii="Century Gothic" w:hAnsi="Century Gothic" w:cs="Arial"/>
          <w:color w:val="4C216D"/>
          <w:sz w:val="24"/>
          <w:szCs w:val="24"/>
        </w:rPr>
        <w:t>vključen</w:t>
      </w:r>
      <w:r w:rsidR="005E0270" w:rsidRPr="00A251D6">
        <w:rPr>
          <w:rFonts w:ascii="Century Gothic" w:hAnsi="Century Gothic" w:cs="Arial"/>
          <w:color w:val="4C216D"/>
          <w:sz w:val="24"/>
          <w:szCs w:val="24"/>
        </w:rPr>
        <w:t>.</w:t>
      </w:r>
    </w:p>
    <w:p w14:paraId="66880046" w14:textId="77777777" w:rsidR="005E0270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>Naštej tri dobrodelne organizacije.</w:t>
      </w:r>
    </w:p>
    <w:p w14:paraId="6914B873" w14:textId="77777777" w:rsidR="005E0270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4C216D"/>
          <w:sz w:val="24"/>
          <w:szCs w:val="24"/>
        </w:rPr>
      </w:pPr>
      <w:r w:rsidRPr="00A251D6">
        <w:rPr>
          <w:rFonts w:ascii="Century Gothic" w:hAnsi="Century Gothic" w:cs="Arial"/>
          <w:color w:val="4C216D"/>
          <w:sz w:val="24"/>
          <w:szCs w:val="24"/>
        </w:rPr>
        <w:t xml:space="preserve">Naštej </w:t>
      </w:r>
      <w:r w:rsidR="002D6BA1" w:rsidRPr="00A251D6">
        <w:rPr>
          <w:rFonts w:ascii="Century Gothic" w:hAnsi="Century Gothic" w:cs="Arial"/>
          <w:color w:val="4C216D"/>
          <w:sz w:val="24"/>
          <w:szCs w:val="24"/>
        </w:rPr>
        <w:t>5</w:t>
      </w:r>
      <w:r w:rsidRPr="00A251D6">
        <w:rPr>
          <w:rFonts w:ascii="Century Gothic" w:hAnsi="Century Gothic" w:cs="Arial"/>
          <w:color w:val="4C216D"/>
          <w:sz w:val="24"/>
          <w:szCs w:val="24"/>
        </w:rPr>
        <w:t xml:space="preserve"> pravil našega razreda.</w:t>
      </w:r>
    </w:p>
    <w:p w14:paraId="62FFC95B" w14:textId="54FC2B44" w:rsidR="00682DA3" w:rsidRPr="00A251D6" w:rsidRDefault="00682DA3" w:rsidP="005E0270">
      <w:pPr>
        <w:pStyle w:val="Brezrazmikov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Kaj je zemljevid?</w:t>
      </w:r>
    </w:p>
    <w:p w14:paraId="09DC9FB9" w14:textId="77777777" w:rsidR="00682DA3" w:rsidRPr="00A251D6" w:rsidRDefault="00682DA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Naštej in pokaži sestavine zemljevida.</w:t>
      </w:r>
    </w:p>
    <w:p w14:paraId="6FE832C1" w14:textId="3CFA0B2D" w:rsidR="007B1C13" w:rsidRPr="00A251D6" w:rsidRDefault="00682DA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Na zemljevidu Polhov Gradec z okolico</w:t>
      </w:r>
      <w:r w:rsidR="002D6BA1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:</w:t>
      </w: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 xml:space="preserve"> </w:t>
      </w:r>
    </w:p>
    <w:p w14:paraId="39EFF8F2" w14:textId="763283D7" w:rsidR="00682DA3" w:rsidRPr="00A251D6" w:rsidRDefault="007B1C13" w:rsidP="005E0270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določi/pokaži smeri neba</w:t>
      </w:r>
      <w:r w:rsidR="002D6BA1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,</w:t>
      </w:r>
    </w:p>
    <w:p w14:paraId="462E25DE" w14:textId="1FEB237E" w:rsidR="007B1C13" w:rsidRPr="00A251D6" w:rsidRDefault="002D6BA1" w:rsidP="005E0270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p</w:t>
      </w:r>
      <w:r w:rsidR="007B1C13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okaži Polhov Gradec, Praproče, Briše, Butajnovo, Srednjo va</w:t>
      </w: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s …,</w:t>
      </w:r>
    </w:p>
    <w:p w14:paraId="736F9A33" w14:textId="6FDD2E79" w:rsidR="007B1C13" w:rsidRPr="00A251D6" w:rsidRDefault="002D6BA1" w:rsidP="005E0270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p</w:t>
      </w:r>
      <w:r w:rsidR="007B1C13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 xml:space="preserve">okaži Malo vodo, </w:t>
      </w:r>
      <w:proofErr w:type="spellStart"/>
      <w:r w:rsidR="007B1C13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Božno</w:t>
      </w:r>
      <w:proofErr w:type="spellEnd"/>
      <w:r w:rsidR="007B1C13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, Gradaščico</w:t>
      </w: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 xml:space="preserve"> </w:t>
      </w:r>
      <w:r w:rsidR="007B1C13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…</w:t>
      </w: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,</w:t>
      </w:r>
    </w:p>
    <w:p w14:paraId="1B7B8D97" w14:textId="02555EC5" w:rsidR="007B1C13" w:rsidRPr="00A251D6" w:rsidRDefault="002D6BA1" w:rsidP="005E0270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p</w:t>
      </w:r>
      <w:r w:rsidR="007B1C13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okaži Lovrenc (P. goro), Tošč, Grmado, Koren</w:t>
      </w: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o …,</w:t>
      </w:r>
    </w:p>
    <w:p w14:paraId="7423DA0F" w14:textId="3EF0E58F" w:rsidR="002D6BA1" w:rsidRPr="00A251D6" w:rsidRDefault="002D6BA1" w:rsidP="005E0270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določi, v</w:t>
      </w:r>
      <w:r w:rsidR="007B1C13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 xml:space="preserve"> kateri smeri od Polhovega Gradca je Grmad</w:t>
      </w: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a.</w:t>
      </w:r>
    </w:p>
    <w:p w14:paraId="371F5DE9" w14:textId="6AA0FC40" w:rsidR="007B1C13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Kako imenujemo merilo, ki je zapisano na zemljevidu</w:t>
      </w:r>
      <w:r w:rsidR="002D6BA1"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 xml:space="preserve"> Polhovega Gradca</w:t>
      </w: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?</w:t>
      </w:r>
    </w:p>
    <w:p w14:paraId="0576C8EA" w14:textId="153B5AD8" w:rsidR="00B47FD2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385623" w:themeColor="accent6" w:themeShade="80"/>
          <w:sz w:val="24"/>
          <w:szCs w:val="24"/>
        </w:rPr>
      </w:pPr>
      <w:r w:rsidRPr="00A251D6">
        <w:rPr>
          <w:rFonts w:ascii="Century Gothic" w:hAnsi="Century Gothic" w:cs="Arial"/>
          <w:color w:val="385623" w:themeColor="accent6" w:themeShade="80"/>
          <w:sz w:val="24"/>
          <w:szCs w:val="24"/>
        </w:rPr>
        <w:t>V kakšni obliki je lahko zapisano merilo zemljevida?</w:t>
      </w:r>
    </w:p>
    <w:p w14:paraId="39066092" w14:textId="77777777" w:rsidR="007B1C13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>Kaj je relief?</w:t>
      </w:r>
    </w:p>
    <w:p w14:paraId="44B39748" w14:textId="300C4BE1" w:rsidR="007B1C13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>Naštej načine</w:t>
      </w:r>
      <w:r w:rsidR="002D6BA1" w:rsidRPr="00A251D6"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A251D6">
        <w:rPr>
          <w:rFonts w:ascii="Century Gothic" w:hAnsi="Century Gothic" w:cs="Arial"/>
          <w:color w:val="002060"/>
          <w:sz w:val="24"/>
          <w:szCs w:val="24"/>
        </w:rPr>
        <w:t>s katerimi lahko prikažemo relief.</w:t>
      </w:r>
    </w:p>
    <w:p w14:paraId="38BF819E" w14:textId="77777777" w:rsidR="007B1C13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>Naštej reliefne oblike.</w:t>
      </w:r>
    </w:p>
    <w:p w14:paraId="25DC69C9" w14:textId="2BD4F473" w:rsidR="007B1C13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>Kaj nam pove nadmorska višina</w:t>
      </w:r>
      <w:r w:rsidR="002D6BA1" w:rsidRPr="00A251D6">
        <w:rPr>
          <w:rFonts w:ascii="Century Gothic" w:hAnsi="Century Gothic" w:cs="Arial"/>
          <w:color w:val="002060"/>
          <w:sz w:val="24"/>
          <w:szCs w:val="24"/>
        </w:rPr>
        <w:t xml:space="preserve"> in kako jo izmerimo?</w:t>
      </w:r>
    </w:p>
    <w:p w14:paraId="13D30044" w14:textId="77777777" w:rsidR="007B1C13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>Kakšna je vloga barv na zemljevidu?</w:t>
      </w:r>
    </w:p>
    <w:p w14:paraId="5151537C" w14:textId="77777777" w:rsidR="002D6BA1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>Kaj so višinske črte ali plastnice</w:t>
      </w:r>
      <w:r w:rsidR="002D6BA1" w:rsidRPr="00A251D6">
        <w:rPr>
          <w:rFonts w:ascii="Century Gothic" w:hAnsi="Century Gothic" w:cs="Arial"/>
          <w:color w:val="002060"/>
          <w:sz w:val="24"/>
          <w:szCs w:val="24"/>
        </w:rPr>
        <w:t>?</w:t>
      </w:r>
    </w:p>
    <w:p w14:paraId="20BDE5AE" w14:textId="700E114A" w:rsidR="007B1C13" w:rsidRPr="00A251D6" w:rsidRDefault="007B1C13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 xml:space="preserve">Kaj razberemo </w:t>
      </w:r>
      <w:r w:rsidR="002D6BA1" w:rsidRPr="00A251D6">
        <w:rPr>
          <w:rFonts w:ascii="Century Gothic" w:hAnsi="Century Gothic" w:cs="Arial"/>
          <w:color w:val="002060"/>
          <w:sz w:val="24"/>
          <w:szCs w:val="24"/>
        </w:rPr>
        <w:t>i</w:t>
      </w:r>
      <w:r w:rsidRPr="00A251D6">
        <w:rPr>
          <w:rFonts w:ascii="Century Gothic" w:hAnsi="Century Gothic" w:cs="Arial"/>
          <w:color w:val="002060"/>
          <w:sz w:val="24"/>
          <w:szCs w:val="24"/>
        </w:rPr>
        <w:t>z zemljevida, kjer so plastnice bolj skupaj in kaj, ko so plastnice bolj narazen?</w:t>
      </w:r>
    </w:p>
    <w:p w14:paraId="4BEE9545" w14:textId="284637BA" w:rsidR="00A251D6" w:rsidRPr="00A251D6" w:rsidRDefault="007B1C13" w:rsidP="00A251D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A251D6">
        <w:rPr>
          <w:rFonts w:ascii="Century Gothic" w:hAnsi="Century Gothic" w:cs="Arial"/>
          <w:color w:val="002060"/>
          <w:sz w:val="24"/>
          <w:szCs w:val="24"/>
        </w:rPr>
        <w:t>Kaj je relativna višina</w:t>
      </w:r>
      <w:r w:rsidR="002D6BA1" w:rsidRPr="00A251D6">
        <w:rPr>
          <w:rFonts w:ascii="Century Gothic" w:hAnsi="Century Gothic" w:cs="Arial"/>
          <w:color w:val="002060"/>
          <w:sz w:val="24"/>
          <w:szCs w:val="24"/>
        </w:rPr>
        <w:t xml:space="preserve"> in kako jo izmerimo?</w:t>
      </w:r>
    </w:p>
    <w:p w14:paraId="0292D7E6" w14:textId="36D23A5F" w:rsidR="00A251D6" w:rsidRPr="00A251D6" w:rsidRDefault="00A251D6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C00000"/>
          <w:sz w:val="24"/>
          <w:szCs w:val="24"/>
        </w:rPr>
      </w:pPr>
      <w:r w:rsidRPr="00A251D6">
        <w:rPr>
          <w:rFonts w:ascii="Century Gothic" w:hAnsi="Century Gothic" w:cs="Arial"/>
          <w:color w:val="C00000"/>
          <w:sz w:val="24"/>
          <w:szCs w:val="24"/>
        </w:rPr>
        <w:t>Določi lego Slovenije na zemljevidu Evrope.</w:t>
      </w:r>
    </w:p>
    <w:p w14:paraId="21EBCA65" w14:textId="28D4B0E4" w:rsidR="00A251D6" w:rsidRPr="00A251D6" w:rsidRDefault="0071032C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C00000"/>
          <w:sz w:val="24"/>
          <w:szCs w:val="24"/>
        </w:rPr>
      </w:pPr>
      <w:r w:rsidRPr="00A251D6">
        <w:rPr>
          <w:rFonts w:ascii="Century Gothic" w:hAnsi="Century Gothic" w:cs="Arial"/>
          <w:color w:val="C00000"/>
          <w:sz w:val="24"/>
          <w:szCs w:val="24"/>
        </w:rPr>
        <w:t xml:space="preserve">Ob zemljevidu pokaži </w:t>
      </w:r>
      <w:r w:rsidR="00A251D6" w:rsidRPr="00A251D6">
        <w:rPr>
          <w:rFonts w:ascii="Century Gothic" w:hAnsi="Century Gothic" w:cs="Arial"/>
          <w:color w:val="C00000"/>
          <w:sz w:val="24"/>
          <w:szCs w:val="24"/>
        </w:rPr>
        <w:t>sosednje države Slovenije.</w:t>
      </w:r>
    </w:p>
    <w:p w14:paraId="7BF58BB0" w14:textId="023FBFB9" w:rsidR="0071032C" w:rsidRPr="00A251D6" w:rsidRDefault="00A251D6" w:rsidP="005E027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C00000"/>
          <w:sz w:val="24"/>
          <w:szCs w:val="24"/>
        </w:rPr>
      </w:pPr>
      <w:r w:rsidRPr="00A251D6">
        <w:rPr>
          <w:rFonts w:ascii="Century Gothic" w:hAnsi="Century Gothic" w:cs="Arial"/>
          <w:color w:val="C00000"/>
          <w:sz w:val="24"/>
          <w:szCs w:val="24"/>
        </w:rPr>
        <w:t>Ob zemljevidu pokaži in poimenuj</w:t>
      </w:r>
      <w:r w:rsidR="0071032C" w:rsidRPr="00A251D6">
        <w:rPr>
          <w:rFonts w:ascii="Century Gothic" w:hAnsi="Century Gothic" w:cs="Arial"/>
          <w:color w:val="C00000"/>
          <w:sz w:val="24"/>
          <w:szCs w:val="24"/>
        </w:rPr>
        <w:t xml:space="preserve"> naravne enote </w:t>
      </w:r>
      <w:r w:rsidRPr="00A251D6">
        <w:rPr>
          <w:rFonts w:ascii="Century Gothic" w:hAnsi="Century Gothic" w:cs="Arial"/>
          <w:color w:val="C00000"/>
          <w:sz w:val="24"/>
          <w:szCs w:val="24"/>
        </w:rPr>
        <w:t>Slovenije.</w:t>
      </w:r>
    </w:p>
    <w:sectPr w:rsidR="0071032C" w:rsidRPr="00A2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67F2"/>
    <w:multiLevelType w:val="hybridMultilevel"/>
    <w:tmpl w:val="E888389A"/>
    <w:lvl w:ilvl="0" w:tplc="CD34F7EE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933"/>
    <w:multiLevelType w:val="hybridMultilevel"/>
    <w:tmpl w:val="EFFAC978"/>
    <w:lvl w:ilvl="0" w:tplc="C62657CA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A3"/>
    <w:rsid w:val="002D6BA1"/>
    <w:rsid w:val="005E0270"/>
    <w:rsid w:val="00682DA3"/>
    <w:rsid w:val="0071032C"/>
    <w:rsid w:val="007B1C13"/>
    <w:rsid w:val="00A251D6"/>
    <w:rsid w:val="00B47FD2"/>
    <w:rsid w:val="00DB5DF1"/>
    <w:rsid w:val="00E93288"/>
    <w:rsid w:val="00F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99A3"/>
  <w15:chartTrackingRefBased/>
  <w15:docId w15:val="{3F624E49-834E-4DDD-9BD6-E8528AFE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82DA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8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Klara</cp:lastModifiedBy>
  <cp:revision>2</cp:revision>
  <dcterms:created xsi:type="dcterms:W3CDTF">2021-11-11T18:44:00Z</dcterms:created>
  <dcterms:modified xsi:type="dcterms:W3CDTF">2021-11-11T18:44:00Z</dcterms:modified>
</cp:coreProperties>
</file>