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807F" w14:textId="77777777" w:rsidR="00190247" w:rsidRPr="00B83FD6" w:rsidRDefault="00190247" w:rsidP="00190247">
      <w:r w:rsidRPr="00B83FD6">
        <w:t>Poišči</w:t>
      </w:r>
      <w:r>
        <w:t xml:space="preserve"> podatke o predmetu in jih n</w:t>
      </w:r>
      <w:r w:rsidRPr="00B83FD6">
        <w:t>apiši v preglednico.</w:t>
      </w:r>
    </w:p>
    <w:p w14:paraId="6ED477C7" w14:textId="77777777" w:rsidR="00190247" w:rsidRPr="00B83FD6" w:rsidRDefault="00190247" w:rsidP="00190247">
      <w:pPr>
        <w:jc w:val="center"/>
      </w:pPr>
    </w:p>
    <w:p w14:paraId="68040002" w14:textId="77777777" w:rsidR="00190247" w:rsidRPr="00B83FD6" w:rsidRDefault="00190247" w:rsidP="00190247">
      <w:r w:rsidRPr="00B83FD6">
        <w:t>Predmet: __________________________</w:t>
      </w:r>
    </w:p>
    <w:p w14:paraId="7C812A29" w14:textId="77777777" w:rsidR="00190247" w:rsidRPr="00B83FD6" w:rsidRDefault="00190247" w:rsidP="00190247"/>
    <w:p w14:paraId="023B5425" w14:textId="77777777" w:rsidR="00190247" w:rsidRPr="00B83FD6" w:rsidRDefault="00190247" w:rsidP="001902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5"/>
      </w:tblGrid>
      <w:tr w:rsidR="00190247" w:rsidRPr="00B83FD6" w14:paraId="1E04C975" w14:textId="77777777" w:rsidTr="00DF046D">
        <w:tc>
          <w:tcPr>
            <w:tcW w:w="2197" w:type="dxa"/>
          </w:tcPr>
          <w:p w14:paraId="3917BCA0" w14:textId="77777777" w:rsidR="00190247" w:rsidRPr="00B83FD6" w:rsidRDefault="00190247" w:rsidP="00DF046D">
            <w:r w:rsidRPr="00B83FD6">
              <w:t>prostor – kje?</w:t>
            </w:r>
          </w:p>
          <w:p w14:paraId="5EAC0DE8" w14:textId="77777777" w:rsidR="00190247" w:rsidRPr="00B83FD6" w:rsidRDefault="00190247" w:rsidP="00DF046D"/>
        </w:tc>
        <w:tc>
          <w:tcPr>
            <w:tcW w:w="7015" w:type="dxa"/>
          </w:tcPr>
          <w:p w14:paraId="099E6E94" w14:textId="77777777" w:rsidR="00190247" w:rsidRPr="00B83FD6" w:rsidRDefault="00190247" w:rsidP="00DF046D"/>
        </w:tc>
      </w:tr>
      <w:tr w:rsidR="00190247" w:rsidRPr="00B83FD6" w14:paraId="28072E6C" w14:textId="77777777" w:rsidTr="00DF046D">
        <w:tc>
          <w:tcPr>
            <w:tcW w:w="2197" w:type="dxa"/>
          </w:tcPr>
          <w:p w14:paraId="38B14EFE" w14:textId="77777777" w:rsidR="00190247" w:rsidRPr="00B83FD6" w:rsidRDefault="00190247" w:rsidP="00DF046D">
            <w:r w:rsidRPr="00B83FD6">
              <w:t>oblika</w:t>
            </w:r>
          </w:p>
          <w:p w14:paraId="053036AD" w14:textId="77777777" w:rsidR="00190247" w:rsidRPr="00B83FD6" w:rsidRDefault="00190247" w:rsidP="00DF046D"/>
        </w:tc>
        <w:tc>
          <w:tcPr>
            <w:tcW w:w="7015" w:type="dxa"/>
          </w:tcPr>
          <w:p w14:paraId="25AE3A81" w14:textId="77777777" w:rsidR="00190247" w:rsidRPr="00B83FD6" w:rsidRDefault="00190247" w:rsidP="00DF046D"/>
        </w:tc>
      </w:tr>
      <w:tr w:rsidR="00190247" w:rsidRPr="00B83FD6" w14:paraId="387B479E" w14:textId="77777777" w:rsidTr="00DF046D">
        <w:tc>
          <w:tcPr>
            <w:tcW w:w="2197" w:type="dxa"/>
          </w:tcPr>
          <w:p w14:paraId="368CAA9E" w14:textId="77777777" w:rsidR="00190247" w:rsidRPr="00B83FD6" w:rsidRDefault="00190247" w:rsidP="00DF046D">
            <w:r w:rsidRPr="00B83FD6">
              <w:t>barva</w:t>
            </w:r>
          </w:p>
          <w:p w14:paraId="4D7A50E1" w14:textId="77777777" w:rsidR="00190247" w:rsidRPr="00B83FD6" w:rsidRDefault="00190247" w:rsidP="00DF046D"/>
        </w:tc>
        <w:tc>
          <w:tcPr>
            <w:tcW w:w="7015" w:type="dxa"/>
          </w:tcPr>
          <w:p w14:paraId="687DADA3" w14:textId="77777777" w:rsidR="00190247" w:rsidRPr="00B83FD6" w:rsidRDefault="00190247" w:rsidP="00DF046D"/>
        </w:tc>
      </w:tr>
      <w:tr w:rsidR="00190247" w:rsidRPr="00B83FD6" w14:paraId="4B3E2ED4" w14:textId="77777777" w:rsidTr="00DF046D">
        <w:tc>
          <w:tcPr>
            <w:tcW w:w="2197" w:type="dxa"/>
          </w:tcPr>
          <w:p w14:paraId="6C774679" w14:textId="77777777" w:rsidR="00190247" w:rsidRPr="00B83FD6" w:rsidRDefault="00190247" w:rsidP="00DF046D">
            <w:r w:rsidRPr="00B83FD6">
              <w:t>material</w:t>
            </w:r>
          </w:p>
          <w:p w14:paraId="36D77423" w14:textId="77777777" w:rsidR="00190247" w:rsidRPr="00B83FD6" w:rsidRDefault="00190247" w:rsidP="00DF046D"/>
        </w:tc>
        <w:tc>
          <w:tcPr>
            <w:tcW w:w="7015" w:type="dxa"/>
          </w:tcPr>
          <w:p w14:paraId="028F3703" w14:textId="77777777" w:rsidR="00190247" w:rsidRPr="00B83FD6" w:rsidRDefault="00190247" w:rsidP="00DF046D"/>
        </w:tc>
      </w:tr>
      <w:tr w:rsidR="00190247" w:rsidRPr="00B83FD6" w14:paraId="73D4F1D2" w14:textId="77777777" w:rsidTr="00DF046D">
        <w:tc>
          <w:tcPr>
            <w:tcW w:w="2197" w:type="dxa"/>
          </w:tcPr>
          <w:p w14:paraId="2B975276" w14:textId="77777777" w:rsidR="00190247" w:rsidRPr="00B83FD6" w:rsidRDefault="00190247" w:rsidP="00DF046D">
            <w:r w:rsidRPr="00B83FD6">
              <w:t>sestavni deli</w:t>
            </w:r>
          </w:p>
          <w:p w14:paraId="6743425F" w14:textId="77777777" w:rsidR="00190247" w:rsidRPr="00B83FD6" w:rsidRDefault="00190247" w:rsidP="00DF046D"/>
        </w:tc>
        <w:tc>
          <w:tcPr>
            <w:tcW w:w="7015" w:type="dxa"/>
          </w:tcPr>
          <w:p w14:paraId="1A56179F" w14:textId="77777777" w:rsidR="00190247" w:rsidRPr="00B83FD6" w:rsidRDefault="00190247" w:rsidP="00DF046D"/>
        </w:tc>
      </w:tr>
      <w:tr w:rsidR="00190247" w:rsidRPr="00B83FD6" w14:paraId="35835E08" w14:textId="77777777" w:rsidTr="00DF046D">
        <w:tc>
          <w:tcPr>
            <w:tcW w:w="2197" w:type="dxa"/>
          </w:tcPr>
          <w:p w14:paraId="4B4DF4EF" w14:textId="77777777" w:rsidR="00190247" w:rsidRPr="00B83FD6" w:rsidRDefault="00190247" w:rsidP="00DF046D">
            <w:r w:rsidRPr="00B83FD6">
              <w:t>uporaba</w:t>
            </w:r>
          </w:p>
          <w:p w14:paraId="08BA412E" w14:textId="77777777" w:rsidR="00190247" w:rsidRPr="00B83FD6" w:rsidRDefault="00190247" w:rsidP="00DF046D"/>
        </w:tc>
        <w:tc>
          <w:tcPr>
            <w:tcW w:w="7015" w:type="dxa"/>
          </w:tcPr>
          <w:p w14:paraId="6C6338B5" w14:textId="77777777" w:rsidR="00190247" w:rsidRPr="00B83FD6" w:rsidRDefault="00190247" w:rsidP="00DF046D"/>
        </w:tc>
      </w:tr>
      <w:tr w:rsidR="00190247" w:rsidRPr="00B83FD6" w14:paraId="34F60B40" w14:textId="77777777" w:rsidTr="00DF046D">
        <w:tc>
          <w:tcPr>
            <w:tcW w:w="2197" w:type="dxa"/>
          </w:tcPr>
          <w:p w14:paraId="0BBB3080" w14:textId="77777777" w:rsidR="00190247" w:rsidRPr="00B83FD6" w:rsidRDefault="00190247" w:rsidP="00DF046D">
            <w:r w:rsidRPr="00B83FD6">
              <w:t>pogon</w:t>
            </w:r>
          </w:p>
          <w:p w14:paraId="27405EF1" w14:textId="77777777" w:rsidR="00190247" w:rsidRPr="00B83FD6" w:rsidRDefault="00190247" w:rsidP="00DF046D"/>
        </w:tc>
        <w:tc>
          <w:tcPr>
            <w:tcW w:w="7015" w:type="dxa"/>
          </w:tcPr>
          <w:p w14:paraId="6B86FF1E" w14:textId="77777777" w:rsidR="00190247" w:rsidRPr="00B83FD6" w:rsidRDefault="00190247" w:rsidP="00DF046D"/>
        </w:tc>
      </w:tr>
    </w:tbl>
    <w:p w14:paraId="5E1A58B6" w14:textId="77777777" w:rsidR="00190247" w:rsidRPr="00AC6344" w:rsidRDefault="00190247" w:rsidP="00190247"/>
    <w:p w14:paraId="33CA1C61" w14:textId="77777777" w:rsidR="00190247" w:rsidRPr="00AC6344" w:rsidRDefault="00190247" w:rsidP="00190247"/>
    <w:p w14:paraId="6BAF7C0B" w14:textId="77777777" w:rsidR="00190247" w:rsidRPr="00B83FD6" w:rsidRDefault="00190247" w:rsidP="00190247">
      <w:r w:rsidRPr="00B83FD6">
        <w:t>Opis predmeta</w:t>
      </w:r>
    </w:p>
    <w:p w14:paraId="4636A4C9" w14:textId="77777777" w:rsidR="00190247" w:rsidRPr="00792462" w:rsidRDefault="00190247" w:rsidP="00190247">
      <w:pPr>
        <w:jc w:val="center"/>
        <w:rPr>
          <w:b/>
        </w:rPr>
      </w:pPr>
    </w:p>
    <w:p w14:paraId="395C9759" w14:textId="77777777" w:rsidR="00190247" w:rsidRPr="00792462" w:rsidRDefault="00190247" w:rsidP="0019024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5"/>
      </w:tblGrid>
      <w:tr w:rsidR="00190247" w:rsidRPr="00792462" w14:paraId="20F083A8" w14:textId="77777777" w:rsidTr="00DF046D">
        <w:tc>
          <w:tcPr>
            <w:tcW w:w="2197" w:type="dxa"/>
          </w:tcPr>
          <w:p w14:paraId="3027137D" w14:textId="77777777" w:rsidR="00190247" w:rsidRPr="00792462" w:rsidRDefault="00190247" w:rsidP="00DF046D">
            <w:pPr>
              <w:rPr>
                <w:b/>
              </w:rPr>
            </w:pPr>
          </w:p>
          <w:p w14:paraId="66237A4D" w14:textId="77777777" w:rsidR="00190247" w:rsidRPr="00792462" w:rsidRDefault="00190247" w:rsidP="00DF046D">
            <w:pPr>
              <w:rPr>
                <w:b/>
              </w:rPr>
            </w:pPr>
            <w:r w:rsidRPr="00792462">
              <w:rPr>
                <w:b/>
              </w:rPr>
              <w:t>prostor</w:t>
            </w:r>
          </w:p>
          <w:p w14:paraId="7A17B848" w14:textId="77777777" w:rsidR="00190247" w:rsidRPr="00792462" w:rsidRDefault="00190247" w:rsidP="00DF046D">
            <w:pPr>
              <w:rPr>
                <w:b/>
              </w:rPr>
            </w:pPr>
          </w:p>
        </w:tc>
        <w:tc>
          <w:tcPr>
            <w:tcW w:w="7015" w:type="dxa"/>
          </w:tcPr>
          <w:p w14:paraId="7B0599F7" w14:textId="77777777" w:rsidR="00190247" w:rsidRPr="00792462" w:rsidRDefault="00190247" w:rsidP="00DF046D">
            <w:r w:rsidRPr="00792462">
              <w:t>na steni, v sobi, v omari, v kotu, v kleti, na hodniku, v otroški sobi, v dnevni sobi, na omari, na mizi, na polici …</w:t>
            </w:r>
          </w:p>
        </w:tc>
      </w:tr>
      <w:tr w:rsidR="00190247" w:rsidRPr="00792462" w14:paraId="6309AC34" w14:textId="77777777" w:rsidTr="00DF046D">
        <w:tc>
          <w:tcPr>
            <w:tcW w:w="2197" w:type="dxa"/>
          </w:tcPr>
          <w:p w14:paraId="45F77F4D" w14:textId="77777777" w:rsidR="00190247" w:rsidRPr="00792462" w:rsidRDefault="00190247" w:rsidP="00DF046D">
            <w:pPr>
              <w:rPr>
                <w:b/>
              </w:rPr>
            </w:pPr>
          </w:p>
          <w:p w14:paraId="42DB7A73" w14:textId="77777777" w:rsidR="00190247" w:rsidRPr="00792462" w:rsidRDefault="00190247" w:rsidP="00DF046D">
            <w:pPr>
              <w:rPr>
                <w:b/>
              </w:rPr>
            </w:pPr>
            <w:r w:rsidRPr="00792462">
              <w:rPr>
                <w:b/>
              </w:rPr>
              <w:t>oblika</w:t>
            </w:r>
          </w:p>
          <w:p w14:paraId="78F56092" w14:textId="77777777" w:rsidR="00190247" w:rsidRPr="00792462" w:rsidRDefault="00190247" w:rsidP="00DF046D">
            <w:pPr>
              <w:rPr>
                <w:b/>
              </w:rPr>
            </w:pPr>
          </w:p>
        </w:tc>
        <w:tc>
          <w:tcPr>
            <w:tcW w:w="7015" w:type="dxa"/>
          </w:tcPr>
          <w:p w14:paraId="7886B639" w14:textId="77777777" w:rsidR="00190247" w:rsidRPr="00792462" w:rsidRDefault="00190247" w:rsidP="00DF046D">
            <w:r w:rsidRPr="00792462">
              <w:t>pravokotna, okrogla, trikotna, podolgovata, kvadratna, elipsasta, polkrožna …</w:t>
            </w:r>
          </w:p>
        </w:tc>
      </w:tr>
      <w:tr w:rsidR="00190247" w:rsidRPr="00792462" w14:paraId="14EAC7F8" w14:textId="77777777" w:rsidTr="00DF046D">
        <w:tc>
          <w:tcPr>
            <w:tcW w:w="2197" w:type="dxa"/>
          </w:tcPr>
          <w:p w14:paraId="05203EB4" w14:textId="77777777" w:rsidR="00190247" w:rsidRPr="00792462" w:rsidRDefault="00190247" w:rsidP="00DF046D">
            <w:pPr>
              <w:rPr>
                <w:b/>
              </w:rPr>
            </w:pPr>
          </w:p>
          <w:p w14:paraId="411243E0" w14:textId="77777777" w:rsidR="00190247" w:rsidRPr="00792462" w:rsidRDefault="00190247" w:rsidP="00DF046D">
            <w:pPr>
              <w:rPr>
                <w:b/>
              </w:rPr>
            </w:pPr>
            <w:r w:rsidRPr="00792462">
              <w:rPr>
                <w:b/>
              </w:rPr>
              <w:t>barva</w:t>
            </w:r>
          </w:p>
          <w:p w14:paraId="74C2C2F6" w14:textId="77777777" w:rsidR="00190247" w:rsidRPr="00792462" w:rsidRDefault="00190247" w:rsidP="00DF046D">
            <w:pPr>
              <w:rPr>
                <w:b/>
              </w:rPr>
            </w:pPr>
          </w:p>
        </w:tc>
        <w:tc>
          <w:tcPr>
            <w:tcW w:w="7015" w:type="dxa"/>
          </w:tcPr>
          <w:p w14:paraId="6EBE485B" w14:textId="77777777" w:rsidR="00190247" w:rsidRPr="00792462" w:rsidRDefault="00190247" w:rsidP="00DF046D">
            <w:r w:rsidRPr="00792462">
              <w:t>rjava, modra, zelena, črna svetlo zelena, temno modra, vijolična, oranžna, bela …</w:t>
            </w:r>
          </w:p>
        </w:tc>
      </w:tr>
      <w:tr w:rsidR="00190247" w:rsidRPr="00792462" w14:paraId="6796AD84" w14:textId="77777777" w:rsidTr="00DF046D">
        <w:tc>
          <w:tcPr>
            <w:tcW w:w="2197" w:type="dxa"/>
          </w:tcPr>
          <w:p w14:paraId="0E0620C8" w14:textId="77777777" w:rsidR="00190247" w:rsidRPr="00792462" w:rsidRDefault="00190247" w:rsidP="00DF046D">
            <w:pPr>
              <w:rPr>
                <w:b/>
              </w:rPr>
            </w:pPr>
          </w:p>
          <w:p w14:paraId="1C24482A" w14:textId="77777777" w:rsidR="00190247" w:rsidRPr="00792462" w:rsidRDefault="00190247" w:rsidP="00DF046D">
            <w:pPr>
              <w:rPr>
                <w:b/>
              </w:rPr>
            </w:pPr>
            <w:r w:rsidRPr="00792462">
              <w:rPr>
                <w:b/>
              </w:rPr>
              <w:t>material</w:t>
            </w:r>
          </w:p>
          <w:p w14:paraId="36F12CE1" w14:textId="77777777" w:rsidR="00190247" w:rsidRPr="00792462" w:rsidRDefault="00190247" w:rsidP="00DF046D">
            <w:pPr>
              <w:rPr>
                <w:b/>
              </w:rPr>
            </w:pPr>
          </w:p>
        </w:tc>
        <w:tc>
          <w:tcPr>
            <w:tcW w:w="7015" w:type="dxa"/>
          </w:tcPr>
          <w:p w14:paraId="5D53815D" w14:textId="77777777" w:rsidR="00190247" w:rsidRPr="00792462" w:rsidRDefault="00190247" w:rsidP="00DF046D">
            <w:r w:rsidRPr="00792462">
              <w:t>blago, les, kovina, plastika, steklo, keramika, glina …</w:t>
            </w:r>
          </w:p>
        </w:tc>
      </w:tr>
      <w:tr w:rsidR="00190247" w:rsidRPr="00792462" w14:paraId="7D805C14" w14:textId="77777777" w:rsidTr="00DF046D">
        <w:tc>
          <w:tcPr>
            <w:tcW w:w="2197" w:type="dxa"/>
          </w:tcPr>
          <w:p w14:paraId="1A8B8DE7" w14:textId="77777777" w:rsidR="00190247" w:rsidRPr="00792462" w:rsidRDefault="00190247" w:rsidP="00DF046D">
            <w:pPr>
              <w:rPr>
                <w:b/>
              </w:rPr>
            </w:pPr>
          </w:p>
          <w:p w14:paraId="76CF8E70" w14:textId="77777777" w:rsidR="00190247" w:rsidRPr="00792462" w:rsidRDefault="00190247" w:rsidP="00DF046D">
            <w:pPr>
              <w:rPr>
                <w:b/>
              </w:rPr>
            </w:pPr>
            <w:r w:rsidRPr="00792462">
              <w:rPr>
                <w:b/>
              </w:rPr>
              <w:t>sestavni deli</w:t>
            </w:r>
          </w:p>
          <w:p w14:paraId="13984F62" w14:textId="77777777" w:rsidR="00190247" w:rsidRPr="00792462" w:rsidRDefault="00190247" w:rsidP="00DF046D">
            <w:pPr>
              <w:rPr>
                <w:b/>
              </w:rPr>
            </w:pPr>
          </w:p>
          <w:p w14:paraId="552A1D45" w14:textId="77777777" w:rsidR="00190247" w:rsidRPr="00792462" w:rsidRDefault="00190247" w:rsidP="00DF046D">
            <w:pPr>
              <w:rPr>
                <w:b/>
              </w:rPr>
            </w:pPr>
          </w:p>
        </w:tc>
        <w:tc>
          <w:tcPr>
            <w:tcW w:w="7015" w:type="dxa"/>
          </w:tcPr>
          <w:p w14:paraId="4BB1C286" w14:textId="77777777" w:rsidR="00190247" w:rsidRPr="00792462" w:rsidRDefault="00190247" w:rsidP="00DF046D">
            <w:r w:rsidRPr="00792462">
              <w:t>police, stranice, dno, noge, plošča, vrata, kljuka, zavore, ohišje, zvonec, naslonjalo, sedež, ležišče, jogi, blazina, prevleka, držalo, kabina, prikolica, ročaj, žepi, zadrga …</w:t>
            </w:r>
          </w:p>
        </w:tc>
      </w:tr>
      <w:tr w:rsidR="00190247" w:rsidRPr="00792462" w14:paraId="371501AA" w14:textId="77777777" w:rsidTr="00DF046D">
        <w:tc>
          <w:tcPr>
            <w:tcW w:w="2197" w:type="dxa"/>
          </w:tcPr>
          <w:p w14:paraId="40595D75" w14:textId="77777777" w:rsidR="00190247" w:rsidRPr="00792462" w:rsidRDefault="00190247" w:rsidP="00DF046D">
            <w:pPr>
              <w:rPr>
                <w:b/>
              </w:rPr>
            </w:pPr>
          </w:p>
          <w:p w14:paraId="3F632473" w14:textId="77777777" w:rsidR="00190247" w:rsidRPr="00792462" w:rsidRDefault="00190247" w:rsidP="00DF046D">
            <w:pPr>
              <w:rPr>
                <w:b/>
              </w:rPr>
            </w:pPr>
            <w:r w:rsidRPr="00792462">
              <w:rPr>
                <w:b/>
              </w:rPr>
              <w:t>uporaba</w:t>
            </w:r>
          </w:p>
          <w:p w14:paraId="597A2C8A" w14:textId="77777777" w:rsidR="00190247" w:rsidRPr="00792462" w:rsidRDefault="00190247" w:rsidP="00DF046D">
            <w:pPr>
              <w:rPr>
                <w:b/>
              </w:rPr>
            </w:pPr>
          </w:p>
        </w:tc>
        <w:tc>
          <w:tcPr>
            <w:tcW w:w="7015" w:type="dxa"/>
          </w:tcPr>
          <w:p w14:paraId="3F0B7F07" w14:textId="77777777" w:rsidR="00190247" w:rsidRPr="00792462" w:rsidRDefault="00190247" w:rsidP="00DF046D">
            <w:r w:rsidRPr="00792462">
              <w:t>shranjevanje, igra, vožnja, okras, točenje, tolčenje, brisanje, sesanje, pometanje, merjenje, tehtanje, odpiranje, pranje, likanje, ogrevanje, osvetljevanje …</w:t>
            </w:r>
          </w:p>
        </w:tc>
      </w:tr>
      <w:tr w:rsidR="00190247" w:rsidRPr="00792462" w14:paraId="7030B15D" w14:textId="77777777" w:rsidTr="00DF046D">
        <w:tc>
          <w:tcPr>
            <w:tcW w:w="2197" w:type="dxa"/>
          </w:tcPr>
          <w:p w14:paraId="3BEDB398" w14:textId="77777777" w:rsidR="00190247" w:rsidRPr="00792462" w:rsidRDefault="00190247" w:rsidP="00DF046D">
            <w:pPr>
              <w:rPr>
                <w:b/>
              </w:rPr>
            </w:pPr>
          </w:p>
          <w:p w14:paraId="290FAA15" w14:textId="77777777" w:rsidR="00190247" w:rsidRPr="00792462" w:rsidRDefault="00190247" w:rsidP="00DF046D">
            <w:pPr>
              <w:rPr>
                <w:b/>
              </w:rPr>
            </w:pPr>
            <w:r w:rsidRPr="00792462">
              <w:rPr>
                <w:b/>
              </w:rPr>
              <w:t>pogon</w:t>
            </w:r>
          </w:p>
          <w:p w14:paraId="58FCB5A1" w14:textId="77777777" w:rsidR="00190247" w:rsidRPr="00792462" w:rsidRDefault="00190247" w:rsidP="00DF046D">
            <w:pPr>
              <w:rPr>
                <w:b/>
              </w:rPr>
            </w:pPr>
          </w:p>
        </w:tc>
        <w:tc>
          <w:tcPr>
            <w:tcW w:w="7015" w:type="dxa"/>
          </w:tcPr>
          <w:p w14:paraId="71D0BEB2" w14:textId="77777777" w:rsidR="00190247" w:rsidRPr="00792462" w:rsidRDefault="00190247" w:rsidP="00DF046D">
            <w:r w:rsidRPr="00792462">
              <w:t>voda, motor, človek …</w:t>
            </w:r>
          </w:p>
        </w:tc>
      </w:tr>
    </w:tbl>
    <w:p w14:paraId="171142FC" w14:textId="77777777" w:rsidR="00190247" w:rsidRDefault="00190247" w:rsidP="00190247"/>
    <w:p w14:paraId="15E39F9C" w14:textId="77777777" w:rsidR="00E366F1" w:rsidRDefault="00E366F1"/>
    <w:sectPr w:rsidR="00E36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47"/>
    <w:rsid w:val="00190247"/>
    <w:rsid w:val="004B3FA3"/>
    <w:rsid w:val="00E3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E10C"/>
  <w15:chartTrackingRefBased/>
  <w15:docId w15:val="{ABF1B9AD-001F-4220-9A27-98B56AC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902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 Fortuna</dc:creator>
  <cp:keywords/>
  <dc:description/>
  <cp:lastModifiedBy>Jurij Fortuna</cp:lastModifiedBy>
  <cp:revision>1</cp:revision>
  <dcterms:created xsi:type="dcterms:W3CDTF">2022-01-13T13:36:00Z</dcterms:created>
  <dcterms:modified xsi:type="dcterms:W3CDTF">2022-01-13T13:39:00Z</dcterms:modified>
</cp:coreProperties>
</file>